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CCB" w:rsidRPr="00BB6938" w:rsidRDefault="00354E9C" w:rsidP="003B3CC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0" w:color="000000"/>
        </w:pBdr>
        <w:shd w:val="clear" w:color="auto" w:fill="1F497D"/>
        <w:autoSpaceDE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proofErr w:type="spellStart"/>
      <w:r>
        <w:rPr>
          <w:b/>
          <w:bCs/>
          <w:color w:val="FFFFFF"/>
          <w:lang w:val="sv"/>
        </w:rPr>
        <w:t>S</w:t>
      </w:r>
      <w:r w:rsidRPr="00354E9C">
        <w:rPr>
          <w:b/>
          <w:bCs/>
          <w:color w:val="FFFFFF"/>
          <w:lang w:val="sv"/>
        </w:rPr>
        <w:t>Avsnitt</w:t>
      </w:r>
      <w:proofErr w:type="spellEnd"/>
      <w:r w:rsidRPr="00354E9C">
        <w:rPr>
          <w:b/>
          <w:bCs/>
          <w:color w:val="FFFFFF"/>
          <w:lang w:val="sv"/>
        </w:rPr>
        <w:t xml:space="preserve"> 1: namnet på ämnet/blandningen och företaget/företaget</w:t>
      </w:r>
    </w:p>
    <w:tbl>
      <w:tblPr>
        <w:tblW w:w="93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9"/>
        <w:gridCol w:w="6845"/>
      </w:tblGrid>
      <w:tr w:rsidR="003B3CCB" w:rsidRPr="00BB6938" w:rsidTr="009E3D40">
        <w:tc>
          <w:tcPr>
            <w:tcW w:w="935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3CCB" w:rsidRPr="00BB6938" w:rsidRDefault="00354E9C" w:rsidP="00F3505F">
            <w:pPr>
              <w:autoSpaceDE w:val="0"/>
              <w:snapToGrid w:val="0"/>
              <w:rPr>
                <w:rFonts w:ascii="Calibri" w:eastAsia="Arial" w:hAnsi="Calibri"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354E9C">
              <w:rPr>
                <w:b/>
                <w:bCs/>
                <w:color w:val="000000"/>
                <w:sz w:val="20"/>
                <w:szCs w:val="20"/>
                <w:lang w:val="sv"/>
              </w:rPr>
              <w:t>1,1 Produktbeteckning</w:t>
            </w:r>
          </w:p>
        </w:tc>
      </w:tr>
      <w:tr w:rsidR="005C6F1F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F1F" w:rsidRPr="00BB6938" w:rsidRDefault="007B3220" w:rsidP="005C6F1F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B3220">
              <w:rPr>
                <w:b/>
                <w:color w:val="000000"/>
                <w:sz w:val="20"/>
                <w:szCs w:val="20"/>
                <w:lang w:val="sv"/>
              </w:rPr>
              <w:t>Handelsnamn</w:t>
            </w:r>
            <w:r>
              <w:rPr>
                <w:b/>
                <w:color w:val="000000"/>
                <w:sz w:val="20"/>
                <w:szCs w:val="20"/>
                <w:lang w:val="sv"/>
              </w:rPr>
              <w:t>: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F1F" w:rsidRPr="00BB6938" w:rsidRDefault="004D4808" w:rsidP="00D31DC8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sv"/>
              </w:rPr>
              <w:t>Radex</w:t>
            </w:r>
            <w:proofErr w:type="spellEnd"/>
            <w:r>
              <w:rPr>
                <w:b/>
                <w:sz w:val="20"/>
                <w:szCs w:val="20"/>
                <w:lang w:val="sv"/>
              </w:rPr>
              <w:t xml:space="preserve"> Bs</w:t>
            </w:r>
          </w:p>
        </w:tc>
      </w:tr>
      <w:tr w:rsidR="005C6F1F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F1F" w:rsidRPr="00BB6938" w:rsidRDefault="007B3220" w:rsidP="005C6F1F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B3220">
              <w:rPr>
                <w:b/>
                <w:color w:val="000000"/>
                <w:sz w:val="20"/>
                <w:szCs w:val="20"/>
                <w:lang w:val="sv"/>
              </w:rPr>
              <w:t>Artikelnummer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F1F" w:rsidRPr="00FE541A" w:rsidRDefault="00D31DC8" w:rsidP="005C6F1F">
            <w:pPr>
              <w:autoSpaceDE w:val="0"/>
              <w:snapToGrid w:val="0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roofErr w:type="gramStart"/>
            <w:r w:rsidRPr="00FE541A">
              <w:rPr>
                <w:color w:val="000000"/>
                <w:sz w:val="20"/>
                <w:szCs w:val="20"/>
                <w:lang w:val="sv"/>
              </w:rPr>
              <w:t>220027</w:t>
            </w:r>
            <w:proofErr w:type="gramEnd"/>
          </w:p>
        </w:tc>
      </w:tr>
      <w:tr w:rsidR="003B3CCB" w:rsidRPr="00BB6938" w:rsidTr="009E3D40">
        <w:tc>
          <w:tcPr>
            <w:tcW w:w="935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7B3220" w:rsidP="00F3505F">
            <w:pPr>
              <w:snapToGrid w:val="0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7B3220">
              <w:rPr>
                <w:b/>
                <w:color w:val="000000"/>
                <w:sz w:val="20"/>
                <w:szCs w:val="20"/>
                <w:lang w:val="sv"/>
              </w:rPr>
              <w:t>1,2 relevanta identifierade användningar av ämnet eller blandningen och användningar som avråds från</w:t>
            </w:r>
          </w:p>
        </w:tc>
      </w:tr>
      <w:tr w:rsidR="003B3CCB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4C5D7F" w:rsidP="00F3505F">
            <w:pPr>
              <w:snapToGri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4C5D7F">
              <w:rPr>
                <w:b/>
                <w:color w:val="000000"/>
                <w:sz w:val="20"/>
                <w:szCs w:val="20"/>
                <w:lang w:val="sv"/>
              </w:rPr>
              <w:t>Tillämpning av ämnet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FE541A" w:rsidRDefault="00D31DC8" w:rsidP="005606EE">
            <w:pPr>
              <w:snapToGri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E541A">
              <w:rPr>
                <w:color w:val="000000"/>
                <w:sz w:val="20"/>
                <w:szCs w:val="20"/>
                <w:lang w:val="sv"/>
              </w:rPr>
              <w:t>Tätnings</w:t>
            </w:r>
          </w:p>
        </w:tc>
      </w:tr>
      <w:tr w:rsidR="009E3D40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E3D40">
              <w:rPr>
                <w:b/>
                <w:sz w:val="20"/>
                <w:szCs w:val="20"/>
                <w:lang w:val="sv"/>
              </w:rPr>
              <w:t>Programbegränsningar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sz w:val="20"/>
                <w:szCs w:val="20"/>
              </w:rPr>
            </w:pPr>
            <w:r w:rsidRPr="009E3D40">
              <w:rPr>
                <w:sz w:val="20"/>
                <w:szCs w:val="20"/>
                <w:lang w:val="sv"/>
              </w:rPr>
              <w:t>Endast för yrkesmässigt eller industriellt bruk</w:t>
            </w:r>
          </w:p>
        </w:tc>
      </w:tr>
      <w:tr w:rsidR="009E3D40" w:rsidRPr="00BB6938" w:rsidTr="009E3D40">
        <w:tc>
          <w:tcPr>
            <w:tcW w:w="93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E3D40">
              <w:rPr>
                <w:b/>
                <w:sz w:val="20"/>
                <w:szCs w:val="20"/>
                <w:lang w:val="sv"/>
              </w:rPr>
              <w:t>1,3 uppgifter om leverantören av säkerhetsdatabladet</w:t>
            </w:r>
          </w:p>
        </w:tc>
      </w:tr>
      <w:tr w:rsidR="009E3D40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E3D40">
              <w:rPr>
                <w:b/>
                <w:sz w:val="20"/>
                <w:szCs w:val="20"/>
                <w:lang w:val="sv"/>
              </w:rPr>
              <w:t>Tillverkare/leverantör: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sz w:val="20"/>
                <w:szCs w:val="20"/>
              </w:rPr>
            </w:pPr>
            <w:r w:rsidRPr="009E3D40">
              <w:rPr>
                <w:sz w:val="20"/>
                <w:szCs w:val="20"/>
                <w:lang w:val="sv"/>
              </w:rPr>
              <w:t>RADEX-</w:t>
            </w:r>
            <w:proofErr w:type="spellStart"/>
            <w:r w:rsidRPr="009E3D40">
              <w:rPr>
                <w:sz w:val="20"/>
                <w:szCs w:val="20"/>
                <w:lang w:val="sv"/>
              </w:rPr>
              <w:t>Europe</w:t>
            </w:r>
            <w:proofErr w:type="spellEnd"/>
            <w:r w:rsidRPr="009E3D40">
              <w:rPr>
                <w:sz w:val="20"/>
                <w:szCs w:val="20"/>
                <w:lang w:val="sv"/>
              </w:rPr>
              <w:t xml:space="preserve"> Ltd. Tel: + </w:t>
            </w:r>
            <w:proofErr w:type="gramStart"/>
            <w:r w:rsidRPr="009E3D40">
              <w:rPr>
                <w:sz w:val="20"/>
                <w:szCs w:val="20"/>
                <w:lang w:val="sv"/>
              </w:rPr>
              <w:t>3716738778</w:t>
            </w:r>
            <w:proofErr w:type="gramEnd"/>
          </w:p>
        </w:tc>
      </w:tr>
      <w:tr w:rsidR="009E3D40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E3D40">
              <w:rPr>
                <w:b/>
                <w:sz w:val="20"/>
                <w:szCs w:val="20"/>
                <w:lang w:val="sv"/>
              </w:rPr>
              <w:t>Person som ansvarar för säkerhetsdatabladet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sz w:val="20"/>
                <w:szCs w:val="20"/>
              </w:rPr>
            </w:pPr>
            <w:r w:rsidRPr="009E3D40">
              <w:rPr>
                <w:sz w:val="20"/>
                <w:szCs w:val="20"/>
                <w:lang w:val="sv"/>
              </w:rPr>
              <w:t>Aigars@radex-europe.lv</w:t>
            </w:r>
          </w:p>
        </w:tc>
      </w:tr>
      <w:tr w:rsidR="003B3CCB" w:rsidRPr="00BB6938" w:rsidTr="009E3D40">
        <w:tc>
          <w:tcPr>
            <w:tcW w:w="93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CCB" w:rsidRPr="00BB6938" w:rsidRDefault="004C5D7F" w:rsidP="00F3505F">
            <w:pPr>
              <w:tabs>
                <w:tab w:val="left" w:pos="4680"/>
              </w:tabs>
              <w:autoSpaceDE w:val="0"/>
              <w:jc w:val="both"/>
              <w:rPr>
                <w:rFonts w:ascii="Calibri" w:eastAsia="Arial-BoldMT" w:hAnsi="Calibri" w:cs="Arial-BoldMT"/>
                <w:color w:val="000000"/>
                <w:sz w:val="20"/>
                <w:szCs w:val="20"/>
                <w:lang w:eastAsia="en-US" w:bidi="en-US"/>
              </w:rPr>
            </w:pPr>
            <w:r w:rsidRPr="004C5D7F">
              <w:rPr>
                <w:b/>
                <w:color w:val="000000"/>
                <w:sz w:val="20"/>
                <w:szCs w:val="20"/>
                <w:lang w:val="sv"/>
              </w:rPr>
              <w:t>1,4 telefonnummer för nödsituationer:</w:t>
            </w:r>
          </w:p>
        </w:tc>
      </w:tr>
      <w:tr w:rsidR="003B3CCB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4C5D7F" w:rsidP="004C5D7F">
            <w:pPr>
              <w:snapToGri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4C5D7F">
              <w:rPr>
                <w:b/>
                <w:color w:val="000000"/>
                <w:sz w:val="20"/>
                <w:szCs w:val="20"/>
                <w:lang w:val="sv"/>
              </w:rPr>
              <w:t xml:space="preserve">Avdelningen för </w:t>
            </w:r>
            <w:proofErr w:type="gramStart"/>
            <w:r w:rsidRPr="004C5D7F">
              <w:rPr>
                <w:b/>
                <w:color w:val="000000"/>
                <w:sz w:val="20"/>
                <w:szCs w:val="20"/>
                <w:lang w:val="sv"/>
              </w:rPr>
              <w:t>produkt säkerhet</w:t>
            </w:r>
            <w:proofErr w:type="gramEnd"/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4C5D7F" w:rsidP="00F3505F">
            <w:pPr>
              <w:snapToGrid w:val="0"/>
              <w:rPr>
                <w:rFonts w:ascii="Calibri" w:hAnsi="Calibri"/>
                <w:color w:val="000000"/>
                <w:sz w:val="20"/>
                <w:szCs w:val="20"/>
                <w:lang w:eastAsia="en-US" w:bidi="en-US"/>
              </w:rPr>
            </w:pPr>
            <w:r w:rsidRPr="004C5D7F">
              <w:rPr>
                <w:color w:val="000000"/>
                <w:sz w:val="20"/>
                <w:szCs w:val="20"/>
                <w:lang w:val="sv"/>
              </w:rPr>
              <w:t xml:space="preserve">Tel: + </w:t>
            </w:r>
            <w:proofErr w:type="gramStart"/>
            <w:r w:rsidRPr="004C5D7F">
              <w:rPr>
                <w:color w:val="000000"/>
                <w:sz w:val="20"/>
                <w:szCs w:val="20"/>
                <w:lang w:val="sv"/>
              </w:rPr>
              <w:t>3716738778</w:t>
            </w:r>
            <w:proofErr w:type="gramEnd"/>
          </w:p>
        </w:tc>
      </w:tr>
    </w:tbl>
    <w:p w:rsidR="003B3CCB" w:rsidRPr="00BB6938" w:rsidRDefault="003D1127" w:rsidP="003B3C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>
        <w:rPr>
          <w:b/>
          <w:color w:val="FFFFFF"/>
          <w:lang w:val="sv"/>
        </w:rPr>
        <w:t>A</w:t>
      </w:r>
      <w:r w:rsidR="004C5D7F" w:rsidRPr="004C5D7F">
        <w:rPr>
          <w:b/>
          <w:color w:val="FFFFFF"/>
          <w:lang w:val="sv"/>
        </w:rPr>
        <w:t>vsnitt 2: faror identifiering</w:t>
      </w:r>
    </w:p>
    <w:tbl>
      <w:tblPr>
        <w:tblpPr w:leftFromText="180" w:rightFromText="180" w:vertAnchor="text" w:horzAnchor="margin" w:tblpY="110"/>
        <w:tblOverlap w:val="never"/>
        <w:tblW w:w="92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08"/>
      </w:tblGrid>
      <w:tr w:rsidR="004C5D7F" w:rsidRPr="00BB6938" w:rsidTr="009F6EC3">
        <w:trPr>
          <w:trHeight w:val="113"/>
        </w:trPr>
        <w:tc>
          <w:tcPr>
            <w:tcW w:w="9208" w:type="dxa"/>
            <w:shd w:val="clear" w:color="auto" w:fill="auto"/>
          </w:tcPr>
          <w:p w:rsidR="004C5D7F" w:rsidRPr="001A0DF1" w:rsidRDefault="004C5D7F" w:rsidP="009F6EC3">
            <w:pPr>
              <w:rPr>
                <w:rFonts w:ascii="Calibri" w:hAnsi="Calibri"/>
                <w:b/>
                <w:sz w:val="20"/>
                <w:szCs w:val="20"/>
              </w:rPr>
            </w:pPr>
            <w:r w:rsidRPr="001A0DF1">
              <w:rPr>
                <w:b/>
                <w:sz w:val="20"/>
                <w:szCs w:val="20"/>
                <w:lang w:val="sv"/>
              </w:rPr>
              <w:t>2,1 klassificering av ämnet eller blandningen</w:t>
            </w:r>
          </w:p>
        </w:tc>
      </w:tr>
      <w:tr w:rsidR="004C5D7F" w:rsidRPr="00BB6938" w:rsidTr="00F971F6">
        <w:trPr>
          <w:trHeight w:val="1388"/>
        </w:trPr>
        <w:tc>
          <w:tcPr>
            <w:tcW w:w="9208" w:type="dxa"/>
            <w:shd w:val="clear" w:color="auto" w:fill="auto"/>
          </w:tcPr>
          <w:p w:rsidR="00D9317A" w:rsidRPr="008F7681" w:rsidRDefault="00AA4251" w:rsidP="009F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AA4251">
              <w:rPr>
                <w:b/>
                <w:sz w:val="20"/>
                <w:szCs w:val="20"/>
                <w:lang w:val="sv"/>
              </w:rPr>
              <w:t xml:space="preserve"> </w:t>
            </w:r>
            <w:r w:rsidRPr="00AA4251">
              <w:rPr>
                <w:color w:val="000000"/>
                <w:sz w:val="20"/>
                <w:szCs w:val="20"/>
                <w:lang w:val="sv"/>
              </w:rPr>
              <w:t xml:space="preserve"> </w:t>
            </w:r>
            <w:r w:rsidR="00DB04A8" w:rsidRPr="00DB04A8">
              <w:rPr>
                <w:color w:val="000000"/>
                <w:sz w:val="16"/>
                <w:szCs w:val="16"/>
                <w:lang w:val="sv"/>
              </w:rPr>
              <w:t xml:space="preserve"> </w:t>
            </w:r>
            <w:r w:rsidR="00DB04A8" w:rsidRPr="004D23B1">
              <w:rPr>
                <w:color w:val="000000"/>
                <w:sz w:val="20"/>
                <w:szCs w:val="20"/>
                <w:lang w:val="sv"/>
              </w:rPr>
              <w:t xml:space="preserve">Produkten klassificeras som farlig enligt de bestämmelser som anges i EG-förordning 1272/2008 (CLP) (och senare ändringar och tillägg). Produkten kräver därför ett säkerhetsdatablad som överensstämmer med bestämmelserna i EG-förordning 1907/2006 och senare ändringar. </w:t>
            </w:r>
            <w:r w:rsidR="00D9317A" w:rsidRPr="004D23B1">
              <w:rPr>
                <w:color w:val="000000"/>
                <w:sz w:val="20"/>
                <w:szCs w:val="20"/>
                <w:lang w:val="sv"/>
              </w:rPr>
              <w:t xml:space="preserve"> All ytterligare information om hälso-och/eller miljörisker ges i avsnitten 11 och 12 i detta blad.</w:t>
            </w:r>
          </w:p>
          <w:p w:rsidR="00DB04A8" w:rsidRPr="008F7681" w:rsidRDefault="00D9317A" w:rsidP="009F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4D23B1">
              <w:rPr>
                <w:color w:val="000000"/>
                <w:sz w:val="20"/>
                <w:szCs w:val="20"/>
                <w:lang w:val="sv"/>
              </w:rPr>
              <w:t>.</w:t>
            </w:r>
            <w:r w:rsidRPr="00C916EE">
              <w:rPr>
                <w:b/>
                <w:color w:val="000000"/>
                <w:sz w:val="20"/>
                <w:szCs w:val="20"/>
                <w:lang w:val="sv"/>
              </w:rPr>
              <w:t>2.1.1. förordning 1272/2008 (CLP) och efter ändringar och justeringar.</w:t>
            </w:r>
          </w:p>
          <w:tbl>
            <w:tblPr>
              <w:tblpPr w:leftFromText="180" w:rightFromText="180" w:vertAnchor="text" w:horzAnchor="margin" w:tblpY="-13"/>
              <w:tblOverlap w:val="never"/>
              <w:tblW w:w="898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505"/>
              <w:gridCol w:w="2070"/>
              <w:gridCol w:w="4410"/>
            </w:tblGrid>
            <w:tr w:rsidR="00F971F6" w:rsidRPr="00C916EE" w:rsidTr="00F971F6">
              <w:trPr>
                <w:trHeight w:val="1095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971F6" w:rsidRPr="00C916EE" w:rsidRDefault="00F971F6" w:rsidP="00F971F6">
                  <w:pPr>
                    <w:snapToGrid w:val="0"/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  <w:lang w:val="it-IT"/>
                    </w:rPr>
                  </w:pPr>
                  <w:proofErr w:type="spellStart"/>
                  <w:r w:rsidRPr="00C916EE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lastRenderedPageBreak/>
                    <w:t>Riskklassificering</w:t>
                  </w:r>
                  <w:proofErr w:type="spellEnd"/>
                  <w:r w:rsidRPr="00C916EE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 xml:space="preserve"> och indikation: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971F6" w:rsidRPr="00C916EE" w:rsidRDefault="00F971F6" w:rsidP="00F971F6">
                  <w:pPr>
                    <w:snapToGrid w:val="0"/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  <w:lang w:val="it-IT" w:eastAsia="en-US" w:bidi="en-US"/>
                    </w:rPr>
                  </w:pPr>
                  <w:r w:rsidRPr="00C916EE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>Varningssymboler:</w:t>
                  </w:r>
                </w:p>
              </w:tc>
              <w:tc>
                <w:tcPr>
                  <w:tcW w:w="4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971F6" w:rsidRPr="00C916EE" w:rsidRDefault="00F971F6" w:rsidP="00F971F6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val="it-IT"/>
                    </w:rPr>
                  </w:pPr>
                  <w:r w:rsidRPr="00C916EE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>Faroangivelser:</w:t>
                  </w:r>
                </w:p>
              </w:tc>
            </w:tr>
            <w:tr w:rsidR="00F971F6" w:rsidRPr="00F971F6" w:rsidTr="00F971F6">
              <w:trPr>
                <w:trHeight w:val="1095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F971F6" w:rsidRPr="00F971F6" w:rsidRDefault="00F971F6" w:rsidP="00D31D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971F6">
                    <w:rPr>
                      <w:sz w:val="20"/>
                      <w:szCs w:val="20"/>
                      <w:lang w:val="sv"/>
                    </w:rPr>
                    <w:t xml:space="preserve"> Brandfarlig vätska, kategori </w:t>
                  </w:r>
                  <w:r w:rsidR="00D31DC8">
                    <w:rPr>
                      <w:sz w:val="20"/>
                      <w:szCs w:val="20"/>
                      <w:lang w:val="sv"/>
                    </w:rPr>
                    <w:t>3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971F6" w:rsidRPr="00F971F6" w:rsidRDefault="00F971F6" w:rsidP="00F971F6">
                  <w:pPr>
                    <w:snapToGrid w:val="0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 w:rsidRPr="00F971F6">
                    <w:rPr>
                      <w:noProof/>
                      <w:sz w:val="20"/>
                      <w:szCs w:val="20"/>
                      <w:lang w:val="sv"/>
                    </w:rPr>
                    <w:drawing>
                      <wp:inline distT="0" distB="0" distL="0" distR="0" wp14:anchorId="01884E0F" wp14:editId="65274686">
                        <wp:extent cx="525780" cy="525780"/>
                        <wp:effectExtent l="0" t="0" r="7620" b="7620"/>
                        <wp:docPr id="1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685" cy="52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9180B">
                    <w:rPr>
                      <w:sz w:val="20"/>
                      <w:szCs w:val="20"/>
                      <w:lang w:val="sv"/>
                    </w:rPr>
                    <w:t>GHS</w:t>
                  </w:r>
                  <w:r w:rsidRPr="00F971F6">
                    <w:rPr>
                      <w:sz w:val="20"/>
                      <w:szCs w:val="20"/>
                      <w:lang w:val="sv"/>
                    </w:rPr>
                    <w:t>02</w:t>
                  </w:r>
                </w:p>
              </w:tc>
              <w:tc>
                <w:tcPr>
                  <w:tcW w:w="4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971F6" w:rsidRPr="00F971F6" w:rsidRDefault="00D31DC8" w:rsidP="00F971F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="EUAlbertina"/>
                      <w:sz w:val="20"/>
                      <w:szCs w:val="20"/>
                      <w:highlight w:val="yellow"/>
                      <w:lang w:eastAsia="en-GB"/>
                    </w:rPr>
                  </w:pPr>
                  <w:r w:rsidRPr="0098150C">
                    <w:rPr>
                      <w:sz w:val="20"/>
                      <w:szCs w:val="20"/>
                      <w:lang w:val="sv"/>
                    </w:rPr>
                    <w:t>H226 Brandfarlig vätska och ånga.</w:t>
                  </w:r>
                </w:p>
              </w:tc>
            </w:tr>
            <w:tr w:rsidR="00D31DC8" w:rsidRPr="00F971F6" w:rsidTr="00F971F6">
              <w:trPr>
                <w:trHeight w:val="1095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31DC8" w:rsidRPr="00F971F6" w:rsidRDefault="00D31DC8" w:rsidP="00D31D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971F6">
                    <w:rPr>
                      <w:sz w:val="20"/>
                      <w:szCs w:val="20"/>
                      <w:lang w:val="sv"/>
                    </w:rPr>
                    <w:t xml:space="preserve">Specifik </w:t>
                  </w:r>
                  <w:proofErr w:type="gramStart"/>
                  <w:r w:rsidRPr="00F971F6">
                    <w:rPr>
                      <w:sz w:val="20"/>
                      <w:szCs w:val="20"/>
                      <w:lang w:val="sv"/>
                    </w:rPr>
                    <w:t xml:space="preserve">organtoxicitet- </w:t>
                  </w:r>
                  <w:r>
                    <w:rPr>
                      <w:sz w:val="20"/>
                      <w:szCs w:val="20"/>
                      <w:lang w:val="sv"/>
                    </w:rPr>
                    <w:t>upprepade</w:t>
                  </w:r>
                  <w:proofErr w:type="gramEnd"/>
                  <w:r w:rsidRPr="00F971F6">
                    <w:rPr>
                      <w:sz w:val="20"/>
                      <w:szCs w:val="20"/>
                      <w:lang w:val="sv"/>
                    </w:rPr>
                    <w:t xml:space="preserve"> exponering, kategori </w:t>
                  </w:r>
                  <w:r>
                    <w:rPr>
                      <w:sz w:val="20"/>
                      <w:szCs w:val="20"/>
                      <w:lang w:val="sv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31DC8" w:rsidRPr="00F971F6" w:rsidRDefault="00D31DC8" w:rsidP="00D31DC8">
                  <w:pPr>
                    <w:snapToGrid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971F6">
                    <w:rPr>
                      <w:noProof/>
                      <w:sz w:val="20"/>
                      <w:szCs w:val="20"/>
                      <w:lang w:val="sv"/>
                    </w:rPr>
                    <w:drawing>
                      <wp:inline distT="0" distB="0" distL="0" distR="0" wp14:anchorId="6A66FECB" wp14:editId="0C499BD9">
                        <wp:extent cx="525780" cy="528278"/>
                        <wp:effectExtent l="0" t="0" r="7620" b="571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09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33801" cy="5363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71F6">
                    <w:rPr>
                      <w:sz w:val="20"/>
                      <w:szCs w:val="20"/>
                      <w:lang w:val="sv"/>
                    </w:rPr>
                    <w:t xml:space="preserve"> GHS08</w:t>
                  </w:r>
                </w:p>
              </w:tc>
              <w:tc>
                <w:tcPr>
                  <w:tcW w:w="4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31DC8" w:rsidRPr="008F7681" w:rsidRDefault="00D31DC8" w:rsidP="00D31DC8">
                  <w:pPr>
                    <w:pStyle w:val="Normalwebb"/>
                    <w:spacing w:before="0" w:beforeAutospacing="0" w:after="0"/>
                    <w:rPr>
                      <w:rFonts w:asciiTheme="minorHAnsi" w:hAnsiTheme="minorHAnsi" w:cs="EUAlbertina"/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"/>
                    </w:rPr>
                    <w:t>H373 kan orsaka</w:t>
                  </w:r>
                  <w:r w:rsidRPr="0098150C">
                    <w:rPr>
                      <w:sz w:val="20"/>
                      <w:szCs w:val="20"/>
                      <w:lang w:val="sv"/>
                    </w:rPr>
                    <w:t xml:space="preserve"> skador på det </w:t>
                  </w:r>
                  <w:proofErr w:type="spellStart"/>
                  <w:r w:rsidRPr="0098150C">
                    <w:rPr>
                      <w:sz w:val="20"/>
                      <w:szCs w:val="20"/>
                      <w:lang w:val="sv"/>
                    </w:rPr>
                    <w:t>centralanervsystemet</w:t>
                  </w:r>
                  <w:proofErr w:type="spellEnd"/>
                  <w:r w:rsidRPr="0098150C">
                    <w:rPr>
                      <w:sz w:val="20"/>
                      <w:szCs w:val="20"/>
                      <w:lang w:val="sv"/>
                    </w:rPr>
                    <w:t xml:space="preserve"> genom långvarig eller upprepad exponering.</w:t>
                  </w:r>
                </w:p>
              </w:tc>
            </w:tr>
            <w:tr w:rsidR="00D31DC8" w:rsidRPr="00F971F6" w:rsidTr="00D31DC8">
              <w:trPr>
                <w:trHeight w:val="892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31DC8" w:rsidRPr="00F971F6" w:rsidRDefault="00D31DC8" w:rsidP="00D31D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971F6">
                    <w:rPr>
                      <w:sz w:val="20"/>
                      <w:szCs w:val="20"/>
                      <w:lang w:val="sv"/>
                    </w:rPr>
                    <w:t xml:space="preserve"> </w:t>
                  </w:r>
                  <w:r w:rsidRPr="00D9317A">
                    <w:rPr>
                      <w:color w:val="000000"/>
                      <w:sz w:val="16"/>
                      <w:szCs w:val="16"/>
                      <w:lang w:val="sv"/>
                    </w:rPr>
                    <w:t xml:space="preserve">  </w:t>
                  </w:r>
                  <w:r w:rsidRPr="00D9317A">
                    <w:rPr>
                      <w:sz w:val="20"/>
                      <w:szCs w:val="20"/>
                      <w:lang w:val="sv"/>
                    </w:rPr>
                    <w:t>Hudirritation, kategori 2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31DC8" w:rsidRPr="00F971F6" w:rsidRDefault="00D31DC8" w:rsidP="00D31DC8">
                  <w:pPr>
                    <w:snapToGrid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noProof/>
                      <w:lang w:val="sv"/>
                    </w:rPr>
                    <w:drawing>
                      <wp:inline distT="0" distB="0" distL="0" distR="0" wp14:anchorId="75A8F6E0" wp14:editId="6E13E10A">
                        <wp:extent cx="526415" cy="526415"/>
                        <wp:effectExtent l="0" t="0" r="6985" b="6985"/>
                        <wp:docPr id="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679" cy="531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  <w:szCs w:val="20"/>
                      <w:lang w:val="sv"/>
                    </w:rPr>
                    <w:t>GHS07</w:t>
                  </w:r>
                </w:p>
              </w:tc>
              <w:tc>
                <w:tcPr>
                  <w:tcW w:w="4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31DC8" w:rsidRPr="00F971F6" w:rsidRDefault="00D31DC8" w:rsidP="00D31DC8">
                  <w:pPr>
                    <w:pStyle w:val="Normalwebb"/>
                    <w:spacing w:before="0" w:beforeAutospacing="0" w:after="0"/>
                    <w:rPr>
                      <w:rFonts w:asciiTheme="minorHAnsi" w:hAnsiTheme="minorHAnsi" w:cs="EUAlbertina"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sv"/>
                    </w:rPr>
                    <w:t xml:space="preserve">H315 </w:t>
                  </w:r>
                  <w:r w:rsidRPr="00D9180B">
                    <w:rPr>
                      <w:sz w:val="20"/>
                      <w:szCs w:val="20"/>
                      <w:lang w:val="sv"/>
                    </w:rPr>
                    <w:t>Orsakar hudirritation.</w:t>
                  </w:r>
                </w:p>
              </w:tc>
            </w:tr>
            <w:tr w:rsidR="00F971F6" w:rsidRPr="00F971F6" w:rsidTr="00F971F6">
              <w:trPr>
                <w:trHeight w:val="1095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F971F6" w:rsidRPr="00F971F6" w:rsidRDefault="00D31DC8" w:rsidP="00D31D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971F6">
                    <w:rPr>
                      <w:sz w:val="20"/>
                      <w:szCs w:val="20"/>
                      <w:lang w:val="sv"/>
                    </w:rPr>
                    <w:t xml:space="preserve"> </w:t>
                  </w:r>
                  <w:r w:rsidRPr="00D9317A">
                    <w:rPr>
                      <w:color w:val="000000"/>
                      <w:sz w:val="16"/>
                      <w:szCs w:val="16"/>
                      <w:lang w:val="sv"/>
                    </w:rPr>
                    <w:t xml:space="preserve">  </w:t>
                  </w:r>
                  <w:proofErr w:type="gramStart"/>
                  <w:r>
                    <w:rPr>
                      <w:sz w:val="20"/>
                      <w:szCs w:val="20"/>
                      <w:lang w:val="sv"/>
                    </w:rPr>
                    <w:t>Ögon</w:t>
                  </w:r>
                  <w:r w:rsidRPr="00D9317A">
                    <w:rPr>
                      <w:sz w:val="20"/>
                      <w:szCs w:val="20"/>
                      <w:lang w:val="sv"/>
                    </w:rPr>
                    <w:t xml:space="preserve"> irritation</w:t>
                  </w:r>
                  <w:proofErr w:type="gramEnd"/>
                  <w:r w:rsidRPr="00D9317A">
                    <w:rPr>
                      <w:sz w:val="20"/>
                      <w:szCs w:val="20"/>
                      <w:lang w:val="sv"/>
                    </w:rPr>
                    <w:t>, kategori 2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971F6" w:rsidRPr="00F971F6" w:rsidRDefault="00F971F6" w:rsidP="00F971F6">
                  <w:pPr>
                    <w:snapToGrid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971F6" w:rsidRPr="008F7681" w:rsidRDefault="00D31DC8" w:rsidP="00F971F6">
                  <w:pPr>
                    <w:pStyle w:val="Normalwebb"/>
                    <w:spacing w:before="0" w:beforeAutospacing="0" w:after="0"/>
                    <w:rPr>
                      <w:rFonts w:asciiTheme="minorHAnsi" w:hAnsiTheme="minorHAnsi" w:cs="EUAlbertina"/>
                      <w:sz w:val="20"/>
                      <w:szCs w:val="20"/>
                      <w:lang w:val="sv-SE"/>
                    </w:rPr>
                  </w:pPr>
                  <w:r w:rsidRPr="00D31DC8">
                    <w:rPr>
                      <w:sz w:val="20"/>
                      <w:szCs w:val="20"/>
                      <w:lang w:val="sv"/>
                    </w:rPr>
                    <w:t>H</w:t>
                  </w:r>
                  <w:r w:rsidRPr="00D31DC8">
                    <w:rPr>
                      <w:spacing w:val="1"/>
                      <w:sz w:val="20"/>
                      <w:szCs w:val="20"/>
                      <w:lang w:val="sv"/>
                    </w:rPr>
                    <w:t>31</w:t>
                  </w:r>
                  <w:r w:rsidRPr="00D31DC8">
                    <w:rPr>
                      <w:sz w:val="20"/>
                      <w:szCs w:val="20"/>
                      <w:lang w:val="sv"/>
                    </w:rPr>
                    <w:t>9</w:t>
                  </w:r>
                  <w:r w:rsidRPr="00D31DC8">
                    <w:rPr>
                      <w:spacing w:val="48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D31DC8">
                    <w:rPr>
                      <w:spacing w:val="-1"/>
                      <w:sz w:val="20"/>
                      <w:szCs w:val="20"/>
                      <w:lang w:val="sv"/>
                    </w:rPr>
                    <w:t>C</w:t>
                  </w:r>
                  <w:r w:rsidRPr="00D31DC8">
                    <w:rPr>
                      <w:spacing w:val="1"/>
                      <w:sz w:val="20"/>
                      <w:szCs w:val="20"/>
                      <w:lang w:val="sv"/>
                    </w:rPr>
                    <w:t>Den</w:t>
                  </w:r>
                  <w:r w:rsidRPr="00D31DC8">
                    <w:rPr>
                      <w:spacing w:val="-1"/>
                      <w:sz w:val="20"/>
                      <w:szCs w:val="20"/>
                      <w:lang w:val="sv"/>
                    </w:rPr>
                    <w:t>s</w:t>
                  </w:r>
                  <w:r w:rsidRPr="00D31DC8">
                    <w:rPr>
                      <w:sz w:val="20"/>
                      <w:szCs w:val="20"/>
                      <w:lang w:val="sv"/>
                    </w:rPr>
                    <w:t>är</w:t>
                  </w:r>
                  <w:proofErr w:type="spellEnd"/>
                  <w:r w:rsidRPr="00D31DC8">
                    <w:rPr>
                      <w:spacing w:val="-6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D31DC8">
                    <w:rPr>
                      <w:spacing w:val="-1"/>
                      <w:sz w:val="20"/>
                      <w:szCs w:val="20"/>
                      <w:lang w:val="sv"/>
                    </w:rPr>
                    <w:t>s</w:t>
                  </w:r>
                  <w:r w:rsidRPr="00D31DC8">
                    <w:rPr>
                      <w:sz w:val="20"/>
                      <w:szCs w:val="20"/>
                      <w:lang w:val="sv"/>
                    </w:rPr>
                    <w:t>e</w:t>
                  </w:r>
                  <w:r w:rsidRPr="00D31DC8">
                    <w:rPr>
                      <w:spacing w:val="-1"/>
                      <w:sz w:val="20"/>
                      <w:szCs w:val="20"/>
                      <w:lang w:val="sv"/>
                    </w:rPr>
                    <w:t>r</w:t>
                  </w:r>
                  <w:r w:rsidRPr="00D31DC8">
                    <w:rPr>
                      <w:sz w:val="20"/>
                      <w:szCs w:val="20"/>
                      <w:lang w:val="sv"/>
                    </w:rPr>
                    <w:t>i</w:t>
                  </w:r>
                  <w:r w:rsidRPr="00D31DC8">
                    <w:rPr>
                      <w:spacing w:val="1"/>
                      <w:sz w:val="20"/>
                      <w:szCs w:val="20"/>
                      <w:lang w:val="sv"/>
                    </w:rPr>
                    <w:t>Eller</w:t>
                  </w:r>
                  <w:r w:rsidRPr="00D31DC8">
                    <w:rPr>
                      <w:sz w:val="20"/>
                      <w:szCs w:val="20"/>
                      <w:lang w:val="sv"/>
                    </w:rPr>
                    <w:t>s</w:t>
                  </w:r>
                  <w:proofErr w:type="spellEnd"/>
                  <w:r w:rsidRPr="00D31DC8">
                    <w:rPr>
                      <w:spacing w:val="-6"/>
                      <w:sz w:val="20"/>
                      <w:szCs w:val="20"/>
                      <w:lang w:val="sv"/>
                    </w:rPr>
                    <w:t xml:space="preserve"> </w:t>
                  </w:r>
                  <w:r w:rsidRPr="00D31DC8">
                    <w:rPr>
                      <w:sz w:val="20"/>
                      <w:szCs w:val="20"/>
                      <w:lang w:val="sv"/>
                    </w:rPr>
                    <w:t>Ögon</w:t>
                  </w:r>
                  <w:r w:rsidRPr="00D31DC8">
                    <w:rPr>
                      <w:spacing w:val="-2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D31DC8">
                    <w:rPr>
                      <w:sz w:val="20"/>
                      <w:szCs w:val="20"/>
                      <w:lang w:val="sv"/>
                    </w:rPr>
                    <w:t>i</w:t>
                  </w:r>
                  <w:r w:rsidRPr="00D31DC8">
                    <w:rPr>
                      <w:spacing w:val="-1"/>
                      <w:sz w:val="20"/>
                      <w:szCs w:val="20"/>
                      <w:lang w:val="sv"/>
                    </w:rPr>
                    <w:t>RR</w:t>
                  </w:r>
                  <w:r w:rsidRPr="00D31DC8">
                    <w:rPr>
                      <w:sz w:val="20"/>
                      <w:szCs w:val="20"/>
                      <w:lang w:val="sv"/>
                    </w:rPr>
                    <w:t>Det</w:t>
                  </w:r>
                  <w:r w:rsidRPr="00D31DC8">
                    <w:rPr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D31DC8">
                    <w:rPr>
                      <w:sz w:val="20"/>
                      <w:szCs w:val="20"/>
                      <w:lang w:val="sv"/>
                    </w:rPr>
                    <w:t>Det</w:t>
                  </w:r>
                  <w:r w:rsidRPr="00D31DC8">
                    <w:rPr>
                      <w:spacing w:val="1"/>
                      <w:sz w:val="20"/>
                      <w:szCs w:val="20"/>
                      <w:lang w:val="sv"/>
                    </w:rPr>
                    <w:t>Vi</w:t>
                  </w:r>
                  <w:proofErr w:type="spellEnd"/>
                  <w:r w:rsidRPr="00D31DC8">
                    <w:rPr>
                      <w:sz w:val="20"/>
                      <w:szCs w:val="20"/>
                      <w:lang w:val="sv"/>
                    </w:rPr>
                    <w:t>.</w:t>
                  </w:r>
                </w:p>
              </w:tc>
            </w:tr>
            <w:tr w:rsidR="00D31DC8" w:rsidRPr="00F971F6" w:rsidTr="00F971F6">
              <w:trPr>
                <w:trHeight w:val="1095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31DC8" w:rsidRPr="00D9180B" w:rsidRDefault="00D31DC8" w:rsidP="00D31DC8">
                  <w:pPr>
                    <w:rPr>
                      <w:rFonts w:asciiTheme="minorHAnsi" w:hAnsiTheme="minorHAnsi"/>
                      <w:sz w:val="20"/>
                      <w:szCs w:val="20"/>
                      <w:lang w:val="it-IT"/>
                    </w:rPr>
                  </w:pPr>
                  <w:r w:rsidRPr="00F971F6">
                    <w:rPr>
                      <w:sz w:val="20"/>
                      <w:szCs w:val="20"/>
                      <w:lang w:val="sv"/>
                    </w:rPr>
                    <w:t>Specifik organtoxicitet – enstaka exponering, kategori 3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31DC8" w:rsidRPr="00F971F6" w:rsidRDefault="00D31DC8" w:rsidP="00D31DC8">
                  <w:pPr>
                    <w:snapToGrid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31DC8" w:rsidRPr="00D31DC8" w:rsidRDefault="00D31DC8" w:rsidP="00D31DC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="Arial Narrow"/>
                      <w:sz w:val="20"/>
                      <w:szCs w:val="20"/>
                    </w:rPr>
                  </w:pPr>
                  <w:r w:rsidRPr="00D31DC8">
                    <w:rPr>
                      <w:sz w:val="20"/>
                      <w:szCs w:val="20"/>
                      <w:lang w:val="sv"/>
                    </w:rPr>
                    <w:t>H335 kan orsaka irritation i luftvägarna.</w:t>
                  </w:r>
                </w:p>
              </w:tc>
            </w:tr>
          </w:tbl>
          <w:p w:rsidR="004C5D7F" w:rsidRPr="001A0DF1" w:rsidRDefault="004C5D7F" w:rsidP="009F6EC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C916EE" w:rsidRDefault="00C916EE" w:rsidP="00326994">
      <w:pPr>
        <w:pStyle w:val="Ingetavstnd"/>
      </w:pPr>
    </w:p>
    <w:tbl>
      <w:tblPr>
        <w:tblpPr w:leftFromText="180" w:rightFromText="180" w:vertAnchor="text" w:tblpY="1"/>
        <w:tblOverlap w:val="never"/>
        <w:tblW w:w="94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0"/>
        <w:gridCol w:w="2027"/>
        <w:gridCol w:w="1275"/>
        <w:gridCol w:w="4037"/>
      </w:tblGrid>
      <w:tr w:rsidR="003B3CCB" w:rsidRPr="00BB6938" w:rsidTr="00024FAC">
        <w:trPr>
          <w:trHeight w:val="25"/>
        </w:trPr>
        <w:tc>
          <w:tcPr>
            <w:tcW w:w="2070" w:type="dxa"/>
            <w:shd w:val="clear" w:color="auto" w:fill="auto"/>
          </w:tcPr>
          <w:p w:rsidR="003B3CCB" w:rsidRPr="00BB6938" w:rsidRDefault="00B22401" w:rsidP="00326994">
            <w:pPr>
              <w:pStyle w:val="Ingetavstnd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22401">
              <w:rPr>
                <w:b/>
                <w:color w:val="000000"/>
                <w:sz w:val="20"/>
                <w:szCs w:val="20"/>
                <w:lang w:val="sv"/>
              </w:rPr>
              <w:t>2,2 etikettelement</w:t>
            </w:r>
          </w:p>
        </w:tc>
        <w:tc>
          <w:tcPr>
            <w:tcW w:w="7339" w:type="dxa"/>
            <w:gridSpan w:val="3"/>
            <w:shd w:val="clear" w:color="auto" w:fill="auto"/>
          </w:tcPr>
          <w:p w:rsidR="003B3CCB" w:rsidRPr="00BB6938" w:rsidRDefault="003B3CCB" w:rsidP="00326994">
            <w:pPr>
              <w:pStyle w:val="Ingetavstnd"/>
              <w:rPr>
                <w:rFonts w:ascii="Calibri" w:eastAsia="Arial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CCB" w:rsidRPr="00BB6938" w:rsidTr="00024FAC">
        <w:tc>
          <w:tcPr>
            <w:tcW w:w="9409" w:type="dxa"/>
            <w:gridSpan w:val="4"/>
            <w:shd w:val="clear" w:color="auto" w:fill="auto"/>
          </w:tcPr>
          <w:p w:rsidR="003B3CCB" w:rsidRPr="00BB6938" w:rsidRDefault="00B22401" w:rsidP="00F3505F">
            <w:pPr>
              <w:pStyle w:val="Normalwebb"/>
              <w:spacing w:before="0" w:beforeAutospacing="0" w:after="0"/>
              <w:rPr>
                <w:rFonts w:ascii="Calibri" w:hAnsi="Calibri"/>
                <w:color w:val="000000"/>
                <w:sz w:val="20"/>
                <w:szCs w:val="20"/>
                <w:lang w:val="lv-LV"/>
              </w:rPr>
            </w:pPr>
            <w:r w:rsidRPr="00B22401">
              <w:rPr>
                <w:b/>
                <w:color w:val="000000"/>
                <w:sz w:val="20"/>
                <w:szCs w:val="20"/>
                <w:lang w:val="sv"/>
              </w:rPr>
              <w:t>Märkning enligt förordning (EG) nr 1272/2008</w:t>
            </w:r>
          </w:p>
        </w:tc>
      </w:tr>
      <w:tr w:rsidR="00D9317A" w:rsidRPr="00BB6938" w:rsidTr="00024FAC">
        <w:tc>
          <w:tcPr>
            <w:tcW w:w="2070" w:type="dxa"/>
            <w:tcBorders>
              <w:right w:val="double" w:sz="4" w:space="0" w:color="auto"/>
            </w:tcBorders>
            <w:shd w:val="clear" w:color="auto" w:fill="auto"/>
          </w:tcPr>
          <w:p w:rsidR="00D9317A" w:rsidRPr="00BB6938" w:rsidRDefault="00D9317A" w:rsidP="00D9317A">
            <w:pPr>
              <w:snapToGrid w:val="0"/>
              <w:ind w:left="654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6A4DD9">
              <w:rPr>
                <w:b/>
                <w:color w:val="000000"/>
                <w:sz w:val="20"/>
                <w:szCs w:val="20"/>
                <w:lang w:val="sv"/>
              </w:rPr>
              <w:t>Piktogram för faror</w:t>
            </w:r>
            <w:r>
              <w:rPr>
                <w:b/>
                <w:color w:val="000000"/>
                <w:sz w:val="20"/>
                <w:szCs w:val="20"/>
                <w:lang w:val="sv"/>
              </w:rPr>
              <w:t>:</w:t>
            </w:r>
          </w:p>
        </w:tc>
        <w:tc>
          <w:tcPr>
            <w:tcW w:w="202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9317A" w:rsidRDefault="00D9317A" w:rsidP="00D9317A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lang w:val="en-US" w:eastAsia="en-US"/>
              </w:rPr>
            </w:pPr>
            <w:r w:rsidRPr="00233D86">
              <w:rPr>
                <w:lang w:val="sv"/>
              </w:rPr>
              <w:t xml:space="preserve"> </w:t>
            </w:r>
            <w:r>
              <w:rPr>
                <w:noProof/>
                <w:lang w:val="sv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D9BAD3A" wp14:editId="18514D35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6" style="position:absolute;margin-left:0;margin-top:0;width:0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172B6C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">
                      <w10:wrap anchorx="margin" anchory="margin"/>
                    </v:rect>
                  </w:pict>
                </mc:Fallback>
              </mc:AlternateContent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1417"/>
              <w:gridCol w:w="1417"/>
              <w:gridCol w:w="1417"/>
              <w:gridCol w:w="1417"/>
            </w:tblGrid>
            <w:tr w:rsidR="00D9317A" w:rsidTr="00FC60F0">
              <w:tc>
                <w:tcPr>
                  <w:tcW w:w="1417" w:type="dxa"/>
                  <w:shd w:val="clear" w:color="auto" w:fill="FFFFFF"/>
                </w:tcPr>
                <w:p w:rsidR="00D9317A" w:rsidRDefault="00D9317A" w:rsidP="003D112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lang w:eastAsia="ja-JP"/>
                    </w:rPr>
                  </w:pPr>
                  <w:r>
                    <w:rPr>
                      <w:noProof/>
                      <w:lang w:val="s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0" allowOverlap="1" wp14:anchorId="45705547" wp14:editId="01844C6E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0</wp:posOffset>
                            </wp:positionV>
                            <wp:extent cx="0" cy="0"/>
                            <wp:effectExtent l="0" t="0" r="0" b="0"/>
                            <wp:wrapNone/>
                            <wp:docPr id="21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6" style="position:absolute;margin-left:0;margin-top:0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214AA7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sv"/>
                    </w:rPr>
                    <w:drawing>
                      <wp:inline distT="0" distB="0" distL="0" distR="0" wp14:anchorId="4B74BDF3" wp14:editId="58A7F0A3">
                        <wp:extent cx="648335" cy="648335"/>
                        <wp:effectExtent l="0" t="0" r="0" b="0"/>
                        <wp:docPr id="1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D9317A" w:rsidRDefault="00D9317A" w:rsidP="003D112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lang w:eastAsia="ja-JP"/>
                    </w:rPr>
                  </w:pPr>
                  <w:r>
                    <w:rPr>
                      <w:noProof/>
                      <w:lang w:val="s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0" allowOverlap="1" wp14:anchorId="3DC78EF5" wp14:editId="2BC41C81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0</wp:posOffset>
                            </wp:positionV>
                            <wp:extent cx="0" cy="0"/>
                            <wp:effectExtent l="0" t="0" r="0" b="0"/>
                            <wp:wrapNone/>
                            <wp:docPr id="25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7" style="position:absolute;margin-left:0;margin-top:0;width:0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1CF7D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AD0D6E">
                    <w:rPr>
                      <w:noProof/>
                      <w:lang w:val="sv"/>
                    </w:rPr>
                    <w:drawing>
                      <wp:inline distT="0" distB="0" distL="0" distR="0" wp14:anchorId="59026F6D" wp14:editId="4D798608">
                        <wp:extent cx="648335" cy="648335"/>
                        <wp:effectExtent l="0" t="0" r="0" b="0"/>
                        <wp:docPr id="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D9317A" w:rsidRDefault="00D9317A" w:rsidP="003D112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lang w:eastAsia="ja-JP"/>
                    </w:rPr>
                  </w:pPr>
                  <w:r>
                    <w:rPr>
                      <w:noProof/>
                      <w:lang w:val="s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0" allowOverlap="1" wp14:anchorId="4C3F81D6" wp14:editId="3B64D41F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0</wp:posOffset>
                            </wp:positionV>
                            <wp:extent cx="0" cy="0"/>
                            <wp:effectExtent l="0" t="0" r="0" b="0"/>
                            <wp:wrapNone/>
                            <wp:docPr id="26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8" style="position:absolute;margin-left:0;margin-top:0;width:0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526E9B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AD0D6E">
                    <w:rPr>
                      <w:noProof/>
                      <w:lang w:val="sv"/>
                    </w:rPr>
                    <w:drawing>
                      <wp:inline distT="0" distB="0" distL="0" distR="0" wp14:anchorId="28135186" wp14:editId="082B3DDA">
                        <wp:extent cx="648335" cy="648335"/>
                        <wp:effectExtent l="0" t="0" r="0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D9317A" w:rsidRDefault="00D9317A" w:rsidP="003D112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lang w:eastAsia="ja-JP"/>
                    </w:rPr>
                  </w:pPr>
                  <w:r>
                    <w:rPr>
                      <w:noProof/>
                      <w:lang w:val="s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0" allowOverlap="1" wp14:anchorId="0690CDBD" wp14:editId="7C31922A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0</wp:posOffset>
                            </wp:positionV>
                            <wp:extent cx="0" cy="0"/>
                            <wp:effectExtent l="0" t="0" r="0" b="0"/>
                            <wp:wrapNone/>
                            <wp:docPr id="27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9" style="position:absolute;margin-left:0;margin-top:0;width:0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3FD5D5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D9317A" w:rsidRDefault="00D9317A" w:rsidP="003D112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lang w:eastAsia="ja-JP"/>
                    </w:rPr>
                  </w:pPr>
                  <w:r>
                    <w:rPr>
                      <w:noProof/>
                      <w:lang w:val="s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0" allowOverlap="1" wp14:anchorId="2208A2CA" wp14:editId="4059DEFF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0</wp:posOffset>
                            </wp:positionV>
                            <wp:extent cx="0" cy="0"/>
                            <wp:effectExtent l="0" t="0" r="0" b="0"/>
                            <wp:wrapNone/>
                            <wp:docPr id="33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10" style="position:absolute;margin-left:0;margin-top:0;width:0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2ADE5B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D9317A" w:rsidRDefault="00D9317A" w:rsidP="00D9317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D9317A" w:rsidRDefault="00D9317A" w:rsidP="00D9317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>
              <w:rPr>
                <w:noProof/>
                <w:lang w:val="sv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38A49B7" wp14:editId="2B3ACD1F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7" style="position:absolute;margin-left:0;margin-top:0;width:0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0DA9C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03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9317A" w:rsidRDefault="00D9317A" w:rsidP="00D9317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>
              <w:rPr>
                <w:noProof/>
                <w:lang w:val="sv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8E8C911" wp14:editId="75767B7F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8" style="position:absolute;margin-left:0;margin-top:0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3220B6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"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074035" w:rsidRPr="00BB6938" w:rsidTr="00024FAC">
        <w:trPr>
          <w:trHeight w:val="204"/>
        </w:trPr>
        <w:tc>
          <w:tcPr>
            <w:tcW w:w="2070" w:type="dxa"/>
            <w:tcBorders>
              <w:right w:val="double" w:sz="4" w:space="0" w:color="auto"/>
            </w:tcBorders>
            <w:shd w:val="clear" w:color="auto" w:fill="auto"/>
          </w:tcPr>
          <w:p w:rsidR="00074035" w:rsidRPr="00BB6938" w:rsidRDefault="00074035" w:rsidP="00074035">
            <w:pPr>
              <w:snapToGrid w:val="0"/>
              <w:ind w:left="654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6A4DD9">
              <w:rPr>
                <w:b/>
                <w:color w:val="000000"/>
                <w:sz w:val="20"/>
                <w:szCs w:val="20"/>
                <w:lang w:val="sv"/>
              </w:rPr>
              <w:t xml:space="preserve">Signal </w:t>
            </w:r>
            <w:proofErr w:type="gramStart"/>
            <w:r w:rsidRPr="006A4DD9">
              <w:rPr>
                <w:b/>
                <w:color w:val="000000"/>
                <w:sz w:val="20"/>
                <w:szCs w:val="20"/>
                <w:lang w:val="sv"/>
              </w:rPr>
              <w:t xml:space="preserve">ord </w:t>
            </w:r>
            <w:r w:rsidRPr="00BB6938">
              <w:rPr>
                <w:b/>
                <w:color w:val="000000"/>
                <w:sz w:val="20"/>
                <w:szCs w:val="20"/>
                <w:lang w:val="sv"/>
              </w:rPr>
              <w:t>:</w:t>
            </w:r>
            <w:proofErr w:type="gramEnd"/>
          </w:p>
        </w:tc>
        <w:tc>
          <w:tcPr>
            <w:tcW w:w="73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4035" w:rsidRPr="00BB6938" w:rsidRDefault="00074035" w:rsidP="00074035">
            <w:pPr>
              <w:pStyle w:val="Normalwebb"/>
              <w:spacing w:before="0" w:beforeAutospacing="0" w:after="0"/>
              <w:rPr>
                <w:rFonts w:ascii="Calibri" w:hAnsi="Calibri"/>
                <w:color w:val="000000"/>
                <w:sz w:val="20"/>
                <w:szCs w:val="20"/>
                <w:lang w:val="lv-LV"/>
              </w:rPr>
            </w:pPr>
            <w:r w:rsidRPr="00C916EE">
              <w:rPr>
                <w:color w:val="000000"/>
                <w:sz w:val="20"/>
                <w:szCs w:val="20"/>
                <w:lang w:val="sv"/>
              </w:rPr>
              <w:t>Fara</w:t>
            </w:r>
          </w:p>
        </w:tc>
      </w:tr>
      <w:tr w:rsidR="00074035" w:rsidRPr="00BB6938" w:rsidTr="00024FAC">
        <w:tc>
          <w:tcPr>
            <w:tcW w:w="2070" w:type="dxa"/>
            <w:tcBorders>
              <w:right w:val="double" w:sz="4" w:space="0" w:color="auto"/>
            </w:tcBorders>
            <w:shd w:val="clear" w:color="auto" w:fill="auto"/>
          </w:tcPr>
          <w:p w:rsidR="00074035" w:rsidRDefault="00074035" w:rsidP="00074035">
            <w:pPr>
              <w:snapToGrid w:val="0"/>
              <w:ind w:left="654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A4251">
              <w:rPr>
                <w:b/>
                <w:color w:val="000000"/>
                <w:sz w:val="20"/>
                <w:szCs w:val="20"/>
                <w:lang w:val="sv"/>
              </w:rPr>
              <w:t>Innehåller:</w:t>
            </w:r>
          </w:p>
          <w:p w:rsidR="00074035" w:rsidRPr="00BB6938" w:rsidRDefault="00074035" w:rsidP="00074035">
            <w:pPr>
              <w:snapToGrid w:val="0"/>
              <w:ind w:left="654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3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D0D6E" w:rsidRPr="00AD0D6E" w:rsidRDefault="00AD0D6E" w:rsidP="00AD0D6E">
            <w:pPr>
              <w:pStyle w:val="Normalwebb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US" w:eastAsia="ja-JP"/>
              </w:rPr>
            </w:pPr>
            <w:r w:rsidRPr="00AD0D6E">
              <w:rPr>
                <w:b/>
                <w:i/>
                <w:color w:val="000000"/>
                <w:sz w:val="20"/>
                <w:szCs w:val="20"/>
                <w:lang w:val="sv"/>
              </w:rPr>
              <w:t>Xylen, blandade isomerer, rena</w:t>
            </w:r>
          </w:p>
          <w:p w:rsidR="00074035" w:rsidRPr="00AA4251" w:rsidRDefault="00074035" w:rsidP="008837CB">
            <w:pPr>
              <w:pStyle w:val="Normalwebb"/>
              <w:spacing w:before="0" w:beforeAutospacing="0"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val="lv-LV"/>
              </w:rPr>
            </w:pPr>
          </w:p>
        </w:tc>
      </w:tr>
      <w:tr w:rsidR="00074035" w:rsidRPr="00BB6938" w:rsidTr="00024FAC">
        <w:tc>
          <w:tcPr>
            <w:tcW w:w="2070" w:type="dxa"/>
            <w:tcBorders>
              <w:right w:val="double" w:sz="4" w:space="0" w:color="auto"/>
            </w:tcBorders>
            <w:shd w:val="clear" w:color="auto" w:fill="auto"/>
          </w:tcPr>
          <w:p w:rsidR="00074035" w:rsidRPr="00AA4251" w:rsidRDefault="00074035" w:rsidP="00074035">
            <w:pPr>
              <w:snapToGrid w:val="0"/>
              <w:ind w:left="654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A4251">
              <w:rPr>
                <w:b/>
                <w:color w:val="000000"/>
                <w:sz w:val="20"/>
                <w:szCs w:val="20"/>
                <w:lang w:val="sv"/>
              </w:rPr>
              <w:t>Faroangivelser:</w:t>
            </w:r>
          </w:p>
          <w:p w:rsidR="00074035" w:rsidRPr="00BB6938" w:rsidRDefault="00074035" w:rsidP="00074035">
            <w:pPr>
              <w:snapToGrid w:val="0"/>
              <w:ind w:left="654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3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180B" w:rsidRPr="008F7681" w:rsidRDefault="00AD0D6E" w:rsidP="00AD0D6E">
            <w:pPr>
              <w:pStyle w:val="Normalwebb"/>
              <w:spacing w:before="0" w:beforeAutospacing="0" w:after="0"/>
              <w:rPr>
                <w:rFonts w:asciiTheme="minorHAnsi" w:hAnsiTheme="minorHAnsi" w:cs="Arial Narrow"/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"/>
              </w:rPr>
              <w:t xml:space="preserve"> </w:t>
            </w:r>
            <w:r w:rsidRPr="0098150C">
              <w:rPr>
                <w:sz w:val="20"/>
                <w:szCs w:val="20"/>
                <w:lang w:val="sv"/>
              </w:rPr>
              <w:t>H226 Brandfarlig vätska och ånga.</w:t>
            </w:r>
          </w:p>
          <w:p w:rsidR="00D9180B" w:rsidRPr="008F7681" w:rsidRDefault="00D9180B" w:rsidP="008837CB">
            <w:pPr>
              <w:pStyle w:val="Normalwebb"/>
              <w:spacing w:before="0" w:beforeAutospacing="0" w:after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sv-SE" w:eastAsia="ja-JP"/>
              </w:rPr>
            </w:pPr>
            <w:r w:rsidRPr="008837CB">
              <w:rPr>
                <w:color w:val="000000"/>
                <w:sz w:val="20"/>
                <w:szCs w:val="20"/>
                <w:lang w:val="sv"/>
              </w:rPr>
              <w:t xml:space="preserve"> H315 orsakar hudirritation.</w:t>
            </w:r>
          </w:p>
          <w:p w:rsidR="00D9180B" w:rsidRPr="008F7681" w:rsidRDefault="00D9180B" w:rsidP="008837CB">
            <w:pPr>
              <w:pStyle w:val="Normalwebb"/>
              <w:spacing w:before="0" w:beforeAutospacing="0" w:after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sv-SE" w:eastAsia="ja-JP"/>
              </w:rPr>
            </w:pPr>
            <w:r w:rsidRPr="008837CB">
              <w:rPr>
                <w:color w:val="000000"/>
                <w:sz w:val="20"/>
                <w:szCs w:val="20"/>
                <w:lang w:val="sv"/>
              </w:rPr>
              <w:t xml:space="preserve"> </w:t>
            </w:r>
            <w:r w:rsidR="00AD0D6E" w:rsidRPr="00D31DC8">
              <w:rPr>
                <w:sz w:val="20"/>
                <w:szCs w:val="20"/>
                <w:lang w:val="sv"/>
              </w:rPr>
              <w:t>H</w:t>
            </w:r>
            <w:r w:rsidR="00AD0D6E" w:rsidRPr="00D31DC8">
              <w:rPr>
                <w:spacing w:val="1"/>
                <w:sz w:val="20"/>
                <w:szCs w:val="20"/>
                <w:lang w:val="sv"/>
              </w:rPr>
              <w:t>31</w:t>
            </w:r>
            <w:r w:rsidR="00AD0D6E" w:rsidRPr="00D31DC8">
              <w:rPr>
                <w:sz w:val="20"/>
                <w:szCs w:val="20"/>
                <w:lang w:val="sv"/>
              </w:rPr>
              <w:t>9</w:t>
            </w:r>
            <w:r w:rsidR="00AD0D6E" w:rsidRPr="00D31DC8">
              <w:rPr>
                <w:spacing w:val="48"/>
                <w:sz w:val="20"/>
                <w:szCs w:val="20"/>
                <w:lang w:val="sv"/>
              </w:rPr>
              <w:t xml:space="preserve"> </w:t>
            </w:r>
            <w:proofErr w:type="spellStart"/>
            <w:r w:rsidR="00AD0D6E" w:rsidRPr="00D31DC8">
              <w:rPr>
                <w:spacing w:val="-1"/>
                <w:sz w:val="20"/>
                <w:szCs w:val="20"/>
                <w:lang w:val="sv"/>
              </w:rPr>
              <w:t>C</w:t>
            </w:r>
            <w:r w:rsidR="00AD0D6E" w:rsidRPr="00D31DC8">
              <w:rPr>
                <w:spacing w:val="1"/>
                <w:sz w:val="20"/>
                <w:szCs w:val="20"/>
                <w:lang w:val="sv"/>
              </w:rPr>
              <w:t>Den</w:t>
            </w:r>
            <w:r w:rsidR="00AD0D6E" w:rsidRPr="00D31DC8">
              <w:rPr>
                <w:spacing w:val="-1"/>
                <w:sz w:val="20"/>
                <w:szCs w:val="20"/>
                <w:lang w:val="sv"/>
              </w:rPr>
              <w:t>s</w:t>
            </w:r>
            <w:r w:rsidR="00AD0D6E" w:rsidRPr="00D31DC8">
              <w:rPr>
                <w:sz w:val="20"/>
                <w:szCs w:val="20"/>
                <w:lang w:val="sv"/>
              </w:rPr>
              <w:t>är</w:t>
            </w:r>
            <w:proofErr w:type="spellEnd"/>
            <w:r w:rsidR="00AD0D6E" w:rsidRPr="00D31DC8">
              <w:rPr>
                <w:spacing w:val="-6"/>
                <w:sz w:val="20"/>
                <w:szCs w:val="20"/>
                <w:lang w:val="sv"/>
              </w:rPr>
              <w:t xml:space="preserve"> </w:t>
            </w:r>
            <w:proofErr w:type="spellStart"/>
            <w:r w:rsidR="00AD0D6E" w:rsidRPr="00D31DC8">
              <w:rPr>
                <w:spacing w:val="-1"/>
                <w:sz w:val="20"/>
                <w:szCs w:val="20"/>
                <w:lang w:val="sv"/>
              </w:rPr>
              <w:t>s</w:t>
            </w:r>
            <w:r w:rsidR="00AD0D6E" w:rsidRPr="00D31DC8">
              <w:rPr>
                <w:sz w:val="20"/>
                <w:szCs w:val="20"/>
                <w:lang w:val="sv"/>
              </w:rPr>
              <w:t>e</w:t>
            </w:r>
            <w:r w:rsidR="00AD0D6E" w:rsidRPr="00D31DC8">
              <w:rPr>
                <w:spacing w:val="-1"/>
                <w:sz w:val="20"/>
                <w:szCs w:val="20"/>
                <w:lang w:val="sv"/>
              </w:rPr>
              <w:t>r</w:t>
            </w:r>
            <w:r w:rsidR="00AD0D6E" w:rsidRPr="00D31DC8">
              <w:rPr>
                <w:sz w:val="20"/>
                <w:szCs w:val="20"/>
                <w:lang w:val="sv"/>
              </w:rPr>
              <w:t>i</w:t>
            </w:r>
            <w:r w:rsidR="00AD0D6E" w:rsidRPr="00D31DC8">
              <w:rPr>
                <w:spacing w:val="1"/>
                <w:sz w:val="20"/>
                <w:szCs w:val="20"/>
                <w:lang w:val="sv"/>
              </w:rPr>
              <w:t>Eller</w:t>
            </w:r>
            <w:r w:rsidR="00AD0D6E" w:rsidRPr="00D31DC8">
              <w:rPr>
                <w:sz w:val="20"/>
                <w:szCs w:val="20"/>
                <w:lang w:val="sv"/>
              </w:rPr>
              <w:t>s</w:t>
            </w:r>
            <w:proofErr w:type="spellEnd"/>
            <w:r w:rsidR="00AD0D6E" w:rsidRPr="00D31DC8">
              <w:rPr>
                <w:spacing w:val="-6"/>
                <w:sz w:val="20"/>
                <w:szCs w:val="20"/>
                <w:lang w:val="sv"/>
              </w:rPr>
              <w:t xml:space="preserve"> </w:t>
            </w:r>
            <w:r w:rsidR="00AD0D6E" w:rsidRPr="00D31DC8">
              <w:rPr>
                <w:sz w:val="20"/>
                <w:szCs w:val="20"/>
                <w:lang w:val="sv"/>
              </w:rPr>
              <w:t>Ögon</w:t>
            </w:r>
            <w:r w:rsidR="00AD0D6E" w:rsidRPr="00D31DC8">
              <w:rPr>
                <w:spacing w:val="-2"/>
                <w:sz w:val="20"/>
                <w:szCs w:val="20"/>
                <w:lang w:val="sv"/>
              </w:rPr>
              <w:t xml:space="preserve"> </w:t>
            </w:r>
            <w:proofErr w:type="spellStart"/>
            <w:r w:rsidR="00AD0D6E" w:rsidRPr="00D31DC8">
              <w:rPr>
                <w:sz w:val="20"/>
                <w:szCs w:val="20"/>
                <w:lang w:val="sv"/>
              </w:rPr>
              <w:t>i</w:t>
            </w:r>
            <w:r w:rsidR="00AD0D6E" w:rsidRPr="00D31DC8">
              <w:rPr>
                <w:spacing w:val="-1"/>
                <w:sz w:val="20"/>
                <w:szCs w:val="20"/>
                <w:lang w:val="sv"/>
              </w:rPr>
              <w:t>RR</w:t>
            </w:r>
            <w:r w:rsidR="00AD0D6E" w:rsidRPr="00D31DC8">
              <w:rPr>
                <w:sz w:val="20"/>
                <w:szCs w:val="20"/>
                <w:lang w:val="sv"/>
              </w:rPr>
              <w:t>Det</w:t>
            </w:r>
            <w:r w:rsidR="00AD0D6E" w:rsidRPr="00D31DC8">
              <w:rPr>
                <w:spacing w:val="1"/>
                <w:sz w:val="20"/>
                <w:szCs w:val="20"/>
                <w:lang w:val="sv"/>
              </w:rPr>
              <w:t>a</w:t>
            </w:r>
            <w:r w:rsidR="00AD0D6E" w:rsidRPr="00D31DC8">
              <w:rPr>
                <w:sz w:val="20"/>
                <w:szCs w:val="20"/>
                <w:lang w:val="sv"/>
              </w:rPr>
              <w:t>Det</w:t>
            </w:r>
            <w:r w:rsidR="00AD0D6E" w:rsidRPr="00D31DC8">
              <w:rPr>
                <w:spacing w:val="1"/>
                <w:sz w:val="20"/>
                <w:szCs w:val="20"/>
                <w:lang w:val="sv"/>
              </w:rPr>
              <w:t>Vi</w:t>
            </w:r>
            <w:proofErr w:type="spellEnd"/>
            <w:r w:rsidR="00AD0D6E" w:rsidRPr="00D31DC8">
              <w:rPr>
                <w:sz w:val="20"/>
                <w:szCs w:val="20"/>
                <w:lang w:val="sv"/>
              </w:rPr>
              <w:t>.</w:t>
            </w:r>
          </w:p>
          <w:p w:rsidR="00AD0D6E" w:rsidRPr="008F7681" w:rsidRDefault="00D9180B" w:rsidP="008837CB">
            <w:pPr>
              <w:pStyle w:val="Normalwebb"/>
              <w:spacing w:before="0" w:beforeAutospacing="0" w:after="0"/>
              <w:rPr>
                <w:rFonts w:asciiTheme="minorHAnsi" w:hAnsiTheme="minorHAnsi" w:cs="EUAlbertina"/>
                <w:sz w:val="20"/>
                <w:szCs w:val="20"/>
                <w:lang w:val="sv-SE"/>
              </w:rPr>
            </w:pPr>
            <w:r w:rsidRPr="008837CB">
              <w:rPr>
                <w:color w:val="000000"/>
                <w:sz w:val="20"/>
                <w:szCs w:val="20"/>
                <w:lang w:val="sv"/>
              </w:rPr>
              <w:t xml:space="preserve"> </w:t>
            </w:r>
            <w:r w:rsidR="00AD0D6E" w:rsidRPr="00D31DC8">
              <w:rPr>
                <w:sz w:val="20"/>
                <w:szCs w:val="20"/>
                <w:lang w:val="sv"/>
              </w:rPr>
              <w:t>H335 kan orsaka irritation i luftvägarna.</w:t>
            </w:r>
          </w:p>
          <w:p w:rsidR="00074035" w:rsidRPr="008837CB" w:rsidRDefault="00D9180B" w:rsidP="008837CB">
            <w:pPr>
              <w:pStyle w:val="Normalwebb"/>
              <w:spacing w:before="0" w:beforeAutospacing="0" w:after="0"/>
              <w:rPr>
                <w:rFonts w:asciiTheme="minorHAnsi" w:hAnsiTheme="minorHAnsi"/>
                <w:color w:val="000000"/>
                <w:sz w:val="20"/>
                <w:szCs w:val="20"/>
                <w:lang w:val="lv-LV"/>
              </w:rPr>
            </w:pPr>
            <w:r w:rsidRPr="008837CB">
              <w:rPr>
                <w:color w:val="000000"/>
                <w:sz w:val="20"/>
                <w:szCs w:val="20"/>
                <w:lang w:val="sv"/>
              </w:rPr>
              <w:t xml:space="preserve"> </w:t>
            </w:r>
            <w:r w:rsidR="00AD0D6E">
              <w:rPr>
                <w:sz w:val="20"/>
                <w:szCs w:val="20"/>
                <w:lang w:val="sv"/>
              </w:rPr>
              <w:t>H373 kan orsaka</w:t>
            </w:r>
            <w:r w:rsidR="00AD0D6E" w:rsidRPr="0098150C">
              <w:rPr>
                <w:sz w:val="20"/>
                <w:szCs w:val="20"/>
                <w:lang w:val="sv"/>
              </w:rPr>
              <w:t xml:space="preserve"> skador på det </w:t>
            </w:r>
            <w:proofErr w:type="spellStart"/>
            <w:r w:rsidR="00AD0D6E" w:rsidRPr="0098150C">
              <w:rPr>
                <w:sz w:val="20"/>
                <w:szCs w:val="20"/>
                <w:lang w:val="sv"/>
              </w:rPr>
              <w:t>centralanervsystemet</w:t>
            </w:r>
            <w:proofErr w:type="spellEnd"/>
            <w:r w:rsidR="00AD0D6E" w:rsidRPr="0098150C">
              <w:rPr>
                <w:sz w:val="20"/>
                <w:szCs w:val="20"/>
                <w:lang w:val="sv"/>
              </w:rPr>
              <w:t xml:space="preserve"> genom långvarig eller upprepad exponering.</w:t>
            </w:r>
          </w:p>
        </w:tc>
      </w:tr>
      <w:tr w:rsidR="00074035" w:rsidRPr="00BB6938" w:rsidTr="00024FAC">
        <w:tc>
          <w:tcPr>
            <w:tcW w:w="2070" w:type="dxa"/>
            <w:tcBorders>
              <w:right w:val="double" w:sz="4" w:space="0" w:color="auto"/>
            </w:tcBorders>
            <w:shd w:val="clear" w:color="auto" w:fill="auto"/>
          </w:tcPr>
          <w:p w:rsidR="00074035" w:rsidRPr="00AA4251" w:rsidRDefault="00074035" w:rsidP="00074035">
            <w:pPr>
              <w:spacing w:line="200" w:lineRule="atLeast"/>
              <w:ind w:left="65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A4251">
              <w:rPr>
                <w:b/>
                <w:color w:val="000000"/>
                <w:sz w:val="20"/>
                <w:szCs w:val="20"/>
                <w:lang w:val="sv"/>
              </w:rPr>
              <w:t>Skyddsangivelser:</w:t>
            </w:r>
          </w:p>
          <w:p w:rsidR="00074035" w:rsidRPr="00BB6938" w:rsidRDefault="00074035" w:rsidP="00074035">
            <w:pPr>
              <w:spacing w:line="200" w:lineRule="atLeast"/>
              <w:ind w:left="654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33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4035" w:rsidRDefault="008837CB" w:rsidP="008837C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837CB">
              <w:rPr>
                <w:sz w:val="20"/>
                <w:szCs w:val="20"/>
                <w:lang w:val="sv"/>
              </w:rPr>
              <w:t xml:space="preserve">P210 </w:t>
            </w:r>
            <w:r w:rsidR="00074035" w:rsidRPr="008837CB">
              <w:rPr>
                <w:sz w:val="20"/>
                <w:szCs w:val="20"/>
                <w:lang w:val="sv"/>
              </w:rPr>
              <w:t>Förvaras åtskilt från värme, heta ytor, gnistor, öppen eld och andra antändningskällor. Rökning förbjuden.</w:t>
            </w:r>
          </w:p>
          <w:p w:rsidR="00AD0D6E" w:rsidRPr="008F7681" w:rsidRDefault="00AD0D6E" w:rsidP="008837C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C22492">
              <w:rPr>
                <w:sz w:val="20"/>
                <w:szCs w:val="20"/>
                <w:lang w:val="sv"/>
              </w:rPr>
              <w:t xml:space="preserve">P243 vidta försiktighetsåtgärder mot statisk urladdning. </w:t>
            </w:r>
          </w:p>
          <w:p w:rsidR="00074035" w:rsidRPr="008837CB" w:rsidRDefault="008837CB" w:rsidP="008837C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837CB">
              <w:rPr>
                <w:sz w:val="20"/>
                <w:szCs w:val="20"/>
                <w:lang w:val="sv"/>
              </w:rPr>
              <w:t xml:space="preserve">P280 </w:t>
            </w:r>
            <w:r w:rsidR="00074035" w:rsidRPr="008837CB">
              <w:rPr>
                <w:sz w:val="20"/>
                <w:szCs w:val="20"/>
                <w:lang w:val="sv"/>
              </w:rPr>
              <w:t>Använd skyddshandskar/ögonskydd/ansiktsskydd.</w:t>
            </w:r>
          </w:p>
          <w:p w:rsidR="00AD0D6E" w:rsidRPr="008F7681" w:rsidRDefault="00AD0D6E" w:rsidP="00AD0D6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C22492">
              <w:rPr>
                <w:sz w:val="20"/>
                <w:szCs w:val="20"/>
                <w:lang w:val="sv"/>
              </w:rPr>
              <w:t>P303 + P361 + P353 vid hud (eller hår): Ta genast av alla nedstänkta kläder. Skölj huden med vatten/dusch.</w:t>
            </w:r>
          </w:p>
          <w:p w:rsidR="00AD0D6E" w:rsidRPr="008F7681" w:rsidRDefault="00AD0D6E" w:rsidP="00AD0D6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AD0D6E">
              <w:rPr>
                <w:sz w:val="20"/>
                <w:szCs w:val="20"/>
                <w:lang w:val="sv"/>
              </w:rPr>
              <w:t>P305 + P351 + P338 om i ögonen: Skölj försiktigt med vatten i flera minuter. Ta bort kontaktlinser, om det finns och lätt att göra. Fortsätt sköljningen.</w:t>
            </w:r>
          </w:p>
          <w:p w:rsidR="00AD0D6E" w:rsidRPr="008F7681" w:rsidRDefault="00074035" w:rsidP="00AD0D6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8837CB">
              <w:rPr>
                <w:sz w:val="20"/>
                <w:szCs w:val="20"/>
                <w:lang w:val="sv"/>
              </w:rPr>
              <w:lastRenderedPageBreak/>
              <w:t xml:space="preserve"> </w:t>
            </w:r>
            <w:r w:rsidR="00AD0D6E" w:rsidRPr="00C22492">
              <w:rPr>
                <w:sz w:val="20"/>
                <w:szCs w:val="20"/>
                <w:lang w:val="sv"/>
              </w:rPr>
              <w:t xml:space="preserve">P403 + P233 förvaras på väl ventilerad plats. Förvara behållaren väl tillsluten. </w:t>
            </w:r>
          </w:p>
          <w:p w:rsidR="008E7DDB" w:rsidRPr="003D1127" w:rsidRDefault="008E7DDB" w:rsidP="008E7DD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8E7DDB">
              <w:rPr>
                <w:sz w:val="20"/>
                <w:szCs w:val="20"/>
                <w:lang w:val="sv"/>
              </w:rPr>
              <w:t xml:space="preserve"> P405 Store inlåst.</w:t>
            </w:r>
          </w:p>
          <w:p w:rsidR="00074035" w:rsidRPr="008F7681" w:rsidRDefault="008E7DDB" w:rsidP="008E7DD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"/>
              </w:rPr>
              <w:t xml:space="preserve"> </w:t>
            </w:r>
            <w:r w:rsidRPr="008E7DDB">
              <w:rPr>
                <w:sz w:val="20"/>
                <w:szCs w:val="20"/>
                <w:lang w:val="sv"/>
              </w:rPr>
              <w:t>P501 avyttra innehåll/container i enlighet med lokala/regionala/nationella/internationella bestämmelser.</w:t>
            </w:r>
          </w:p>
        </w:tc>
      </w:tr>
      <w:tr w:rsidR="00074035" w:rsidRPr="00BB6938" w:rsidTr="00024FAC">
        <w:trPr>
          <w:gridAfter w:val="3"/>
          <w:wAfter w:w="7339" w:type="dxa"/>
        </w:trPr>
        <w:tc>
          <w:tcPr>
            <w:tcW w:w="2070" w:type="dxa"/>
            <w:shd w:val="clear" w:color="auto" w:fill="auto"/>
          </w:tcPr>
          <w:p w:rsidR="00074035" w:rsidRDefault="00074035" w:rsidP="00074035">
            <w:pPr>
              <w:snapToGrid w:val="0"/>
              <w:jc w:val="both"/>
              <w:rPr>
                <w:rFonts w:ascii="Calibri" w:eastAsia="EUAlbertina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074035" w:rsidRDefault="00074035" w:rsidP="00074035">
            <w:pPr>
              <w:snapToGrid w:val="0"/>
              <w:jc w:val="both"/>
              <w:rPr>
                <w:rFonts w:ascii="Calibri" w:eastAsia="EUAlbertina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074035" w:rsidRPr="00C85BB9" w:rsidRDefault="00074035" w:rsidP="00C85BB9">
            <w:pPr>
              <w:snapToGrid w:val="0"/>
              <w:rPr>
                <w:rFonts w:ascii="Calibri" w:eastAsia="EUAlbertina" w:hAnsi="Calibri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AA4251">
              <w:rPr>
                <w:b/>
                <w:color w:val="000000"/>
                <w:sz w:val="20"/>
                <w:szCs w:val="20"/>
                <w:lang w:val="sv"/>
              </w:rPr>
              <w:t>2,3. andra faror.</w:t>
            </w:r>
            <w:r>
              <w:rPr>
                <w:b/>
                <w:color w:val="000000"/>
                <w:sz w:val="20"/>
                <w:szCs w:val="20"/>
                <w:lang w:val="sv"/>
              </w:rPr>
              <w:t xml:space="preserve"> </w:t>
            </w:r>
            <w:r w:rsidRPr="001B0BF7">
              <w:rPr>
                <w:color w:val="000000"/>
                <w:sz w:val="20"/>
                <w:szCs w:val="20"/>
                <w:lang w:val="sv"/>
              </w:rPr>
              <w:t>Information inte tillgänglig.</w:t>
            </w:r>
          </w:p>
          <w:p w:rsidR="00074035" w:rsidRPr="001B0BF7" w:rsidRDefault="00074035" w:rsidP="00074035">
            <w:pPr>
              <w:rPr>
                <w:rFonts w:ascii="Calibri" w:eastAsia="EUAlbertina" w:hAnsi="Calibri" w:cs="Arial"/>
                <w:sz w:val="20"/>
                <w:szCs w:val="20"/>
              </w:rPr>
            </w:pPr>
          </w:p>
        </w:tc>
      </w:tr>
    </w:tbl>
    <w:p w:rsidR="003B3CCB" w:rsidRPr="00BB6938" w:rsidRDefault="003B3CCB" w:rsidP="003B3CCB">
      <w:pPr>
        <w:rPr>
          <w:vanish/>
        </w:rPr>
      </w:pPr>
    </w:p>
    <w:tbl>
      <w:tblPr>
        <w:tblW w:w="9318" w:type="dxa"/>
        <w:tblInd w:w="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6"/>
        <w:gridCol w:w="1817"/>
        <w:gridCol w:w="810"/>
        <w:gridCol w:w="2055"/>
        <w:gridCol w:w="2340"/>
      </w:tblGrid>
      <w:tr w:rsidR="003B3CCB" w:rsidRPr="00BB6938" w:rsidTr="00024FAC">
        <w:tc>
          <w:tcPr>
            <w:tcW w:w="9318" w:type="dxa"/>
            <w:gridSpan w:val="5"/>
            <w:shd w:val="clear" w:color="auto" w:fill="auto"/>
          </w:tcPr>
          <w:p w:rsidR="003B3CCB" w:rsidRPr="00BB6938" w:rsidRDefault="003B3CCB" w:rsidP="00F3505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1F497D"/>
              <w:snapToGrid w:val="0"/>
              <w:spacing w:before="57"/>
              <w:jc w:val="both"/>
              <w:rPr>
                <w:rFonts w:ascii="Calibri" w:hAnsi="Calibri"/>
                <w:b/>
                <w:bCs/>
                <w:color w:val="FFFFFF"/>
                <w:lang w:eastAsia="en-US" w:bidi="en-US"/>
              </w:rPr>
            </w:pPr>
            <w:r w:rsidRPr="00BB6938">
              <w:rPr>
                <w:b/>
                <w:color w:val="FFFFFF"/>
                <w:sz w:val="20"/>
                <w:szCs w:val="20"/>
                <w:lang w:val="sv"/>
              </w:rPr>
              <w:t xml:space="preserve"> </w:t>
            </w:r>
            <w:r w:rsidR="00AA4251" w:rsidRPr="00AA4251">
              <w:rPr>
                <w:b/>
                <w:color w:val="FFFFFF"/>
                <w:lang w:val="sv"/>
              </w:rPr>
              <w:t>Avsnitt 3. Sammansättning/information om beståndsdelar.</w:t>
            </w:r>
          </w:p>
          <w:p w:rsidR="00A15712" w:rsidRDefault="00A15712" w:rsidP="00F3505F">
            <w:pPr>
              <w:pStyle w:val="TableContents"/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</w:p>
          <w:p w:rsidR="00AA4251" w:rsidRDefault="00AA4251" w:rsidP="00F3505F">
            <w:pPr>
              <w:pStyle w:val="TableContents"/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AA4251">
              <w:rPr>
                <w:b/>
                <w:color w:val="000000"/>
                <w:sz w:val="20"/>
                <w:szCs w:val="20"/>
                <w:lang w:val="sv"/>
              </w:rPr>
              <w:t>3,1. ämnen.</w:t>
            </w:r>
          </w:p>
          <w:p w:rsidR="00AA4251" w:rsidRPr="00C85BB9" w:rsidRDefault="00AA4251" w:rsidP="00C85BB9">
            <w:pPr>
              <w:pStyle w:val="TableContents"/>
              <w:snapToGrid w:val="0"/>
              <w:rPr>
                <w:rFonts w:ascii="Calibri" w:eastAsia="EUAlbertina" w:hAnsi="Calibri" w:cs="EUAlbertina"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 xml:space="preserve">                                  </w:t>
            </w:r>
            <w:r w:rsidR="00C85BB9">
              <w:rPr>
                <w:color w:val="000000"/>
                <w:sz w:val="20"/>
                <w:szCs w:val="20"/>
                <w:lang w:val="sv"/>
              </w:rPr>
              <w:t>Information som inte är relevant.</w:t>
            </w:r>
          </w:p>
          <w:p w:rsidR="003B3CCB" w:rsidRPr="00BB6938" w:rsidRDefault="00AA4251" w:rsidP="00F3505F">
            <w:pPr>
              <w:pStyle w:val="TableContents"/>
              <w:snapToGrid w:val="0"/>
              <w:jc w:val="both"/>
              <w:rPr>
                <w:rFonts w:ascii="Calibri" w:eastAsia="EUAlbertina" w:hAnsi="Calibri" w:cs="EUAlbertina"/>
                <w:color w:val="000000"/>
                <w:sz w:val="20"/>
                <w:szCs w:val="20"/>
              </w:rPr>
            </w:pPr>
            <w:r w:rsidRPr="00AA4251">
              <w:rPr>
                <w:b/>
                <w:color w:val="000000"/>
                <w:sz w:val="20"/>
                <w:szCs w:val="20"/>
                <w:lang w:val="sv"/>
              </w:rPr>
              <w:t>3,2. blandningar.</w:t>
            </w:r>
          </w:p>
        </w:tc>
      </w:tr>
      <w:tr w:rsidR="003B3CCB" w:rsidRPr="00BB6938" w:rsidTr="00024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CCB" w:rsidRPr="004E3960" w:rsidRDefault="004E3960" w:rsidP="00F3505F">
            <w:pPr>
              <w:snapToGri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4E3960">
              <w:rPr>
                <w:b/>
                <w:color w:val="000000"/>
                <w:sz w:val="20"/>
                <w:szCs w:val="20"/>
                <w:lang w:val="sv"/>
              </w:rPr>
              <w:t>Farliga komponenter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CCB" w:rsidRPr="00BB6938" w:rsidRDefault="004E3960" w:rsidP="00F3505F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 xml:space="preserve">Fall </w:t>
            </w:r>
          </w:p>
          <w:p w:rsidR="003B3CCB" w:rsidRPr="00BB6938" w:rsidRDefault="003B3CCB" w:rsidP="00F3505F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B6938">
              <w:rPr>
                <w:b/>
                <w:color w:val="000000"/>
                <w:sz w:val="20"/>
                <w:szCs w:val="20"/>
                <w:lang w:val="sv"/>
              </w:rPr>
              <w:t xml:space="preserve">EINEC </w:t>
            </w:r>
          </w:p>
          <w:p w:rsidR="003B3CCB" w:rsidRPr="00BB6938" w:rsidRDefault="004E3960" w:rsidP="00F3505F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>Index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CCB" w:rsidRPr="00BB6938" w:rsidRDefault="004E3960" w:rsidP="00F3505F">
            <w:pPr>
              <w:snapToGri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>C</w:t>
            </w:r>
            <w:r w:rsidR="003B3CCB" w:rsidRPr="00BB6938">
              <w:rPr>
                <w:b/>
                <w:color w:val="000000"/>
                <w:sz w:val="20"/>
                <w:szCs w:val="20"/>
                <w:lang w:val="sv"/>
              </w:rPr>
              <w:t>ONC. %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CCB" w:rsidRPr="004E3960" w:rsidRDefault="004E3960" w:rsidP="00F3505F">
            <w:pPr>
              <w:autoSpaceDE w:val="0"/>
              <w:snapToGrid w:val="0"/>
              <w:jc w:val="center"/>
              <w:rPr>
                <w:rFonts w:asciiTheme="minorHAnsi" w:eastAsia="Arial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E3960">
              <w:rPr>
                <w:b/>
                <w:color w:val="000000"/>
                <w:sz w:val="20"/>
                <w:szCs w:val="20"/>
                <w:lang w:val="sv"/>
              </w:rPr>
              <w:t>Klassificering 67/548/EEG.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CCB" w:rsidRPr="004E3960" w:rsidRDefault="004E3960" w:rsidP="00F3505F">
            <w:pPr>
              <w:pStyle w:val="WW-Default"/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lv-LV"/>
              </w:rPr>
            </w:pPr>
            <w:r w:rsidRPr="004E3960">
              <w:rPr>
                <w:b/>
                <w:sz w:val="20"/>
                <w:szCs w:val="20"/>
                <w:lang w:val="sv"/>
              </w:rPr>
              <w:t>Klassificering 1272/2008 (CLP).</w:t>
            </w:r>
            <w:r w:rsidR="003B3CCB" w:rsidRPr="004E3960">
              <w:rPr>
                <w:b/>
                <w:sz w:val="20"/>
                <w:szCs w:val="20"/>
                <w:lang w:val="sv"/>
              </w:rPr>
              <w:t>)</w:t>
            </w:r>
          </w:p>
        </w:tc>
      </w:tr>
      <w:tr w:rsidR="00542E71" w:rsidRPr="001B0BF7" w:rsidTr="00024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2E71" w:rsidRDefault="008837CB" w:rsidP="004C764C">
            <w:pPr>
              <w:snapToGrid w:val="0"/>
              <w:spacing w:line="256" w:lineRule="auto"/>
              <w:ind w:left="170"/>
              <w:rPr>
                <w:rFonts w:ascii="Calibri" w:hAnsi="Calibri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8837CB">
              <w:rPr>
                <w:b/>
                <w:i/>
                <w:sz w:val="20"/>
                <w:szCs w:val="20"/>
                <w:shd w:val="clear" w:color="auto" w:fill="FFFFFF"/>
                <w:lang w:val="sv"/>
              </w:rPr>
              <w:t>Kolväten, C7, N-</w:t>
            </w:r>
            <w:proofErr w:type="spellStart"/>
            <w:r w:rsidRPr="008837CB">
              <w:rPr>
                <w:b/>
                <w:i/>
                <w:sz w:val="20"/>
                <w:szCs w:val="20"/>
                <w:shd w:val="clear" w:color="auto" w:fill="FFFFFF"/>
                <w:lang w:val="sv"/>
              </w:rPr>
              <w:t>alkaner</w:t>
            </w:r>
            <w:proofErr w:type="spellEnd"/>
            <w:r w:rsidRPr="008837CB">
              <w:rPr>
                <w:b/>
                <w:i/>
                <w:sz w:val="20"/>
                <w:szCs w:val="20"/>
                <w:shd w:val="clear" w:color="auto" w:fill="FFFFFF"/>
                <w:lang w:val="sv"/>
              </w:rPr>
              <w:t xml:space="preserve">, </w:t>
            </w:r>
            <w:proofErr w:type="spellStart"/>
            <w:r w:rsidRPr="008837CB">
              <w:rPr>
                <w:b/>
                <w:i/>
                <w:sz w:val="20"/>
                <w:szCs w:val="20"/>
                <w:shd w:val="clear" w:color="auto" w:fill="FFFFFF"/>
                <w:lang w:val="sv"/>
              </w:rPr>
              <w:t>isoalkaner</w:t>
            </w:r>
            <w:proofErr w:type="spellEnd"/>
            <w:r w:rsidRPr="008837CB">
              <w:rPr>
                <w:b/>
                <w:i/>
                <w:sz w:val="20"/>
                <w:szCs w:val="20"/>
                <w:shd w:val="clear" w:color="auto" w:fill="FFFFFF"/>
                <w:lang w:val="sv"/>
              </w:rPr>
              <w:t>, cykliska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7DDB" w:rsidRDefault="008E7DDB" w:rsidP="008837C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8E7DDB">
              <w:rPr>
                <w:sz w:val="18"/>
                <w:szCs w:val="18"/>
                <w:lang w:val="sv"/>
              </w:rPr>
              <w:t xml:space="preserve">CAS: 1330-20-7 </w:t>
            </w:r>
          </w:p>
          <w:p w:rsidR="00542E71" w:rsidRPr="008E7DDB" w:rsidRDefault="008E7DDB" w:rsidP="008837C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it-IT" w:eastAsia="en-GB"/>
              </w:rPr>
            </w:pPr>
            <w:r w:rsidRPr="008E7DDB">
              <w:rPr>
                <w:sz w:val="18"/>
                <w:szCs w:val="18"/>
                <w:lang w:val="sv"/>
              </w:rPr>
              <w:t>EINECS: 215-535-7 REG.nr.: 01-2119486136-34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37CB" w:rsidRPr="008E7DDB" w:rsidRDefault="008E7DDB" w:rsidP="00C85BB9">
            <w:pPr>
              <w:snapToGrid w:val="0"/>
              <w:spacing w:line="25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8E7DDB">
              <w:rPr>
                <w:color w:val="000000"/>
                <w:sz w:val="18"/>
                <w:szCs w:val="18"/>
                <w:lang w:val="sv"/>
              </w:rPr>
              <w:t>25-50</w:t>
            </w:r>
            <w:proofErr w:type="gramEnd"/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7DDB" w:rsidRPr="00F84DB2" w:rsidRDefault="008E7DDB" w:rsidP="008E7DD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ascii="Calibri" w:hAnsi="Calibri" w:cs="Arial Narrow"/>
                <w:sz w:val="18"/>
                <w:szCs w:val="18"/>
                <w:lang w:val="en-GB" w:eastAsia="en-GB"/>
              </w:rPr>
            </w:pPr>
            <w:proofErr w:type="spellStart"/>
            <w:r w:rsidRPr="00F84DB2">
              <w:rPr>
                <w:sz w:val="18"/>
                <w:szCs w:val="18"/>
                <w:lang w:val="sv"/>
              </w:rPr>
              <w:t>Xn</w:t>
            </w:r>
            <w:proofErr w:type="spellEnd"/>
            <w:r w:rsidRPr="00F84DB2">
              <w:rPr>
                <w:sz w:val="18"/>
                <w:szCs w:val="18"/>
                <w:lang w:val="sv"/>
              </w:rPr>
              <w:t>; R20/</w:t>
            </w:r>
            <w:proofErr w:type="gramStart"/>
            <w:r w:rsidRPr="00F84DB2">
              <w:rPr>
                <w:sz w:val="18"/>
                <w:szCs w:val="18"/>
                <w:lang w:val="sv"/>
              </w:rPr>
              <w:t>21-48</w:t>
            </w:r>
            <w:proofErr w:type="gramEnd"/>
            <w:r w:rsidRPr="00F84DB2">
              <w:rPr>
                <w:sz w:val="18"/>
                <w:szCs w:val="18"/>
                <w:lang w:val="sv"/>
              </w:rPr>
              <w:t>/20-65</w:t>
            </w:r>
          </w:p>
          <w:p w:rsidR="008E7DDB" w:rsidRPr="00F84DB2" w:rsidRDefault="008E7DDB" w:rsidP="008E7DD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ascii="Calibri" w:hAnsi="Calibri" w:cs="Arial Narrow"/>
                <w:sz w:val="18"/>
                <w:szCs w:val="18"/>
                <w:lang w:val="en-GB" w:eastAsia="en-GB"/>
              </w:rPr>
            </w:pPr>
            <w:r w:rsidRPr="00F84DB2">
              <w:rPr>
                <w:sz w:val="18"/>
                <w:szCs w:val="18"/>
                <w:lang w:val="sv"/>
              </w:rPr>
              <w:t>XI; R36/27/38 R10</w:t>
            </w:r>
          </w:p>
          <w:p w:rsidR="00542E71" w:rsidRPr="001B0BF7" w:rsidRDefault="00542E71" w:rsidP="004C764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sz w:val="18"/>
                <w:szCs w:val="18"/>
                <w:lang w:val="en-GB" w:eastAsia="en-GB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7DDB" w:rsidRPr="008F7681" w:rsidRDefault="008E7DDB" w:rsidP="008E7DDB">
            <w:pPr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proofErr w:type="spellStart"/>
            <w:r w:rsidRPr="00F84DB2">
              <w:rPr>
                <w:sz w:val="18"/>
                <w:szCs w:val="18"/>
                <w:lang w:val="sv"/>
              </w:rPr>
              <w:t>Flam</w:t>
            </w:r>
            <w:proofErr w:type="spellEnd"/>
            <w:r w:rsidRPr="00F84DB2">
              <w:rPr>
                <w:sz w:val="18"/>
                <w:szCs w:val="18"/>
                <w:lang w:val="sv"/>
              </w:rPr>
              <w:t>. Vätskor. 3</w:t>
            </w:r>
            <w:r>
              <w:rPr>
                <w:sz w:val="18"/>
                <w:szCs w:val="18"/>
                <w:lang w:val="sv"/>
              </w:rPr>
              <w:t>:</w:t>
            </w:r>
            <w:r w:rsidRPr="00F84DB2">
              <w:rPr>
                <w:sz w:val="18"/>
                <w:szCs w:val="18"/>
                <w:lang w:val="sv"/>
              </w:rPr>
              <w:t xml:space="preserve"> H226</w:t>
            </w:r>
          </w:p>
          <w:p w:rsidR="008E7DDB" w:rsidRPr="008F7681" w:rsidRDefault="008E7DDB" w:rsidP="008E7DDB">
            <w:pPr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>
              <w:rPr>
                <w:sz w:val="18"/>
                <w:szCs w:val="18"/>
                <w:lang w:val="sv"/>
              </w:rPr>
              <w:t>STOT RE 2: H373</w:t>
            </w:r>
          </w:p>
          <w:p w:rsidR="008E7DDB" w:rsidRPr="008F7681" w:rsidRDefault="008E7DDB" w:rsidP="008E7DDB">
            <w:pPr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>
              <w:rPr>
                <w:sz w:val="18"/>
                <w:szCs w:val="18"/>
                <w:lang w:val="sv"/>
              </w:rPr>
              <w:t>ASP Tox. 1: H304</w:t>
            </w:r>
          </w:p>
          <w:p w:rsidR="008E7DDB" w:rsidRPr="008F7681" w:rsidRDefault="008E7DDB" w:rsidP="008E7DDB">
            <w:pPr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F84DB2">
              <w:rPr>
                <w:sz w:val="18"/>
                <w:szCs w:val="18"/>
                <w:lang w:val="sv"/>
              </w:rPr>
              <w:t>Akut Tox. 4</w:t>
            </w:r>
            <w:r>
              <w:rPr>
                <w:sz w:val="18"/>
                <w:szCs w:val="18"/>
                <w:lang w:val="sv"/>
              </w:rPr>
              <w:t>:</w:t>
            </w:r>
            <w:r w:rsidRPr="00F84DB2">
              <w:rPr>
                <w:sz w:val="18"/>
                <w:szCs w:val="18"/>
                <w:lang w:val="sv"/>
              </w:rPr>
              <w:t xml:space="preserve"> H312</w:t>
            </w:r>
          </w:p>
          <w:p w:rsidR="008E7DDB" w:rsidRPr="008F7681" w:rsidRDefault="008E7DDB" w:rsidP="008E7DDB">
            <w:pPr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F84DB2">
              <w:rPr>
                <w:sz w:val="18"/>
                <w:szCs w:val="18"/>
                <w:lang w:val="sv"/>
              </w:rPr>
              <w:t>Akut Tox. 4</w:t>
            </w:r>
            <w:r>
              <w:rPr>
                <w:sz w:val="18"/>
                <w:szCs w:val="18"/>
                <w:lang w:val="sv"/>
              </w:rPr>
              <w:t>:</w:t>
            </w:r>
            <w:r w:rsidRPr="00F84DB2">
              <w:rPr>
                <w:sz w:val="18"/>
                <w:szCs w:val="18"/>
                <w:lang w:val="sv"/>
              </w:rPr>
              <w:t xml:space="preserve"> H332</w:t>
            </w:r>
          </w:p>
          <w:p w:rsidR="008E7DDB" w:rsidRPr="008F7681" w:rsidRDefault="008E7DDB" w:rsidP="008E7DDB">
            <w:pPr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F84DB2">
              <w:rPr>
                <w:sz w:val="18"/>
                <w:szCs w:val="18"/>
                <w:lang w:val="sv"/>
              </w:rPr>
              <w:t xml:space="preserve">Hud </w:t>
            </w:r>
            <w:proofErr w:type="spellStart"/>
            <w:r w:rsidRPr="00F84DB2">
              <w:rPr>
                <w:sz w:val="18"/>
                <w:szCs w:val="18"/>
                <w:lang w:val="sv"/>
              </w:rPr>
              <w:t>Irrit</w:t>
            </w:r>
            <w:proofErr w:type="spellEnd"/>
            <w:r w:rsidRPr="00F84DB2">
              <w:rPr>
                <w:sz w:val="18"/>
                <w:szCs w:val="18"/>
                <w:lang w:val="sv"/>
              </w:rPr>
              <w:t>. 2</w:t>
            </w:r>
            <w:r>
              <w:rPr>
                <w:sz w:val="18"/>
                <w:szCs w:val="18"/>
                <w:lang w:val="sv"/>
              </w:rPr>
              <w:t>:</w:t>
            </w:r>
            <w:r w:rsidRPr="00F84DB2">
              <w:rPr>
                <w:sz w:val="18"/>
                <w:szCs w:val="18"/>
                <w:lang w:val="sv"/>
              </w:rPr>
              <w:t xml:space="preserve"> H315</w:t>
            </w:r>
          </w:p>
          <w:p w:rsidR="008E7DDB" w:rsidRPr="008F7681" w:rsidRDefault="008E7DDB" w:rsidP="008E7DDB">
            <w:pPr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>
              <w:rPr>
                <w:sz w:val="18"/>
                <w:szCs w:val="18"/>
                <w:lang w:val="sv"/>
              </w:rPr>
              <w:t xml:space="preserve">Ögon </w:t>
            </w:r>
            <w:proofErr w:type="spellStart"/>
            <w:r>
              <w:rPr>
                <w:sz w:val="18"/>
                <w:szCs w:val="18"/>
                <w:lang w:val="sv"/>
              </w:rPr>
              <w:t>Irrit</w:t>
            </w:r>
            <w:proofErr w:type="spellEnd"/>
            <w:r>
              <w:rPr>
                <w:sz w:val="18"/>
                <w:szCs w:val="18"/>
                <w:lang w:val="sv"/>
              </w:rPr>
              <w:t>. 2: H319</w:t>
            </w:r>
          </w:p>
          <w:p w:rsidR="00542E71" w:rsidRPr="008F7681" w:rsidRDefault="008E7DDB" w:rsidP="008E7DDB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>
              <w:rPr>
                <w:sz w:val="18"/>
                <w:szCs w:val="18"/>
                <w:lang w:val="sv"/>
              </w:rPr>
              <w:t>Specifik organtoxicitet se 3: H335</w:t>
            </w:r>
          </w:p>
        </w:tc>
      </w:tr>
      <w:tr w:rsidR="00C85BB9" w:rsidRPr="00BB6938" w:rsidTr="00024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5BB9" w:rsidRPr="00BB6938" w:rsidRDefault="00C85BB9" w:rsidP="00C85BB9">
            <w:pPr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5BB9" w:rsidRPr="008F7681" w:rsidRDefault="00C85BB9" w:rsidP="00C85BB9">
            <w:pPr>
              <w:autoSpaceDE w:val="0"/>
              <w:snapToGrid w:val="0"/>
              <w:rPr>
                <w:rFonts w:ascii="Calibri" w:eastAsia="Arial" w:hAnsi="Calibri" w:cs="Arial"/>
                <w:iCs/>
                <w:color w:val="000000"/>
                <w:sz w:val="20"/>
                <w:szCs w:val="20"/>
                <w:lang w:val="sv-SE" w:eastAsia="en-US" w:bidi="en-US"/>
              </w:rPr>
            </w:pPr>
            <w:r w:rsidRPr="004E3960">
              <w:rPr>
                <w:color w:val="000000"/>
                <w:sz w:val="20"/>
                <w:szCs w:val="20"/>
                <w:lang w:val="sv"/>
              </w:rPr>
              <w:t xml:space="preserve">Den fullständiga ordalydelsen av risk-(R) och </w:t>
            </w:r>
            <w:proofErr w:type="spellStart"/>
            <w:r w:rsidRPr="004E3960">
              <w:rPr>
                <w:color w:val="000000"/>
                <w:sz w:val="20"/>
                <w:szCs w:val="20"/>
                <w:lang w:val="sv"/>
              </w:rPr>
              <w:t>Hazard</w:t>
            </w:r>
            <w:proofErr w:type="spellEnd"/>
            <w:r w:rsidRPr="004E3960">
              <w:rPr>
                <w:color w:val="000000"/>
                <w:sz w:val="20"/>
                <w:szCs w:val="20"/>
                <w:lang w:val="sv"/>
              </w:rPr>
              <w:t xml:space="preserve"> (H)-fraserna anges i avsnitt 16 i bladet.</w:t>
            </w:r>
          </w:p>
        </w:tc>
      </w:tr>
      <w:tr w:rsidR="00C85BB9" w:rsidRPr="00BB6938" w:rsidTr="00024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5BB9" w:rsidRPr="00BB6938" w:rsidRDefault="00C85BB9" w:rsidP="00C85BB9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v"/>
              </w:rPr>
              <w:t>Observera:</w:t>
            </w:r>
          </w:p>
        </w:tc>
        <w:tc>
          <w:tcPr>
            <w:tcW w:w="70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5BB9" w:rsidRPr="00BB6938" w:rsidRDefault="00C85BB9" w:rsidP="00C85BB9">
            <w:pPr>
              <w:snapToGrid w:val="0"/>
              <w:ind w:left="142"/>
              <w:rPr>
                <w:rFonts w:ascii="Calibri" w:eastAsia="Arial" w:hAnsi="Calibri" w:cs="Arial"/>
                <w:iCs/>
                <w:color w:val="000000"/>
                <w:sz w:val="20"/>
                <w:szCs w:val="20"/>
                <w:lang w:eastAsia="en-US" w:bidi="en-US"/>
              </w:rPr>
            </w:pPr>
            <w:r w:rsidRPr="004E3960">
              <w:rPr>
                <w:color w:val="000000"/>
                <w:sz w:val="20"/>
                <w:szCs w:val="20"/>
                <w:lang w:val="sv"/>
              </w:rPr>
              <w:t>Övre gräns ingår inte i området.</w:t>
            </w:r>
          </w:p>
        </w:tc>
      </w:tr>
    </w:tbl>
    <w:p w:rsidR="003B3CCB" w:rsidRDefault="003B3CCB" w:rsidP="003B3CCB">
      <w:pPr>
        <w:autoSpaceDE w:val="0"/>
        <w:snapToGrid w:val="0"/>
        <w:rPr>
          <w:rFonts w:ascii="Calibri" w:hAnsi="Calibri"/>
          <w:color w:val="000000"/>
          <w:sz w:val="20"/>
          <w:szCs w:val="20"/>
        </w:rPr>
      </w:pPr>
    </w:p>
    <w:p w:rsidR="00E40CCB" w:rsidRPr="00BB6938" w:rsidRDefault="00E40CCB" w:rsidP="003B3CCB">
      <w:pPr>
        <w:autoSpaceDE w:val="0"/>
        <w:snapToGrid w:val="0"/>
        <w:rPr>
          <w:rFonts w:ascii="Calibri" w:hAnsi="Calibri"/>
          <w:color w:val="000000"/>
          <w:sz w:val="20"/>
          <w:szCs w:val="20"/>
        </w:rPr>
      </w:pPr>
    </w:p>
    <w:p w:rsidR="003B3CCB" w:rsidRPr="00BB6938" w:rsidRDefault="004E3960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 w:cs="Arial"/>
          <w:b/>
          <w:bCs/>
          <w:color w:val="FFFFFF"/>
          <w:lang w:eastAsia="en-US" w:bidi="en-US"/>
        </w:rPr>
      </w:pPr>
      <w:r w:rsidRPr="004E3960">
        <w:rPr>
          <w:b/>
          <w:color w:val="FFFFFF"/>
          <w:lang w:val="sv"/>
        </w:rPr>
        <w:t>Avsnitt 4. Första hjälpen-åtgärder.</w:t>
      </w:r>
    </w:p>
    <w:tbl>
      <w:tblPr>
        <w:tblW w:w="93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9"/>
        <w:gridCol w:w="6796"/>
      </w:tblGrid>
      <w:tr w:rsidR="003B3CCB" w:rsidRPr="00BB6938" w:rsidTr="00AD25A8">
        <w:trPr>
          <w:trHeight w:val="217"/>
        </w:trPr>
        <w:tc>
          <w:tcPr>
            <w:tcW w:w="930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2E764A" w:rsidP="00F3505F">
            <w:pPr>
              <w:snapToGrid w:val="0"/>
              <w:ind w:right="57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2E764A">
              <w:rPr>
                <w:b/>
                <w:color w:val="000000"/>
                <w:sz w:val="20"/>
                <w:szCs w:val="20"/>
                <w:lang w:val="sv"/>
              </w:rPr>
              <w:t>4,1. Beskrivning av första hjälpen-åtgärder.</w:t>
            </w:r>
          </w:p>
        </w:tc>
      </w:tr>
      <w:tr w:rsidR="003B3CCB" w:rsidRPr="00BB6938" w:rsidTr="00AD25A8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2E764A" w:rsidRDefault="002E764A" w:rsidP="00F3505F">
            <w:pPr>
              <w:snapToGrid w:val="0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E764A">
              <w:rPr>
                <w:b/>
                <w:color w:val="000000"/>
                <w:sz w:val="20"/>
                <w:szCs w:val="20"/>
                <w:lang w:val="sv"/>
              </w:rPr>
              <w:t>Inandning</w:t>
            </w:r>
          </w:p>
        </w:tc>
        <w:tc>
          <w:tcPr>
            <w:tcW w:w="6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8F7681" w:rsidRDefault="00C85BB9" w:rsidP="00603A85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</w:pPr>
            <w:r w:rsidRPr="00C85BB9">
              <w:rPr>
                <w:color w:val="000000"/>
                <w:sz w:val="20"/>
                <w:szCs w:val="20"/>
                <w:lang w:val="sv"/>
              </w:rPr>
              <w:t xml:space="preserve">Kontakta läkare omedelbart. Flytta personen till frisk luft, bort från olycksplatsen. Om motivet slutar att andas, administrera konstgjord andning. </w:t>
            </w:r>
            <w:r w:rsidR="00603A85" w:rsidRPr="00603A85">
              <w:rPr>
                <w:color w:val="000000"/>
                <w:sz w:val="20"/>
                <w:szCs w:val="20"/>
                <w:lang w:val="sv"/>
              </w:rPr>
              <w:t>Rådgör med läkare om symtomen kvarstår.</w:t>
            </w:r>
          </w:p>
        </w:tc>
      </w:tr>
      <w:tr w:rsidR="003B3CCB" w:rsidRPr="00BB6938" w:rsidTr="00AD25A8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2E764A" w:rsidRDefault="002E764A" w:rsidP="00F3505F">
            <w:pPr>
              <w:snapToGrid w:val="0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E764A">
              <w:rPr>
                <w:b/>
                <w:color w:val="000000"/>
                <w:sz w:val="20"/>
                <w:szCs w:val="20"/>
                <w:lang w:val="sv"/>
              </w:rPr>
              <w:t>Hud</w:t>
            </w:r>
          </w:p>
        </w:tc>
        <w:tc>
          <w:tcPr>
            <w:tcW w:w="6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8F7681" w:rsidRDefault="00603A85" w:rsidP="00F3505F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</w:pPr>
            <w:r w:rsidRPr="00603A85">
              <w:rPr>
                <w:color w:val="000000"/>
                <w:sz w:val="20"/>
                <w:szCs w:val="20"/>
                <w:lang w:val="sv"/>
              </w:rPr>
              <w:t>Tvätta omedelbart med vatten och tvål och skölj noggrant. Om hudirritation fortsätter, kontakta en läkare.</w:t>
            </w:r>
          </w:p>
        </w:tc>
      </w:tr>
      <w:tr w:rsidR="003B3CCB" w:rsidRPr="00BB6938" w:rsidTr="00AD25A8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2E764A" w:rsidRDefault="004E3960" w:rsidP="00F3505F">
            <w:pPr>
              <w:snapToGrid w:val="0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E764A">
              <w:rPr>
                <w:b/>
                <w:color w:val="000000"/>
                <w:sz w:val="20"/>
                <w:szCs w:val="20"/>
                <w:lang w:val="sv"/>
              </w:rPr>
              <w:t>Ögon</w:t>
            </w:r>
          </w:p>
        </w:tc>
        <w:tc>
          <w:tcPr>
            <w:tcW w:w="6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8F7681" w:rsidRDefault="00603A85" w:rsidP="00F3505F">
            <w:pPr>
              <w:snapToGrid w:val="0"/>
              <w:spacing w:before="57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</w:pPr>
            <w:r w:rsidRPr="00603A85">
              <w:rPr>
                <w:color w:val="000000"/>
                <w:sz w:val="20"/>
                <w:szCs w:val="20"/>
                <w:lang w:val="sv"/>
              </w:rPr>
              <w:t>Skölj det öppna ögat i flera minuter under rinnande vatten. Om symptom kvarstår, kontakta en läkare.</w:t>
            </w:r>
          </w:p>
        </w:tc>
      </w:tr>
      <w:tr w:rsidR="003B3CCB" w:rsidRPr="00BB6938" w:rsidTr="00AD25A8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2E764A" w:rsidRDefault="002E764A" w:rsidP="00F3505F">
            <w:pPr>
              <w:snapToGrid w:val="0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E764A">
              <w:rPr>
                <w:b/>
                <w:color w:val="000000"/>
                <w:sz w:val="20"/>
                <w:szCs w:val="20"/>
                <w:lang w:val="sv"/>
              </w:rPr>
              <w:t>Intag</w:t>
            </w:r>
          </w:p>
        </w:tc>
        <w:tc>
          <w:tcPr>
            <w:tcW w:w="6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8C4212" w:rsidRDefault="003B3CCB" w:rsidP="00F3505F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3B3CCB" w:rsidRPr="00BB6938" w:rsidTr="00AD25A8">
        <w:tc>
          <w:tcPr>
            <w:tcW w:w="9305" w:type="dxa"/>
            <w:gridSpan w:val="2"/>
            <w:tcBorders>
              <w:bottom w:val="nil"/>
            </w:tcBorders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73"/>
            </w:tblGrid>
            <w:tr w:rsidR="004E325A" w:rsidRPr="004E325A" w:rsidTr="00CE3C0C">
              <w:tc>
                <w:tcPr>
                  <w:tcW w:w="10773" w:type="dxa"/>
                  <w:shd w:val="clear" w:color="auto" w:fill="FFFFFF"/>
                </w:tcPr>
                <w:p w:rsidR="004E325A" w:rsidRPr="008F7681" w:rsidRDefault="004E325A" w:rsidP="004E325A">
                  <w:pPr>
                    <w:snapToGrid w:val="0"/>
                    <w:ind w:right="57"/>
                    <w:rPr>
                      <w:rFonts w:ascii="Calibri" w:eastAsia="EUAlbertina" w:hAnsi="Calibri" w:cs="EUAlbertina"/>
                      <w:b/>
                      <w:bCs/>
                      <w:color w:val="000000"/>
                      <w:sz w:val="20"/>
                      <w:szCs w:val="20"/>
                      <w:lang w:val="sv-SE" w:eastAsia="en-US" w:bidi="en-US"/>
                    </w:rPr>
                  </w:pPr>
                  <w:r w:rsidRPr="004E325A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>4,2. de viktigaste symptomen och effekterna, både akuta och fördröjda.</w:t>
                  </w:r>
                </w:p>
              </w:tc>
            </w:tr>
          </w:tbl>
          <w:p w:rsidR="004E325A" w:rsidRPr="008F7681" w:rsidRDefault="004E325A" w:rsidP="004E325A">
            <w:pPr>
              <w:snapToGrid w:val="0"/>
              <w:ind w:right="57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sv-SE" w:eastAsia="en-US" w:bidi="en-US"/>
              </w:rPr>
            </w:pPr>
          </w:p>
          <w:p w:rsidR="008C4212" w:rsidRPr="008F7681" w:rsidRDefault="008C4212" w:rsidP="008C4212">
            <w:pPr>
              <w:snapToGrid w:val="0"/>
              <w:ind w:right="57"/>
              <w:rPr>
                <w:rFonts w:ascii="Calibri" w:eastAsia="EUAlbertina" w:hAnsi="Calibri" w:cs="EUAlbertina"/>
                <w:bCs/>
                <w:color w:val="000000"/>
                <w:sz w:val="20"/>
                <w:szCs w:val="20"/>
                <w:lang w:val="sv-SE" w:eastAsia="en-US" w:bidi="en-US"/>
              </w:rPr>
            </w:pPr>
            <w:r w:rsidRPr="008C4212">
              <w:rPr>
                <w:color w:val="000000"/>
                <w:sz w:val="20"/>
                <w:szCs w:val="20"/>
                <w:lang w:val="sv"/>
              </w:rPr>
              <w:t>För symptom och effekter orsakade av de inneslutna ämnena, se kap. 11.</w:t>
            </w:r>
          </w:p>
          <w:p w:rsidR="004E325A" w:rsidRDefault="004E325A" w:rsidP="00F3505F">
            <w:pPr>
              <w:snapToGrid w:val="0"/>
              <w:ind w:right="57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:rsidR="003B3CCB" w:rsidRPr="008F7681" w:rsidRDefault="004E325A" w:rsidP="00F3505F">
            <w:pPr>
              <w:snapToGrid w:val="0"/>
              <w:ind w:right="57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sv-SE" w:eastAsia="en-US" w:bidi="en-US"/>
              </w:rPr>
            </w:pPr>
            <w:r w:rsidRPr="004E325A">
              <w:rPr>
                <w:b/>
                <w:color w:val="000000"/>
                <w:sz w:val="20"/>
                <w:szCs w:val="20"/>
                <w:lang w:val="sv"/>
              </w:rPr>
              <w:t>4,3. uppgift om omedelbar läkarvård och särskild behandling som behövs.</w:t>
            </w:r>
          </w:p>
          <w:p w:rsidR="008C4212" w:rsidRPr="008C4212" w:rsidRDefault="008C4212" w:rsidP="008C4212">
            <w:pPr>
              <w:snapToGrid w:val="0"/>
              <w:ind w:right="57"/>
              <w:rPr>
                <w:rFonts w:ascii="Calibri" w:eastAsia="EUAlbertina" w:hAnsi="Calibri" w:cs="EUAlbertina"/>
                <w:bCs/>
                <w:color w:val="000000"/>
                <w:sz w:val="20"/>
                <w:szCs w:val="20"/>
                <w:lang w:val="it-IT" w:eastAsia="en-US" w:bidi="en-US"/>
              </w:rPr>
            </w:pPr>
            <w:r w:rsidRPr="008C4212">
              <w:rPr>
                <w:color w:val="000000"/>
                <w:sz w:val="20"/>
                <w:szCs w:val="20"/>
                <w:lang w:val="sv"/>
              </w:rPr>
              <w:t>Information inte tillgänglig.</w:t>
            </w:r>
          </w:p>
          <w:p w:rsidR="004E325A" w:rsidRPr="00BB6938" w:rsidRDefault="004E325A" w:rsidP="00F3505F">
            <w:pPr>
              <w:snapToGrid w:val="0"/>
              <w:ind w:right="57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</w:tr>
    </w:tbl>
    <w:p w:rsidR="003B3CCB" w:rsidRPr="00BB6938" w:rsidRDefault="004E325A" w:rsidP="00703DAF">
      <w:pPr>
        <w:pStyle w:val="TableContents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4E325A">
        <w:rPr>
          <w:b/>
          <w:color w:val="FFFFFF"/>
          <w:lang w:val="sv"/>
        </w:rPr>
        <w:t>Avsnitt 5. Brandsläckningsåtgärder.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8"/>
        <w:gridCol w:w="6888"/>
      </w:tblGrid>
      <w:tr w:rsidR="003B3CCB" w:rsidRPr="00BB6938" w:rsidTr="00F3505F">
        <w:tc>
          <w:tcPr>
            <w:tcW w:w="2468" w:type="dxa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3C45BA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3C45BA">
              <w:rPr>
                <w:b/>
                <w:color w:val="000000"/>
                <w:sz w:val="20"/>
                <w:szCs w:val="20"/>
                <w:lang w:val="sv"/>
              </w:rPr>
              <w:t>5,1. släckmedel.</w:t>
            </w:r>
          </w:p>
        </w:tc>
        <w:tc>
          <w:tcPr>
            <w:tcW w:w="6888" w:type="dxa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pStyle w:val="TableContents"/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B3CCB" w:rsidRPr="00BB6938" w:rsidTr="00F3505F"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45BA" w:rsidRPr="003C45BA" w:rsidRDefault="003C45BA" w:rsidP="003C45BA">
            <w:pPr>
              <w:snapToGrid w:val="0"/>
              <w:ind w:left="87"/>
              <w:rPr>
                <w:rFonts w:ascii="Calibri" w:hAnsi="Calibri" w:cs="Arial"/>
                <w:b/>
                <w:color w:val="000000"/>
                <w:sz w:val="20"/>
                <w:szCs w:val="20"/>
                <w:lang w:val="it-IT"/>
              </w:rPr>
            </w:pPr>
            <w:r w:rsidRPr="003C45BA">
              <w:rPr>
                <w:b/>
                <w:color w:val="000000"/>
                <w:sz w:val="20"/>
                <w:szCs w:val="20"/>
                <w:lang w:val="sv"/>
              </w:rPr>
              <w:lastRenderedPageBreak/>
              <w:t xml:space="preserve">Lämplig </w:t>
            </w:r>
            <w:proofErr w:type="gramStart"/>
            <w:r w:rsidRPr="003C45BA">
              <w:rPr>
                <w:b/>
                <w:color w:val="000000"/>
                <w:sz w:val="20"/>
                <w:szCs w:val="20"/>
                <w:lang w:val="sv"/>
              </w:rPr>
              <w:t>släcknings utrustning</w:t>
            </w:r>
            <w:proofErr w:type="gramEnd"/>
          </w:p>
          <w:p w:rsidR="003B3CCB" w:rsidRPr="00BB6938" w:rsidRDefault="003B3CCB" w:rsidP="00F3505F">
            <w:pPr>
              <w:snapToGrid w:val="0"/>
              <w:ind w:left="87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8F7681" w:rsidRDefault="003C45BA" w:rsidP="00F3505F">
            <w:pPr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sv-SE"/>
              </w:rPr>
            </w:pPr>
            <w:r w:rsidRPr="003C45BA">
              <w:rPr>
                <w:color w:val="000000"/>
                <w:sz w:val="20"/>
                <w:szCs w:val="20"/>
                <w:lang w:val="sv"/>
              </w:rPr>
              <w:t xml:space="preserve">Släckmedel är: koldioxid, skum, kemiskt pulver. För </w:t>
            </w:r>
            <w:proofErr w:type="gramStart"/>
            <w:r w:rsidRPr="003C45BA">
              <w:rPr>
                <w:color w:val="000000"/>
                <w:sz w:val="20"/>
                <w:szCs w:val="20"/>
                <w:lang w:val="sv"/>
              </w:rPr>
              <w:t>produkt förlust</w:t>
            </w:r>
            <w:proofErr w:type="gramEnd"/>
            <w:r w:rsidRPr="003C45BA">
              <w:rPr>
                <w:color w:val="000000"/>
                <w:sz w:val="20"/>
                <w:szCs w:val="20"/>
                <w:lang w:val="sv"/>
              </w:rPr>
              <w:t xml:space="preserve"> eller läckage som inte har fångat eld, kan vattendimma användas för att skingra brandfarliga ångor och skydda dem som försöker hejda läckaget.</w:t>
            </w:r>
          </w:p>
        </w:tc>
      </w:tr>
      <w:tr w:rsidR="003B3CCB" w:rsidRPr="00BB6938" w:rsidTr="00F3505F"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8C4212" w:rsidRDefault="003C45BA" w:rsidP="008C4212">
            <w:pPr>
              <w:snapToGrid w:val="0"/>
              <w:ind w:left="87"/>
              <w:rPr>
                <w:rFonts w:ascii="Calibri" w:eastAsia="TimesNewRoman" w:hAnsi="Calibri" w:cs="TimesNewRoman"/>
                <w:b/>
                <w:color w:val="000000"/>
                <w:sz w:val="20"/>
                <w:szCs w:val="20"/>
                <w:lang w:val="en-GB"/>
              </w:rPr>
            </w:pPr>
            <w:r w:rsidRPr="003C45BA">
              <w:rPr>
                <w:b/>
                <w:color w:val="000000"/>
                <w:sz w:val="20"/>
                <w:szCs w:val="20"/>
                <w:lang w:val="sv"/>
              </w:rPr>
              <w:t xml:space="preserve">Olämplig </w:t>
            </w:r>
            <w:proofErr w:type="gramStart"/>
            <w:r w:rsidRPr="003C45BA">
              <w:rPr>
                <w:b/>
                <w:color w:val="000000"/>
                <w:sz w:val="20"/>
                <w:szCs w:val="20"/>
                <w:lang w:val="sv"/>
              </w:rPr>
              <w:t>släcknings utrustning</w:t>
            </w:r>
            <w:proofErr w:type="gramEnd"/>
          </w:p>
        </w:tc>
        <w:tc>
          <w:tcPr>
            <w:tcW w:w="6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8F7681" w:rsidRDefault="003C45BA" w:rsidP="00F3505F">
            <w:pPr>
              <w:snapToGrid w:val="0"/>
              <w:jc w:val="both"/>
              <w:rPr>
                <w:rFonts w:ascii="Calibri" w:eastAsia="TimesNewRoman" w:hAnsi="Calibri" w:cs="Arial"/>
                <w:color w:val="000000"/>
                <w:sz w:val="20"/>
                <w:szCs w:val="20"/>
                <w:lang w:val="sv-SE"/>
              </w:rPr>
            </w:pPr>
            <w:r w:rsidRPr="003C45BA">
              <w:rPr>
                <w:color w:val="000000"/>
                <w:sz w:val="20"/>
                <w:szCs w:val="20"/>
                <w:lang w:val="sv"/>
              </w:rPr>
              <w:t xml:space="preserve">Använd inte </w:t>
            </w:r>
            <w:proofErr w:type="gramStart"/>
            <w:r w:rsidRPr="003C45BA">
              <w:rPr>
                <w:color w:val="000000"/>
                <w:sz w:val="20"/>
                <w:szCs w:val="20"/>
                <w:lang w:val="sv"/>
              </w:rPr>
              <w:t>vatten strålar</w:t>
            </w:r>
            <w:proofErr w:type="gramEnd"/>
            <w:r w:rsidRPr="003C45BA">
              <w:rPr>
                <w:color w:val="000000"/>
                <w:sz w:val="20"/>
                <w:szCs w:val="20"/>
                <w:lang w:val="sv"/>
              </w:rPr>
              <w:t>. Vatten är inte effektivt för att släcka bränder men kan användas för att kyla behållare som utsätts för lågor för att förhindra explosioner.</w:t>
            </w:r>
          </w:p>
        </w:tc>
      </w:tr>
      <w:tr w:rsidR="003B3CCB" w:rsidRPr="00BB6938" w:rsidTr="00F3505F">
        <w:trPr>
          <w:trHeight w:val="265"/>
        </w:trPr>
        <w:tc>
          <w:tcPr>
            <w:tcW w:w="9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CCB" w:rsidRPr="00BB6938" w:rsidRDefault="004242F7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4242F7">
              <w:rPr>
                <w:b/>
                <w:color w:val="000000"/>
                <w:sz w:val="20"/>
                <w:szCs w:val="20"/>
                <w:lang w:val="sv"/>
              </w:rPr>
              <w:t>5,2 särskilda faror som orsakas av ämnet eller blandningen.</w:t>
            </w:r>
          </w:p>
        </w:tc>
      </w:tr>
      <w:tr w:rsidR="003B3CCB" w:rsidRPr="00BB6938" w:rsidTr="00F3505F"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8F7681" w:rsidRDefault="004242F7" w:rsidP="004242F7">
            <w:pPr>
              <w:snapToGrid w:val="0"/>
              <w:ind w:left="87"/>
              <w:rPr>
                <w:rFonts w:ascii="Calibri" w:hAnsi="Calibri"/>
                <w:b/>
                <w:color w:val="000000"/>
                <w:sz w:val="20"/>
                <w:szCs w:val="20"/>
                <w:lang w:val="sv-SE"/>
              </w:rPr>
            </w:pPr>
            <w:r w:rsidRPr="004242F7">
              <w:rPr>
                <w:b/>
                <w:color w:val="000000"/>
                <w:sz w:val="20"/>
                <w:szCs w:val="20"/>
                <w:lang w:val="sv"/>
              </w:rPr>
              <w:t>Faror som orsakas av exponering i händelse av brand</w:t>
            </w:r>
          </w:p>
        </w:tc>
        <w:tc>
          <w:tcPr>
            <w:tcW w:w="6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603A85" w:rsidRDefault="00603A85" w:rsidP="004242F7">
            <w:pPr>
              <w:pStyle w:val="TableContents"/>
              <w:snapToGrid w:val="0"/>
              <w:rPr>
                <w:rFonts w:ascii="Calibri" w:eastAsia="Arial" w:hAnsi="Calibri" w:cs="Arial"/>
                <w:color w:val="000000"/>
                <w:sz w:val="20"/>
                <w:szCs w:val="20"/>
                <w:lang w:val="it-IT"/>
              </w:rPr>
            </w:pPr>
            <w:r w:rsidRPr="00603A85">
              <w:rPr>
                <w:color w:val="000000"/>
                <w:sz w:val="20"/>
                <w:szCs w:val="20"/>
                <w:lang w:val="sv"/>
              </w:rPr>
              <w:t>Ingen ytterligare relevant information tillgänglig.</w:t>
            </w:r>
          </w:p>
        </w:tc>
      </w:tr>
      <w:tr w:rsidR="003B3CCB" w:rsidRPr="00BB6938" w:rsidTr="00F3505F">
        <w:tc>
          <w:tcPr>
            <w:tcW w:w="935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4242F7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4242F7">
              <w:rPr>
                <w:b/>
                <w:color w:val="000000"/>
                <w:sz w:val="20"/>
                <w:szCs w:val="20"/>
                <w:lang w:val="sv"/>
              </w:rPr>
              <w:t>5,3. råd till brandmän</w:t>
            </w:r>
            <w:r w:rsidR="003B3CCB" w:rsidRPr="00BB6938">
              <w:rPr>
                <w:b/>
                <w:bCs/>
                <w:color w:val="000000"/>
                <w:sz w:val="20"/>
                <w:szCs w:val="20"/>
                <w:lang w:val="sv"/>
              </w:rPr>
              <w:t>:</w:t>
            </w:r>
          </w:p>
        </w:tc>
      </w:tr>
      <w:tr w:rsidR="003B3CCB" w:rsidRPr="00BB6938" w:rsidTr="00F3505F">
        <w:trPr>
          <w:trHeight w:val="465"/>
        </w:trPr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4242F7" w:rsidRDefault="004242F7" w:rsidP="004242F7">
            <w:pPr>
              <w:pStyle w:val="TableContents"/>
              <w:snapToGrid w:val="0"/>
              <w:ind w:left="87"/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</w:pPr>
            <w:r w:rsidRPr="004242F7">
              <w:rPr>
                <w:b/>
                <w:color w:val="000000"/>
                <w:sz w:val="20"/>
                <w:szCs w:val="20"/>
                <w:lang w:val="sv"/>
              </w:rPr>
              <w:t>Särskild skyddsutrustning för brandmän</w:t>
            </w:r>
          </w:p>
        </w:tc>
        <w:tc>
          <w:tcPr>
            <w:tcW w:w="6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603A85" w:rsidRDefault="00603A85" w:rsidP="00F3505F">
            <w:pPr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  <w:lang w:val="en-GB"/>
              </w:rPr>
            </w:pPr>
            <w:r w:rsidRPr="00603A85">
              <w:rPr>
                <w:color w:val="000000"/>
                <w:sz w:val="20"/>
                <w:szCs w:val="20"/>
                <w:lang w:val="sv"/>
              </w:rPr>
              <w:t>Montera andningsskydd.</w:t>
            </w:r>
          </w:p>
        </w:tc>
      </w:tr>
      <w:tr w:rsidR="003B3CCB" w:rsidRPr="00BB6938" w:rsidTr="00F3505F">
        <w:trPr>
          <w:trHeight w:val="26"/>
        </w:trPr>
        <w:tc>
          <w:tcPr>
            <w:tcW w:w="2468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pStyle w:val="TableContents"/>
              <w:snapToGrid w:val="0"/>
              <w:ind w:left="8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888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</w:p>
        </w:tc>
      </w:tr>
    </w:tbl>
    <w:p w:rsidR="003B3CCB" w:rsidRPr="00BB6938" w:rsidRDefault="004242F7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4242F7">
        <w:rPr>
          <w:b/>
          <w:color w:val="FFFFFF"/>
          <w:lang w:val="sv"/>
        </w:rPr>
        <w:t>Avsnitt 6. Åtgärder vid oavsiktliga utsläpp.</w:t>
      </w:r>
    </w:p>
    <w:tbl>
      <w:tblPr>
        <w:tblW w:w="93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5"/>
        <w:gridCol w:w="6879"/>
      </w:tblGrid>
      <w:tr w:rsidR="003B3CCB" w:rsidRPr="00BB6938" w:rsidTr="00F26C45">
        <w:tc>
          <w:tcPr>
            <w:tcW w:w="935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F871FB">
              <w:rPr>
                <w:b/>
                <w:color w:val="000000"/>
                <w:sz w:val="20"/>
                <w:szCs w:val="20"/>
                <w:lang w:val="sv"/>
              </w:rPr>
              <w:t>6,1. personliga skyddsåtgärder, skyddsutrustning och nödförfaranden.</w:t>
            </w:r>
          </w:p>
        </w:tc>
      </w:tr>
      <w:tr w:rsidR="003B3CCB" w:rsidRPr="00BB6938" w:rsidTr="00F26C45"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snapToGrid w:val="0"/>
              <w:ind w:left="87"/>
              <w:rPr>
                <w:rFonts w:ascii="Calibri" w:eastAsia="EUAlbertina" w:hAnsi="Calibri" w:cs="EUAlbertina"/>
                <w:b/>
                <w:color w:val="000000"/>
                <w:sz w:val="20"/>
                <w:szCs w:val="20"/>
              </w:rPr>
            </w:pPr>
            <w:r w:rsidRPr="00F871FB">
              <w:rPr>
                <w:b/>
                <w:color w:val="000000"/>
                <w:sz w:val="20"/>
                <w:szCs w:val="20"/>
                <w:lang w:val="sv"/>
              </w:rPr>
              <w:t>Personliga försiktighetsåtgärder</w:t>
            </w:r>
          </w:p>
        </w:tc>
        <w:tc>
          <w:tcPr>
            <w:tcW w:w="6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8F7681" w:rsidRDefault="00CC4B7E" w:rsidP="00F3505F">
            <w:pPr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sv-SE"/>
              </w:rPr>
            </w:pPr>
            <w:r w:rsidRPr="00CC4B7E">
              <w:rPr>
                <w:color w:val="000000"/>
                <w:sz w:val="20"/>
                <w:szCs w:val="20"/>
                <w:lang w:val="sv"/>
              </w:rPr>
              <w:t>Använd skyddsutrustning. Håll oskyddade personer borta.</w:t>
            </w:r>
          </w:p>
        </w:tc>
      </w:tr>
      <w:tr w:rsidR="003B3CCB" w:rsidRPr="00BB6938" w:rsidTr="00F26C45">
        <w:trPr>
          <w:trHeight w:val="164"/>
        </w:trPr>
        <w:tc>
          <w:tcPr>
            <w:tcW w:w="93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F871FB">
              <w:rPr>
                <w:b/>
                <w:color w:val="000000"/>
                <w:sz w:val="20"/>
                <w:szCs w:val="20"/>
                <w:lang w:val="sv"/>
              </w:rPr>
              <w:t>6,2. miljöskyddsåtgärder.</w:t>
            </w:r>
          </w:p>
        </w:tc>
      </w:tr>
      <w:tr w:rsidR="003B3CCB" w:rsidRPr="00BB6938" w:rsidTr="00F26C45"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snapToGrid w:val="0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871FB">
              <w:rPr>
                <w:b/>
                <w:color w:val="000000"/>
                <w:sz w:val="20"/>
                <w:szCs w:val="20"/>
                <w:lang w:val="sv"/>
              </w:rPr>
              <w:t>Miljöskyddsåtgärder.</w:t>
            </w:r>
          </w:p>
        </w:tc>
        <w:tc>
          <w:tcPr>
            <w:tcW w:w="6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8F7681" w:rsidRDefault="00F871FB" w:rsidP="00F871FB">
            <w:pPr>
              <w:pStyle w:val="TableContents"/>
              <w:snapToGrid w:val="0"/>
              <w:rPr>
                <w:rFonts w:ascii="Calibri" w:hAnsi="Calibri"/>
                <w:color w:val="000000"/>
                <w:sz w:val="20"/>
                <w:szCs w:val="20"/>
                <w:lang w:val="sv-SE"/>
              </w:rPr>
            </w:pPr>
            <w:r w:rsidRPr="00F871FB">
              <w:rPr>
                <w:color w:val="000000"/>
                <w:sz w:val="20"/>
                <w:szCs w:val="20"/>
                <w:lang w:val="sv"/>
              </w:rPr>
              <w:t>Produkten får inte tränga in i avloppssystemet eller komma i kontakt med ytvatten eller grundvatten.</w:t>
            </w:r>
          </w:p>
        </w:tc>
      </w:tr>
      <w:tr w:rsidR="003B3CCB" w:rsidRPr="00BB6938" w:rsidTr="00F26C45">
        <w:tc>
          <w:tcPr>
            <w:tcW w:w="93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pStyle w:val="TableContents"/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F871FB">
              <w:rPr>
                <w:b/>
                <w:color w:val="000000"/>
                <w:sz w:val="20"/>
                <w:szCs w:val="20"/>
                <w:lang w:val="sv"/>
              </w:rPr>
              <w:t>6,3. metoder och material för inneslutning och sanering.</w:t>
            </w:r>
          </w:p>
        </w:tc>
      </w:tr>
      <w:tr w:rsidR="003B3CCB" w:rsidRPr="00BB6938" w:rsidTr="00F26C45">
        <w:trPr>
          <w:trHeight w:val="823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snapToGrid w:val="0"/>
              <w:ind w:left="87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>Metoder för bortskaffande</w:t>
            </w:r>
          </w:p>
        </w:tc>
        <w:tc>
          <w:tcPr>
            <w:tcW w:w="6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3D1127" w:rsidRDefault="00CC4B7E" w:rsidP="00CC4B7E">
            <w:pPr>
              <w:snapToGrid w:val="0"/>
              <w:jc w:val="both"/>
              <w:rPr>
                <w:rFonts w:ascii="Calibri" w:eastAsia="Times-Italic" w:hAnsi="Calibri" w:cs="Times-Italic"/>
                <w:color w:val="000000"/>
                <w:sz w:val="20"/>
                <w:szCs w:val="20"/>
                <w:lang w:val="sv-SE" w:eastAsia="en-US" w:bidi="en-US"/>
              </w:rPr>
            </w:pPr>
            <w:r w:rsidRPr="00CC4B7E">
              <w:rPr>
                <w:color w:val="000000"/>
                <w:sz w:val="20"/>
                <w:szCs w:val="20"/>
                <w:lang w:val="sv"/>
              </w:rPr>
              <w:t xml:space="preserve">Absorbera med vätska-bindande material (sand, </w:t>
            </w:r>
            <w:proofErr w:type="spellStart"/>
            <w:r w:rsidRPr="00CC4B7E">
              <w:rPr>
                <w:color w:val="000000"/>
                <w:sz w:val="20"/>
                <w:szCs w:val="20"/>
                <w:lang w:val="sv"/>
              </w:rPr>
              <w:t>diatomit</w:t>
            </w:r>
            <w:proofErr w:type="spellEnd"/>
            <w:r w:rsidRPr="00CC4B7E">
              <w:rPr>
                <w:color w:val="000000"/>
                <w:sz w:val="20"/>
                <w:szCs w:val="20"/>
                <w:lang w:val="sv"/>
              </w:rPr>
              <w:t>, syra bindemedel, Universal bindemedel, sågspån). Kassera förorenat material som avfall enligt punkt 13. Sörj för tillräcklig ventilation. Spola inte med vatten eller rengöringsmedel</w:t>
            </w:r>
          </w:p>
        </w:tc>
      </w:tr>
      <w:tr w:rsidR="003B3CCB" w:rsidRPr="00BB6938" w:rsidTr="00F26C45">
        <w:tc>
          <w:tcPr>
            <w:tcW w:w="93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F871FB">
              <w:rPr>
                <w:b/>
                <w:color w:val="000000"/>
                <w:sz w:val="20"/>
                <w:szCs w:val="20"/>
                <w:lang w:val="sv"/>
              </w:rPr>
              <w:t>6,4. hänvisning till andra avsnitt.</w:t>
            </w:r>
          </w:p>
        </w:tc>
      </w:tr>
      <w:tr w:rsidR="003B3CCB" w:rsidRPr="00BB6938" w:rsidTr="00F26C45"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B4724" w:rsidRPr="008F7681" w:rsidRDefault="00F871FB" w:rsidP="00F8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F871FB">
              <w:rPr>
                <w:color w:val="000000"/>
                <w:sz w:val="20"/>
                <w:szCs w:val="20"/>
                <w:lang w:val="sv"/>
              </w:rPr>
              <w:t>All information om personligt skydd och bortskaffande ges i avsnitt1, 8 och 13.</w:t>
            </w:r>
          </w:p>
        </w:tc>
      </w:tr>
      <w:tr w:rsidR="003B3CCB" w:rsidRPr="00BB6938" w:rsidTr="00F26C45">
        <w:tc>
          <w:tcPr>
            <w:tcW w:w="2475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pStyle w:val="TableContents"/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3B3CCB" w:rsidRPr="00BB6938" w:rsidRDefault="00F26C45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 w:cs="Arial"/>
          <w:b/>
          <w:bCs/>
          <w:color w:val="FFFFFF"/>
          <w:lang w:eastAsia="en-US" w:bidi="en-US"/>
        </w:rPr>
      </w:pPr>
      <w:r w:rsidRPr="00F26C45">
        <w:rPr>
          <w:b/>
          <w:color w:val="FFFFFF"/>
          <w:lang w:val="sv"/>
        </w:rPr>
        <w:t>Avsnitt 7. Hantering och förvaring.</w:t>
      </w:r>
    </w:p>
    <w:tbl>
      <w:tblPr>
        <w:tblW w:w="93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5"/>
        <w:gridCol w:w="6880"/>
      </w:tblGrid>
      <w:tr w:rsidR="003B3CCB" w:rsidRPr="00BB6938" w:rsidTr="00F26C45">
        <w:trPr>
          <w:trHeight w:val="25"/>
        </w:trPr>
        <w:tc>
          <w:tcPr>
            <w:tcW w:w="9375" w:type="dxa"/>
            <w:gridSpan w:val="2"/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4"/>
                <w:szCs w:val="4"/>
              </w:rPr>
            </w:pPr>
          </w:p>
        </w:tc>
      </w:tr>
      <w:tr w:rsidR="003B3CCB" w:rsidRPr="00BB6938" w:rsidTr="00F26C45">
        <w:tc>
          <w:tcPr>
            <w:tcW w:w="937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F26C45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F26C45">
              <w:rPr>
                <w:b/>
                <w:color w:val="000000"/>
                <w:sz w:val="20"/>
                <w:szCs w:val="20"/>
                <w:lang w:val="sv"/>
              </w:rPr>
              <w:t>7,1. försiktighetsåtgärder för säker hantering.</w:t>
            </w:r>
          </w:p>
        </w:tc>
      </w:tr>
      <w:tr w:rsidR="003B3CCB" w:rsidRPr="00BB6938" w:rsidTr="00F26C45">
        <w:tc>
          <w:tcPr>
            <w:tcW w:w="2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F26C45" w:rsidP="00F26C45">
            <w:pPr>
              <w:snapToGrid w:val="0"/>
              <w:rPr>
                <w:rFonts w:ascii="Calibri" w:eastAsia="EUAlbertina" w:hAnsi="Calibri" w:cs="EUAlbertina"/>
                <w:b/>
                <w:color w:val="000000"/>
                <w:sz w:val="20"/>
                <w:szCs w:val="20"/>
              </w:rPr>
            </w:pPr>
            <w:r w:rsidRPr="00F26C45">
              <w:rPr>
                <w:b/>
                <w:color w:val="000000"/>
                <w:sz w:val="20"/>
                <w:szCs w:val="20"/>
                <w:lang w:val="sv"/>
              </w:rPr>
              <w:t xml:space="preserve"> Försiktighetsåtgärder för säker hantering.</w:t>
            </w:r>
          </w:p>
        </w:tc>
        <w:tc>
          <w:tcPr>
            <w:tcW w:w="6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8F7681" w:rsidRDefault="00CC4B7E" w:rsidP="00F3505F">
            <w:pPr>
              <w:tabs>
                <w:tab w:val="left" w:pos="720"/>
              </w:tabs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sv-SE" w:eastAsia="en-US" w:bidi="en-US"/>
              </w:rPr>
            </w:pPr>
            <w:r w:rsidRPr="00CC4B7E">
              <w:rPr>
                <w:color w:val="000000"/>
                <w:sz w:val="20"/>
                <w:szCs w:val="20"/>
                <w:lang w:val="sv"/>
              </w:rPr>
              <w:t>Sörj för god ventilation/utmattning på arbetsplatsen. Använd endast i väl ventilerade utrymmen.</w:t>
            </w:r>
          </w:p>
          <w:p w:rsidR="00CC4B7E" w:rsidRPr="008F7681" w:rsidRDefault="00CC4B7E" w:rsidP="00CC4B7E">
            <w:pPr>
              <w:tabs>
                <w:tab w:val="left" w:pos="720"/>
              </w:tabs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sv-SE" w:eastAsia="en-US" w:bidi="en-US"/>
              </w:rPr>
            </w:pPr>
            <w:r w:rsidRPr="00CC4B7E">
              <w:rPr>
                <w:color w:val="000000"/>
                <w:sz w:val="20"/>
                <w:szCs w:val="20"/>
                <w:lang w:val="sv"/>
              </w:rPr>
              <w:t>Håll antändningskällor borta-rök inte.</w:t>
            </w:r>
          </w:p>
          <w:p w:rsidR="00CC4B7E" w:rsidRPr="00CC4B7E" w:rsidRDefault="00CC4B7E" w:rsidP="00F3505F">
            <w:pPr>
              <w:tabs>
                <w:tab w:val="left" w:pos="720"/>
              </w:tabs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en-US" w:eastAsia="en-US" w:bidi="en-US"/>
              </w:rPr>
            </w:pPr>
            <w:r w:rsidRPr="00CC4B7E">
              <w:rPr>
                <w:color w:val="000000"/>
                <w:sz w:val="20"/>
                <w:szCs w:val="20"/>
                <w:lang w:val="sv"/>
              </w:rPr>
              <w:t>Skydda mot elektrostatiska laddningar.</w:t>
            </w:r>
          </w:p>
        </w:tc>
      </w:tr>
      <w:tr w:rsidR="003B3CCB" w:rsidRPr="00BB6938" w:rsidTr="00F26C45">
        <w:tc>
          <w:tcPr>
            <w:tcW w:w="93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CCB" w:rsidRPr="00CC4B7E" w:rsidRDefault="00F26C45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CC4B7E">
              <w:rPr>
                <w:b/>
                <w:color w:val="000000"/>
                <w:sz w:val="20"/>
                <w:szCs w:val="20"/>
                <w:lang w:val="sv"/>
              </w:rPr>
              <w:t>7,2. villkor för säker lagring, inklusive eventuella oförenligheter.</w:t>
            </w:r>
          </w:p>
        </w:tc>
      </w:tr>
      <w:tr w:rsidR="003B3CCB" w:rsidRPr="00BB6938" w:rsidTr="00F26C45">
        <w:tc>
          <w:tcPr>
            <w:tcW w:w="2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ind w:left="87"/>
              <w:rPr>
                <w:rFonts w:ascii="Calibri" w:eastAsia="EUAlbertina" w:hAnsi="Calibri" w:cs="EUAlbertina"/>
                <w:b/>
                <w:color w:val="000000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CC4B7E" w:rsidRDefault="00CC4B7E" w:rsidP="00F3505F">
            <w:pPr>
              <w:tabs>
                <w:tab w:val="left" w:pos="720"/>
              </w:tabs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it-IT" w:eastAsia="en-US" w:bidi="en-US"/>
              </w:rPr>
            </w:pPr>
            <w:r w:rsidRPr="00CC4B7E">
              <w:rPr>
                <w:color w:val="000000"/>
                <w:sz w:val="20"/>
                <w:szCs w:val="20"/>
                <w:lang w:val="sv"/>
              </w:rPr>
              <w:t>Förvara behållaren tätt tillsluten.</w:t>
            </w:r>
          </w:p>
        </w:tc>
      </w:tr>
      <w:tr w:rsidR="003B3CCB" w:rsidRPr="00BB6938" w:rsidTr="00F26C45">
        <w:tc>
          <w:tcPr>
            <w:tcW w:w="2495" w:type="dxa"/>
            <w:tcBorders>
              <w:top w:val="double" w:sz="4" w:space="0" w:color="auto"/>
            </w:tcBorders>
            <w:shd w:val="clear" w:color="auto" w:fill="auto"/>
          </w:tcPr>
          <w:p w:rsidR="00CC4B7E" w:rsidRDefault="00CC4B7E" w:rsidP="00F3505F">
            <w:pPr>
              <w:snapToGrid w:val="0"/>
              <w:ind w:left="512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CC4B7E" w:rsidRDefault="00CC4B7E" w:rsidP="00F3505F">
            <w:pPr>
              <w:snapToGrid w:val="0"/>
              <w:ind w:left="512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CC4B7E" w:rsidRDefault="00CC4B7E" w:rsidP="00F3505F">
            <w:pPr>
              <w:snapToGrid w:val="0"/>
              <w:ind w:left="512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CC4B7E" w:rsidRDefault="00CC4B7E" w:rsidP="00F3505F">
            <w:pPr>
              <w:snapToGrid w:val="0"/>
              <w:ind w:left="512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CC4B7E" w:rsidRDefault="00CC4B7E" w:rsidP="00F3505F">
            <w:pPr>
              <w:snapToGrid w:val="0"/>
              <w:ind w:left="512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3B3CCB" w:rsidRPr="00BB6938" w:rsidRDefault="00A15712" w:rsidP="00F3505F">
            <w:pPr>
              <w:snapToGrid w:val="0"/>
              <w:ind w:left="512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 xml:space="preserve"> </w:t>
            </w:r>
          </w:p>
        </w:tc>
        <w:tc>
          <w:tcPr>
            <w:tcW w:w="6880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3B3CCB" w:rsidRPr="00BB6938" w:rsidRDefault="00F26C45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F26C45">
        <w:rPr>
          <w:b/>
          <w:color w:val="FFFFFF"/>
          <w:lang w:val="sv"/>
        </w:rPr>
        <w:t>Avsnitt 8. Exponeringskontroll/personligt skydd.</w:t>
      </w:r>
    </w:p>
    <w:tbl>
      <w:tblPr>
        <w:tblW w:w="931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0"/>
        <w:gridCol w:w="7315"/>
      </w:tblGrid>
      <w:tr w:rsidR="005B7C78" w:rsidRPr="00BB6938" w:rsidTr="005B7C78">
        <w:trPr>
          <w:trHeight w:val="45"/>
        </w:trPr>
        <w:tc>
          <w:tcPr>
            <w:tcW w:w="9315" w:type="dxa"/>
            <w:gridSpan w:val="2"/>
            <w:shd w:val="clear" w:color="auto" w:fill="auto"/>
          </w:tcPr>
          <w:p w:rsidR="005B7C78" w:rsidRDefault="005B7C78" w:rsidP="005B7C78">
            <w:pPr>
              <w:pStyle w:val="TableContents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26C45">
              <w:rPr>
                <w:b/>
                <w:color w:val="000000"/>
                <w:sz w:val="20"/>
                <w:szCs w:val="20"/>
                <w:lang w:val="sv"/>
              </w:rPr>
              <w:t>8,1. kontrollparametrar.</w:t>
            </w:r>
          </w:p>
          <w:tbl>
            <w:tblPr>
              <w:tblW w:w="9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35"/>
              <w:gridCol w:w="4514"/>
              <w:gridCol w:w="3406"/>
            </w:tblGrid>
            <w:tr w:rsidR="005B7C78" w:rsidRPr="00BF4542" w:rsidTr="003D1127">
              <w:trPr>
                <w:trHeight w:hRule="exact" w:val="280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B7C78" w:rsidRPr="00DC16EA" w:rsidRDefault="005B7C78" w:rsidP="005B7C78">
                  <w:pPr>
                    <w:spacing w:line="220" w:lineRule="exact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681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n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g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d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patienter</w:t>
                  </w:r>
                  <w:proofErr w:type="spellEnd"/>
                  <w:r w:rsidRPr="008F7681">
                    <w:rPr>
                      <w:b/>
                      <w:spacing w:val="-9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w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ITH</w:t>
                  </w:r>
                  <w:proofErr w:type="spellEnd"/>
                  <w:r w:rsidRPr="008F7681">
                    <w:rPr>
                      <w:b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Li</w:t>
                  </w:r>
                  <w:r w:rsidRPr="008F7681">
                    <w:rPr>
                      <w:b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det</w:t>
                  </w:r>
                  <w:proofErr w:type="spellEnd"/>
                  <w:r w:rsidRPr="008F7681">
                    <w:rPr>
                      <w:b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v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Lues</w:t>
                  </w:r>
                  <w:proofErr w:type="spellEnd"/>
                  <w:r w:rsidRPr="008F7681">
                    <w:rPr>
                      <w:b/>
                      <w:spacing w:val="-5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Th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t</w:t>
                  </w:r>
                  <w:r w:rsidRPr="008F7681">
                    <w:rPr>
                      <w:b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q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UI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proofErr w:type="spellEnd"/>
                  <w:r w:rsidRPr="008F7681">
                    <w:rPr>
                      <w:b/>
                      <w:spacing w:val="-5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b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nit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ing</w:t>
                  </w:r>
                  <w:r w:rsidRPr="008F7681">
                    <w:rPr>
                      <w:b/>
                      <w:spacing w:val="-7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t</w:t>
                  </w:r>
                  <w:r w:rsidRPr="008F7681">
                    <w:rPr>
                      <w:b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den</w:t>
                  </w:r>
                  <w:r w:rsidRPr="008F7681">
                    <w:rPr>
                      <w:b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w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KP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l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CE</w:t>
                  </w:r>
                  <w:proofErr w:type="spellEnd"/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5B7C78" w:rsidRPr="00BF4542" w:rsidTr="003D1127">
              <w:trPr>
                <w:trHeight w:hRule="exact" w:val="360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5B7C78" w:rsidRPr="00DC16EA" w:rsidRDefault="005B7C78" w:rsidP="005B7C78">
                  <w:pPr>
                    <w:spacing w:before="60" w:line="200" w:lineRule="exact"/>
                    <w:ind w:left="337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5B7C78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lastRenderedPageBreak/>
                    <w:t>1330-20-7 xylen, blandade isomerer, rena</w:t>
                  </w:r>
                  <w:bookmarkStart w:id="0" w:name="_GoBack"/>
                  <w:bookmarkEnd w:id="0"/>
                </w:p>
              </w:tc>
            </w:tr>
            <w:tr w:rsidR="005B7C78" w:rsidRPr="00BF4542" w:rsidTr="003D1127">
              <w:trPr>
                <w:trHeight w:hRule="exact" w:val="758"/>
              </w:trPr>
              <w:tc>
                <w:tcPr>
                  <w:tcW w:w="1235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5B7C78" w:rsidRPr="00BF4542" w:rsidRDefault="005B7C78" w:rsidP="005B7C78">
                  <w:pPr>
                    <w:spacing w:line="200" w:lineRule="exact"/>
                    <w:ind w:left="33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</w:p>
              </w:tc>
              <w:tc>
                <w:tcPr>
                  <w:tcW w:w="7920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5B7C78" w:rsidRPr="00BF4542" w:rsidRDefault="005B7C78" w:rsidP="005B7C78">
                  <w:pPr>
                    <w:spacing w:line="200" w:lineRule="exact"/>
                    <w:ind w:left="4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Sho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-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te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8F7681">
                    <w:rPr>
                      <w:spacing w:val="-8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v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u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e:</w:t>
                  </w:r>
                  <w:r w:rsidRPr="008F7681">
                    <w:rPr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441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g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/m³,</w:t>
                  </w:r>
                  <w:r w:rsidRPr="008F7681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100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pp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m</w:t>
                  </w:r>
                </w:p>
                <w:p w:rsidR="005B7C78" w:rsidRPr="00BF4542" w:rsidRDefault="005B7C78" w:rsidP="005B7C78">
                  <w:pPr>
                    <w:spacing w:line="220" w:lineRule="exact"/>
                    <w:ind w:left="4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F7681">
                    <w:rPr>
                      <w:sz w:val="18"/>
                      <w:szCs w:val="18"/>
                    </w:rPr>
                    <w:t>L</w:t>
                  </w:r>
                  <w:r w:rsidRPr="008F7681">
                    <w:rPr>
                      <w:spacing w:val="1"/>
                      <w:sz w:val="18"/>
                      <w:szCs w:val="18"/>
                    </w:rPr>
                    <w:t>Ca-</w:t>
                  </w:r>
                  <w:r w:rsidRPr="008F7681">
                    <w:rPr>
                      <w:sz w:val="18"/>
                      <w:szCs w:val="18"/>
                    </w:rPr>
                    <w:t>Att</w:t>
                  </w:r>
                  <w:r w:rsidRPr="008F7681">
                    <w:rPr>
                      <w:spacing w:val="-1"/>
                      <w:sz w:val="18"/>
                      <w:szCs w:val="18"/>
                    </w:rPr>
                    <w:t>r</w:t>
                  </w:r>
                  <w:r w:rsidRPr="008F7681">
                    <w:rPr>
                      <w:sz w:val="18"/>
                      <w:szCs w:val="18"/>
                    </w:rPr>
                    <w:t>m</w:t>
                  </w:r>
                  <w:r w:rsidRPr="008F7681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</w:rPr>
                    <w:t>v</w:t>
                  </w:r>
                  <w:r w:rsidRPr="008F7681">
                    <w:rPr>
                      <w:spacing w:val="1"/>
                      <w:sz w:val="18"/>
                      <w:szCs w:val="18"/>
                    </w:rPr>
                    <w:t>a</w:t>
                  </w:r>
                  <w:r w:rsidRPr="008F7681">
                    <w:rPr>
                      <w:sz w:val="18"/>
                      <w:szCs w:val="18"/>
                    </w:rPr>
                    <w:t>l</w:t>
                  </w:r>
                  <w:r w:rsidRPr="008F7681">
                    <w:rPr>
                      <w:spacing w:val="1"/>
                      <w:sz w:val="18"/>
                      <w:szCs w:val="18"/>
                    </w:rPr>
                    <w:t>u</w:t>
                  </w:r>
                  <w:r w:rsidRPr="008F7681">
                    <w:rPr>
                      <w:sz w:val="18"/>
                      <w:szCs w:val="18"/>
                    </w:rPr>
                    <w:t>E:</w:t>
                  </w:r>
                  <w:r w:rsidRPr="008F7681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8F7681">
                    <w:rPr>
                      <w:spacing w:val="1"/>
                      <w:sz w:val="18"/>
                      <w:szCs w:val="18"/>
                    </w:rPr>
                    <w:t>220</w:t>
                  </w:r>
                  <w:r w:rsidRPr="008F7681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</w:rPr>
                    <w:t>m</w:t>
                  </w:r>
                  <w:r w:rsidRPr="008F7681">
                    <w:rPr>
                      <w:spacing w:val="1"/>
                      <w:sz w:val="18"/>
                      <w:szCs w:val="18"/>
                    </w:rPr>
                    <w:t>g</w:t>
                  </w:r>
                  <w:r w:rsidRPr="008F7681">
                    <w:rPr>
                      <w:sz w:val="18"/>
                      <w:szCs w:val="18"/>
                    </w:rPr>
                    <w:t>m ³,</w:t>
                  </w:r>
                  <w:r w:rsidRPr="008F7681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8F7681">
                    <w:rPr>
                      <w:spacing w:val="1"/>
                      <w:sz w:val="18"/>
                      <w:szCs w:val="18"/>
                    </w:rPr>
                    <w:t>50</w:t>
                  </w:r>
                  <w:r w:rsidRPr="008F7681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8F7681">
                    <w:rPr>
                      <w:spacing w:val="1"/>
                      <w:sz w:val="18"/>
                      <w:szCs w:val="18"/>
                    </w:rPr>
                    <w:t>PP</w:t>
                  </w:r>
                  <w:r w:rsidRPr="008F7681">
                    <w:rPr>
                      <w:sz w:val="18"/>
                      <w:szCs w:val="18"/>
                    </w:rPr>
                    <w:t>m</w:t>
                  </w:r>
                </w:p>
                <w:p w:rsidR="005B7C78" w:rsidRPr="00BF4542" w:rsidRDefault="005B7C78" w:rsidP="005B7C78">
                  <w:pPr>
                    <w:spacing w:line="220" w:lineRule="exact"/>
                    <w:ind w:left="4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F7681">
                    <w:rPr>
                      <w:spacing w:val="1"/>
                      <w:sz w:val="18"/>
                      <w:szCs w:val="18"/>
                    </w:rPr>
                    <w:t>S</w:t>
                  </w:r>
                  <w:r w:rsidRPr="008F7681">
                    <w:rPr>
                      <w:sz w:val="18"/>
                      <w:szCs w:val="18"/>
                    </w:rPr>
                    <w:t xml:space="preserve">k; </w:t>
                  </w:r>
                  <w:r w:rsidRPr="008F7681">
                    <w:rPr>
                      <w:i/>
                      <w:sz w:val="18"/>
                      <w:szCs w:val="18"/>
                    </w:rPr>
                    <w:t>BMGV</w:t>
                  </w:r>
                </w:p>
              </w:tc>
            </w:tr>
            <w:tr w:rsidR="005B7C78" w:rsidRPr="00BF4542" w:rsidTr="003D1127">
              <w:trPr>
                <w:trHeight w:hRule="exact" w:val="405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B7C78" w:rsidRPr="00DC16EA" w:rsidRDefault="005B7C78" w:rsidP="005B7C78">
                  <w:pPr>
                    <w:spacing w:before="16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DC16EA">
                    <w:rPr>
                      <w:b/>
                      <w:sz w:val="20"/>
                      <w:szCs w:val="20"/>
                      <w:lang w:val="sv"/>
                    </w:rPr>
                    <w:t>DN</w:t>
                  </w:r>
                  <w:r w:rsidRPr="00DC16EA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E</w:t>
                  </w:r>
                  <w:r w:rsidRPr="00DC16EA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L</w:t>
                  </w:r>
                  <w:r w:rsidRPr="00DC16EA">
                    <w:rPr>
                      <w:b/>
                      <w:sz w:val="20"/>
                      <w:szCs w:val="20"/>
                      <w:lang w:val="sv"/>
                    </w:rPr>
                    <w:t>s</w:t>
                  </w:r>
                  <w:proofErr w:type="spellEnd"/>
                </w:p>
              </w:tc>
            </w:tr>
            <w:tr w:rsidR="005B7C78" w:rsidRPr="00BF4542" w:rsidTr="003D1127">
              <w:trPr>
                <w:trHeight w:hRule="exact" w:val="369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5B7C78" w:rsidRPr="00DC16EA" w:rsidRDefault="005B7C78" w:rsidP="005B7C78">
                  <w:pPr>
                    <w:spacing w:before="60" w:line="200" w:lineRule="exact"/>
                    <w:ind w:left="337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5B7C78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1330-20-7 xylen, blandade isomerer, rena</w:t>
                  </w:r>
                </w:p>
              </w:tc>
            </w:tr>
            <w:tr w:rsidR="005B7C78" w:rsidRPr="00BF4542" w:rsidTr="003D1127">
              <w:trPr>
                <w:trHeight w:hRule="exact" w:val="693"/>
              </w:trPr>
              <w:tc>
                <w:tcPr>
                  <w:tcW w:w="1235" w:type="dxa"/>
                  <w:tcBorders>
                    <w:left w:val="double" w:sz="4" w:space="0" w:color="auto"/>
                  </w:tcBorders>
                </w:tcPr>
                <w:p w:rsidR="005B7C78" w:rsidRPr="00BF4542" w:rsidRDefault="005B7C78" w:rsidP="005B7C78">
                  <w:pPr>
                    <w:spacing w:before="51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 w:rsidRPr="00BF4542">
                    <w:rPr>
                      <w:sz w:val="18"/>
                      <w:szCs w:val="18"/>
                      <w:lang w:val="sv"/>
                    </w:rPr>
                    <w:t>Av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proofErr w:type="spellEnd"/>
                </w:p>
                <w:p w:rsidR="005B7C78" w:rsidRPr="00BF4542" w:rsidRDefault="005B7C78" w:rsidP="005B7C78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14" w:type="dxa"/>
                  <w:tcBorders>
                    <w:bottom w:val="single" w:sz="4" w:space="0" w:color="auto"/>
                  </w:tcBorders>
                </w:tcPr>
                <w:p w:rsidR="005B7C78" w:rsidRPr="00BF4542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proofErr w:type="spellEnd"/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proofErr w:type="spellStart"/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proofErr w:type="spellEnd"/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  <w:proofErr w:type="spellEnd"/>
                </w:p>
                <w:p w:rsidR="005B7C78" w:rsidRPr="00BF4542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Ca-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Att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proofErr w:type="spellEnd"/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proofErr w:type="spellStart"/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proofErr w:type="spellEnd"/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Ker</w:t>
                  </w:r>
                  <w:proofErr w:type="spellEnd"/>
                </w:p>
                <w:p w:rsidR="005B7C78" w:rsidRPr="00BF4542" w:rsidRDefault="005B7C78" w:rsidP="005B7C78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6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5B7C78" w:rsidRPr="00BF4542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spacing w:val="1"/>
                      <w:sz w:val="18"/>
                      <w:szCs w:val="18"/>
                      <w:lang w:val="sv"/>
                    </w:rPr>
                    <w:t>108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proofErr w:type="spellEnd"/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 xml:space="preserve">Jag gör </w:t>
                  </w:r>
                  <w:proofErr w:type="spellStart"/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det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proofErr w:type="spellEnd"/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proofErr w:type="spellStart"/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proofErr w:type="spellEnd"/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proofErr w:type="spellEnd"/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5B7C78" w:rsidRPr="00BF4542" w:rsidRDefault="005B7C78" w:rsidP="005B7C78">
                  <w:pPr>
                    <w:spacing w:before="51"/>
                    <w:ind w:left="12" w:firstLine="36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180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g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/kg</w:t>
                  </w:r>
                  <w:r w:rsidRPr="008F7681">
                    <w:rPr>
                      <w:spacing w:val="-3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b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proofErr w:type="spellEnd"/>
                  <w:r w:rsidRPr="008F7681">
                    <w:rPr>
                      <w:sz w:val="18"/>
                      <w:szCs w:val="18"/>
                      <w:lang w:val="en-US"/>
                    </w:rPr>
                    <w:t>/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da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8F7681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(</w:t>
                  </w:r>
                  <w:r w:rsidRPr="008F7681">
                    <w:rPr>
                      <w:spacing w:val="-3"/>
                      <w:sz w:val="18"/>
                      <w:szCs w:val="18"/>
                      <w:lang w:val="en-US"/>
                    </w:rPr>
                    <w:t>W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ke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)</w:t>
                  </w:r>
                </w:p>
                <w:p w:rsidR="005B7C78" w:rsidRPr="00BF4542" w:rsidRDefault="005B7C78" w:rsidP="005B7C78">
                  <w:pPr>
                    <w:spacing w:line="200" w:lineRule="exact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</w:rPr>
                  </w:pPr>
                </w:p>
              </w:tc>
            </w:tr>
            <w:tr w:rsidR="005B7C78" w:rsidRPr="00BF4542" w:rsidTr="005B7C78">
              <w:trPr>
                <w:trHeight w:hRule="exact" w:val="1834"/>
              </w:trPr>
              <w:tc>
                <w:tcPr>
                  <w:tcW w:w="1235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5B7C78" w:rsidRPr="00BF4542" w:rsidRDefault="005B7C78" w:rsidP="005B7C78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Inha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Hade</w:t>
                  </w:r>
                  <w:proofErr w:type="spellEnd"/>
                </w:p>
              </w:tc>
              <w:tc>
                <w:tcPr>
                  <w:tcW w:w="4514" w:type="dxa"/>
                  <w:tcBorders>
                    <w:bottom w:val="double" w:sz="4" w:space="0" w:color="auto"/>
                  </w:tcBorders>
                </w:tcPr>
                <w:p w:rsidR="005B7C78" w:rsidRPr="005B7C78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B7C78">
                    <w:rPr>
                      <w:sz w:val="18"/>
                      <w:szCs w:val="18"/>
                      <w:lang w:val="sv"/>
                    </w:rPr>
                    <w:t>Akut-lokalen verkställer, arbetare</w:t>
                  </w:r>
                </w:p>
                <w:p w:rsidR="005B7C78" w:rsidRPr="005B7C78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B7C78">
                    <w:rPr>
                      <w:sz w:val="18"/>
                      <w:szCs w:val="18"/>
                      <w:lang w:val="sv"/>
                    </w:rPr>
                    <w:t>Akut-lokal påverkan, allmän befolkning</w:t>
                  </w:r>
                </w:p>
                <w:p w:rsidR="005B7C78" w:rsidRPr="005B7C78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B7C78">
                    <w:rPr>
                      <w:sz w:val="18"/>
                      <w:szCs w:val="18"/>
                      <w:lang w:val="sv"/>
                    </w:rPr>
                    <w:t>Akut-systemiska effekter, allmän population</w:t>
                  </w:r>
                </w:p>
                <w:p w:rsidR="005B7C78" w:rsidRPr="005B7C78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B7C78">
                    <w:rPr>
                      <w:sz w:val="18"/>
                      <w:szCs w:val="18"/>
                      <w:lang w:val="sv"/>
                    </w:rPr>
                    <w:t>Akut-systemiska effekter, arbetstagare</w:t>
                  </w:r>
                </w:p>
                <w:p w:rsidR="005B7C78" w:rsidRPr="005B7C78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B7C78">
                    <w:rPr>
                      <w:sz w:val="18"/>
                      <w:szCs w:val="18"/>
                      <w:lang w:val="sv"/>
                    </w:rPr>
                    <w:t>Långsiktiga lokala effekter, allmän befolkning</w:t>
                  </w:r>
                </w:p>
                <w:p w:rsidR="005B7C78" w:rsidRPr="005B7C78" w:rsidRDefault="005B7C78" w:rsidP="005B7C78">
                  <w:pPr>
                    <w:spacing w:before="5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sv"/>
                    </w:rPr>
                    <w:t xml:space="preserve"> </w:t>
                  </w:r>
                  <w:r w:rsidRPr="005B7C78">
                    <w:rPr>
                      <w:sz w:val="18"/>
                      <w:szCs w:val="18"/>
                      <w:lang w:val="sv"/>
                    </w:rPr>
                    <w:t>Långsiktiga lokala effekter, arbetstagare</w:t>
                  </w:r>
                </w:p>
                <w:p w:rsidR="005B7C78" w:rsidRPr="00BF4542" w:rsidRDefault="005B7C78" w:rsidP="005B7C78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6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5B7C78" w:rsidRPr="008F7681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  <w:lang w:val="sv-SE"/>
                    </w:rPr>
                  </w:pPr>
                  <w:r w:rsidRPr="005B7C78">
                    <w:rPr>
                      <w:spacing w:val="1"/>
                      <w:sz w:val="18"/>
                      <w:szCs w:val="18"/>
                      <w:lang w:val="sv"/>
                    </w:rPr>
                    <w:t>289 mg/m3 (arbetstagare)</w:t>
                  </w:r>
                </w:p>
                <w:p w:rsidR="005B7C78" w:rsidRPr="008F7681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  <w:lang w:val="sv-SE"/>
                    </w:rPr>
                  </w:pPr>
                  <w:r w:rsidRPr="005B7C78">
                    <w:rPr>
                      <w:spacing w:val="1"/>
                      <w:sz w:val="18"/>
                      <w:szCs w:val="18"/>
                      <w:lang w:val="sv"/>
                    </w:rPr>
                    <w:t>174 mg/m3 (allmän population)</w:t>
                  </w:r>
                </w:p>
                <w:p w:rsidR="005B7C78" w:rsidRPr="008F7681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  <w:lang w:val="sv-SE"/>
                    </w:rPr>
                  </w:pPr>
                  <w:r w:rsidRPr="005B7C78">
                    <w:rPr>
                      <w:spacing w:val="1"/>
                      <w:sz w:val="18"/>
                      <w:szCs w:val="18"/>
                      <w:lang w:val="sv"/>
                    </w:rPr>
                    <w:t>174 mg/m3 (allmän population)</w:t>
                  </w:r>
                </w:p>
                <w:p w:rsidR="005B7C78" w:rsidRPr="008F7681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  <w:lang w:val="sv-SE"/>
                    </w:rPr>
                  </w:pPr>
                  <w:r w:rsidRPr="005B7C78">
                    <w:rPr>
                      <w:spacing w:val="1"/>
                      <w:sz w:val="18"/>
                      <w:szCs w:val="18"/>
                      <w:lang w:val="sv"/>
                    </w:rPr>
                    <w:t>289 mg/m3 (arbetstagare)</w:t>
                  </w:r>
                </w:p>
                <w:p w:rsidR="005B7C78" w:rsidRPr="008F7681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  <w:lang w:val="sv-SE"/>
                    </w:rPr>
                  </w:pPr>
                  <w:r w:rsidRPr="005B7C78">
                    <w:rPr>
                      <w:spacing w:val="1"/>
                      <w:sz w:val="18"/>
                      <w:szCs w:val="18"/>
                      <w:lang w:val="sv"/>
                    </w:rPr>
                    <w:t>14,8 mg/m3 (allmän population)</w:t>
                  </w:r>
                </w:p>
                <w:p w:rsidR="005B7C78" w:rsidRPr="00BF4542" w:rsidRDefault="005B7C78" w:rsidP="005B7C78">
                  <w:pPr>
                    <w:spacing w:line="200" w:lineRule="exact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</w:rPr>
                  </w:pPr>
                  <w:r w:rsidRPr="005B7C78">
                    <w:rPr>
                      <w:spacing w:val="1"/>
                      <w:sz w:val="18"/>
                      <w:szCs w:val="18"/>
                      <w:lang w:val="sv"/>
                    </w:rPr>
                    <w:t>77 mg/m3 (arbetstagare)</w:t>
                  </w:r>
                </w:p>
              </w:tc>
            </w:tr>
          </w:tbl>
          <w:p w:rsidR="005B7C78" w:rsidRPr="00BB6938" w:rsidRDefault="005B7C78" w:rsidP="005B7C78">
            <w:pPr>
              <w:pStyle w:val="TableContents"/>
              <w:snapToGrid w:val="0"/>
              <w:ind w:right="125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C78" w:rsidRPr="00BB6938" w:rsidTr="00D36A4A">
        <w:trPr>
          <w:trHeight w:val="4163"/>
        </w:trPr>
        <w:tc>
          <w:tcPr>
            <w:tcW w:w="9315" w:type="dxa"/>
            <w:gridSpan w:val="2"/>
            <w:shd w:val="clear" w:color="auto" w:fill="auto"/>
          </w:tcPr>
          <w:tbl>
            <w:tblPr>
              <w:tblW w:w="9155" w:type="dxa"/>
              <w:tblInd w:w="2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78"/>
              <w:gridCol w:w="99"/>
              <w:gridCol w:w="4578"/>
            </w:tblGrid>
            <w:tr w:rsidR="005B7C78" w:rsidRPr="00BF4542" w:rsidTr="004022E2">
              <w:trPr>
                <w:trHeight w:hRule="exact" w:val="306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5B7C78" w:rsidRPr="00DC16EA" w:rsidRDefault="005B7C78" w:rsidP="005B7C78">
                  <w:pPr>
                    <w:spacing w:before="16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DC16EA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lastRenderedPageBreak/>
                    <w:t>P</w:t>
                  </w:r>
                  <w:r w:rsidRPr="00DC16EA">
                    <w:rPr>
                      <w:b/>
                      <w:sz w:val="20"/>
                      <w:szCs w:val="20"/>
                      <w:lang w:val="sv"/>
                    </w:rPr>
                    <w:t>N</w:t>
                  </w:r>
                  <w:r w:rsidRPr="00DC16EA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EG</w:t>
                  </w:r>
                  <w:r w:rsidRPr="00DC16EA">
                    <w:rPr>
                      <w:b/>
                      <w:sz w:val="20"/>
                      <w:szCs w:val="20"/>
                      <w:lang w:val="sv"/>
                    </w:rPr>
                    <w:t>s</w:t>
                  </w:r>
                  <w:proofErr w:type="spellEnd"/>
                </w:p>
              </w:tc>
            </w:tr>
            <w:tr w:rsidR="005B7C78" w:rsidRPr="00BF4542" w:rsidTr="004022E2">
              <w:trPr>
                <w:trHeight w:hRule="exact" w:val="282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5B7C78" w:rsidRPr="00DC16EA" w:rsidRDefault="004022E2" w:rsidP="005B7C78">
                  <w:pPr>
                    <w:spacing w:line="200" w:lineRule="exact"/>
                    <w:ind w:left="337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902638">
                    <w:rPr>
                      <w:b/>
                      <w:i/>
                      <w:spacing w:val="-1"/>
                      <w:sz w:val="20"/>
                      <w:szCs w:val="20"/>
                      <w:lang w:val="sv"/>
                    </w:rPr>
                    <w:t>1330-20-7 xylen, blandade isomerer, rena</w:t>
                  </w:r>
                </w:p>
              </w:tc>
            </w:tr>
            <w:tr w:rsidR="005B7C78" w:rsidRPr="00BF4542" w:rsidTr="004022E2">
              <w:trPr>
                <w:trHeight w:hRule="exact" w:val="1685"/>
              </w:trPr>
              <w:tc>
                <w:tcPr>
                  <w:tcW w:w="4478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5B7C78" w:rsidRPr="00BF4542" w:rsidRDefault="005B7C78" w:rsidP="005B7C78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Aqua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Tic</w:t>
                  </w:r>
                  <w:proofErr w:type="spellEnd"/>
                  <w:r w:rsidRPr="008F7681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PA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TME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</w:t>
                  </w:r>
                  <w:proofErr w:type="spellEnd"/>
                  <w:r w:rsidRPr="008F7681">
                    <w:rPr>
                      <w:spacing w:val="-1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-f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h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ter</w:t>
                  </w:r>
                </w:p>
                <w:p w:rsidR="005B7C78" w:rsidRPr="00BF4542" w:rsidRDefault="005B7C78" w:rsidP="005B7C78">
                  <w:pPr>
                    <w:spacing w:before="51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Aqua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TIC</w:t>
                  </w:r>
                  <w:proofErr w:type="spellEnd"/>
                  <w:r w:rsidRPr="008F7681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Dock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TME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</w:t>
                  </w:r>
                  <w:proofErr w:type="spellEnd"/>
                  <w:r w:rsidRPr="008F7681">
                    <w:rPr>
                      <w:spacing w:val="-1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-m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i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8F7681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samt</w:t>
                  </w:r>
                  <w:proofErr w:type="spellEnd"/>
                  <w:r w:rsidRPr="008F7681">
                    <w:rPr>
                      <w:sz w:val="18"/>
                      <w:szCs w:val="18"/>
                      <w:lang w:val="en-US"/>
                    </w:rPr>
                    <w:t xml:space="preserve"> den</w:t>
                  </w:r>
                </w:p>
                <w:p w:rsidR="005B7C78" w:rsidRPr="00BF4542" w:rsidRDefault="005B7C78" w:rsidP="005B7C78">
                  <w:pPr>
                    <w:spacing w:before="51" w:line="293" w:lineRule="auto"/>
                    <w:ind w:left="338" w:right="1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Aqua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tic</w:t>
                  </w:r>
                  <w:r w:rsidRPr="008F7681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pa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tme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8F7681">
                    <w:rPr>
                      <w:spacing w:val="-1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d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ime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8F7681">
                    <w:rPr>
                      <w:spacing w:val="-7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in m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i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8F7681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 xml:space="preserve">ter 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Aqua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tic</w:t>
                  </w:r>
                  <w:r w:rsidRPr="008F7681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pa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tme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8F7681">
                    <w:rPr>
                      <w:spacing w:val="-1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te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8F7681">
                    <w:rPr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i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te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mitte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8F7681">
                    <w:rPr>
                      <w:spacing w:val="-9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ele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 xml:space="preserve">es 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S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ag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8F7681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8F7681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tme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8F7681">
                    <w:rPr>
                      <w:spacing w:val="-8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p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8F7681">
                    <w:rPr>
                      <w:spacing w:val="1"/>
                      <w:sz w:val="18"/>
                      <w:szCs w:val="18"/>
                      <w:lang w:val="en-US"/>
                    </w:rPr>
                    <w:t>an</w:t>
                  </w:r>
                  <w:r w:rsidRPr="008F7681">
                    <w:rPr>
                      <w:sz w:val="18"/>
                      <w:szCs w:val="18"/>
                      <w:lang w:val="en-US"/>
                    </w:rPr>
                    <w:t>t</w:t>
                  </w:r>
                </w:p>
                <w:p w:rsidR="005B7C78" w:rsidRPr="00BF4542" w:rsidRDefault="005B7C78" w:rsidP="005B7C78">
                  <w:pPr>
                    <w:spacing w:before="2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 w:rsidRPr="00BF4542">
                    <w:rPr>
                      <w:sz w:val="18"/>
                      <w:szCs w:val="18"/>
                      <w:lang w:val="sv"/>
                    </w:rPr>
                    <w:t>Te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i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proofErr w:type="spellEnd"/>
                  <w:r w:rsidRPr="00BF4542">
                    <w:rPr>
                      <w:spacing w:val="-9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z w:val="18"/>
                      <w:szCs w:val="18"/>
                      <w:lang w:val="sv"/>
                    </w:rPr>
                    <w:t>c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pa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tme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proofErr w:type="spellEnd"/>
                  <w:r w:rsidRPr="00BF4542">
                    <w:rPr>
                      <w:spacing w:val="-1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proofErr w:type="spellStart"/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il</w:t>
                  </w:r>
                  <w:proofErr w:type="spellEnd"/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5B7C78" w:rsidRPr="00BF4542" w:rsidRDefault="005B7C78" w:rsidP="005B7C78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spacing w:val="1"/>
                      <w:sz w:val="18"/>
                      <w:szCs w:val="18"/>
                      <w:lang w:val="sv"/>
                    </w:rPr>
                    <w:t>0327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L</w:t>
                  </w:r>
                  <w:r w:rsidRPr="00BF4542">
                    <w:rPr>
                      <w:spacing w:val="-4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Gör inte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ecifie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proofErr w:type="spellEnd"/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5B7C78" w:rsidRPr="00BF4542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spacing w:val="1"/>
                      <w:sz w:val="18"/>
                      <w:szCs w:val="18"/>
                      <w:lang w:val="sv"/>
                    </w:rPr>
                    <w:t>0327</w:t>
                  </w:r>
                  <w:r w:rsidRPr="00BF4542">
                    <w:rPr>
                      <w:spacing w:val="-2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L</w:t>
                  </w:r>
                  <w:r w:rsidRPr="00BF4542">
                    <w:rPr>
                      <w:spacing w:val="-4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Gör inte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ecifie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proofErr w:type="spellEnd"/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5B7C78" w:rsidRPr="00BF4542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spacing w:val="1"/>
                      <w:sz w:val="18"/>
                      <w:szCs w:val="18"/>
                      <w:lang w:val="sv"/>
                    </w:rPr>
                    <w:t>12,46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Ed</w:t>
                  </w:r>
                  <w:proofErr w:type="spellEnd"/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w</w:t>
                  </w:r>
                  <w:proofErr w:type="spellEnd"/>
                  <w:r w:rsidRPr="00BF4542">
                    <w:rPr>
                      <w:spacing w:val="-2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proofErr w:type="spellStart"/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Nej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proofErr w:type="spellEnd"/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ecifie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proofErr w:type="spellEnd"/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5B7C78" w:rsidRPr="00BF4542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spacing w:val="1"/>
                      <w:sz w:val="18"/>
                      <w:szCs w:val="18"/>
                      <w:lang w:val="sv"/>
                    </w:rPr>
                    <w:t>12,46</w:t>
                  </w:r>
                  <w:r w:rsidRPr="00BF4542">
                    <w:rPr>
                      <w:spacing w:val="-2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L</w:t>
                  </w:r>
                  <w:r w:rsidRPr="00BF4542">
                    <w:rPr>
                      <w:spacing w:val="-4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Gör inte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ecifie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proofErr w:type="spellEnd"/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5B7C78" w:rsidRPr="00BF4542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spacing w:val="1"/>
                      <w:sz w:val="18"/>
                      <w:szCs w:val="18"/>
                      <w:lang w:val="sv"/>
                    </w:rPr>
                    <w:t>6,58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L</w:t>
                  </w:r>
                  <w:r w:rsidRPr="00BF4542">
                    <w:rPr>
                      <w:spacing w:val="-4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Gör inte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ecifie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proofErr w:type="spellEnd"/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5B7C78" w:rsidRPr="00BF4542" w:rsidRDefault="005B7C78" w:rsidP="005B7C78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spacing w:val="1"/>
                      <w:sz w:val="18"/>
                      <w:szCs w:val="18"/>
                      <w:lang w:val="sv"/>
                    </w:rPr>
                    <w:t>2,31</w:t>
                  </w:r>
                  <w:r w:rsidRPr="00BF4542">
                    <w:rPr>
                      <w:spacing w:val="-2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w</w:t>
                  </w:r>
                  <w:proofErr w:type="spellEnd"/>
                  <w:r w:rsidRPr="00BF4542">
                    <w:rPr>
                      <w:spacing w:val="-2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proofErr w:type="spellStart"/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Nej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proofErr w:type="spellEnd"/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proofErr w:type="spellStart"/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ecifie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proofErr w:type="spellEnd"/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</w:tc>
            </w:tr>
            <w:tr w:rsidR="00902638" w:rsidRPr="00BF4542" w:rsidTr="004022E2">
              <w:trPr>
                <w:trHeight w:hRule="exact" w:val="387"/>
              </w:trPr>
              <w:tc>
                <w:tcPr>
                  <w:tcW w:w="915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02638" w:rsidRPr="00902638" w:rsidRDefault="00902638" w:rsidP="00902638">
                  <w:pPr>
                    <w:spacing w:before="120" w:line="200" w:lineRule="exact"/>
                    <w:ind w:left="48"/>
                    <w:rPr>
                      <w:rFonts w:asciiTheme="minorHAnsi" w:hAnsiTheme="minorHAnsi"/>
                      <w:spacing w:val="1"/>
                      <w:sz w:val="20"/>
                      <w:szCs w:val="20"/>
                    </w:rPr>
                  </w:pPr>
                  <w:proofErr w:type="spellStart"/>
                  <w:r w:rsidRPr="008F7681">
                    <w:rPr>
                      <w:b/>
                      <w:i/>
                      <w:spacing w:val="-1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n</w:t>
                  </w:r>
                  <w:r w:rsidRPr="008F7681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g</w:t>
                  </w:r>
                  <w:r w:rsidRPr="008F7681">
                    <w:rPr>
                      <w:b/>
                      <w:i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e</w:t>
                  </w:r>
                  <w:r w:rsidRPr="008F7681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d</w:t>
                  </w:r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patienter</w:t>
                  </w:r>
                  <w:proofErr w:type="spellEnd"/>
                  <w:r w:rsidRPr="008F7681">
                    <w:rPr>
                      <w:b/>
                      <w:i/>
                      <w:spacing w:val="-9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i/>
                      <w:spacing w:val="-1"/>
                      <w:sz w:val="20"/>
                      <w:szCs w:val="20"/>
                      <w:lang w:val="en-US"/>
                    </w:rPr>
                    <w:t>w</w:t>
                  </w:r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ITH</w:t>
                  </w:r>
                  <w:proofErr w:type="spellEnd"/>
                  <w:r w:rsidRPr="008F7681">
                    <w:rPr>
                      <w:b/>
                      <w:i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b</w:t>
                  </w:r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l</w:t>
                  </w:r>
                  <w:r w:rsidRPr="008F7681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og</w:t>
                  </w:r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IC</w:t>
                  </w:r>
                  <w:r w:rsidRPr="008F7681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l</w:t>
                  </w:r>
                  <w:proofErr w:type="spellEnd"/>
                  <w:r w:rsidRPr="008F7681">
                    <w:rPr>
                      <w:b/>
                      <w:i/>
                      <w:spacing w:val="-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Li</w:t>
                  </w:r>
                  <w:r w:rsidRPr="008F7681">
                    <w:rPr>
                      <w:b/>
                      <w:i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det</w:t>
                  </w:r>
                  <w:proofErr w:type="spellEnd"/>
                  <w:r w:rsidRPr="008F7681">
                    <w:rPr>
                      <w:b/>
                      <w:i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v</w:t>
                  </w:r>
                  <w:r w:rsidRPr="008F7681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Lue</w:t>
                  </w:r>
                  <w:r w:rsidRPr="008F7681">
                    <w:rPr>
                      <w:b/>
                      <w:i/>
                      <w:spacing w:val="-1"/>
                      <w:sz w:val="20"/>
                      <w:szCs w:val="20"/>
                      <w:lang w:val="en-US"/>
                    </w:rPr>
                    <w:t>s</w:t>
                  </w:r>
                  <w:proofErr w:type="spellEnd"/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902638" w:rsidRPr="00BF4542" w:rsidTr="004022E2">
              <w:trPr>
                <w:trHeight w:hRule="exact" w:val="387"/>
              </w:trPr>
              <w:tc>
                <w:tcPr>
                  <w:tcW w:w="915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02638" w:rsidRPr="00902638" w:rsidRDefault="00902638" w:rsidP="00902638">
                  <w:pPr>
                    <w:spacing w:before="120" w:line="200" w:lineRule="exact"/>
                    <w:ind w:left="48"/>
                    <w:rPr>
                      <w:rFonts w:asciiTheme="minorHAnsi" w:hAnsiTheme="minorHAnsi"/>
                      <w:b/>
                      <w:i/>
                      <w:spacing w:val="-1"/>
                      <w:sz w:val="20"/>
                      <w:szCs w:val="20"/>
                    </w:rPr>
                  </w:pPr>
                  <w:r w:rsidRPr="00902638">
                    <w:rPr>
                      <w:b/>
                      <w:i/>
                      <w:spacing w:val="-1"/>
                      <w:sz w:val="20"/>
                      <w:szCs w:val="20"/>
                      <w:lang w:val="sv"/>
                    </w:rPr>
                    <w:t>1330-20-7 xylen, blandade isomerer, rena</w:t>
                  </w:r>
                </w:p>
              </w:tc>
            </w:tr>
            <w:tr w:rsidR="004022E2" w:rsidRPr="00BF4542" w:rsidTr="004022E2">
              <w:trPr>
                <w:trHeight w:hRule="exact" w:val="1062"/>
              </w:trPr>
              <w:tc>
                <w:tcPr>
                  <w:tcW w:w="4577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4022E2" w:rsidRPr="004022E2" w:rsidRDefault="004022E2" w:rsidP="00902638">
                  <w:pPr>
                    <w:spacing w:before="120" w:line="200" w:lineRule="exact"/>
                    <w:ind w:left="48"/>
                    <w:rPr>
                      <w:rFonts w:asciiTheme="minorHAnsi" w:hAnsiTheme="minorHAnsi"/>
                      <w:b/>
                      <w:bCs/>
                      <w:i/>
                      <w:spacing w:val="-1"/>
                      <w:sz w:val="20"/>
                      <w:szCs w:val="20"/>
                      <w:lang w:val="en-US"/>
                    </w:rPr>
                  </w:pPr>
                  <w:r w:rsidRPr="004022E2">
                    <w:rPr>
                      <w:b/>
                      <w:bCs/>
                      <w:color w:val="000000"/>
                      <w:sz w:val="20"/>
                      <w:szCs w:val="20"/>
                      <w:lang w:val="sv"/>
                    </w:rPr>
                    <w:t>BMGV</w:t>
                  </w:r>
                </w:p>
              </w:tc>
              <w:tc>
                <w:tcPr>
                  <w:tcW w:w="4578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4022E2" w:rsidRPr="004022E2" w:rsidRDefault="004022E2" w:rsidP="004022E2">
                  <w:pPr>
                    <w:ind w:left="144"/>
                    <w:rPr>
                      <w:rFonts w:ascii="Calibri" w:eastAsia="EUAlbertina" w:hAnsi="Calibri" w:cs="EUAlbertina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4022E2">
                    <w:rPr>
                      <w:color w:val="000000"/>
                      <w:sz w:val="20"/>
                      <w:szCs w:val="20"/>
                      <w:lang w:val="sv"/>
                    </w:rPr>
                    <w:t xml:space="preserve">650 </w:t>
                  </w:r>
                  <w:proofErr w:type="spellStart"/>
                  <w:r w:rsidRPr="004022E2">
                    <w:rPr>
                      <w:color w:val="000000"/>
                      <w:sz w:val="20"/>
                      <w:szCs w:val="20"/>
                      <w:lang w:val="sv"/>
                    </w:rPr>
                    <w:t>mmol</w:t>
                  </w:r>
                  <w:proofErr w:type="spellEnd"/>
                  <w:r w:rsidRPr="004022E2">
                    <w:rPr>
                      <w:color w:val="000000"/>
                      <w:sz w:val="20"/>
                      <w:szCs w:val="20"/>
                      <w:lang w:val="sv"/>
                    </w:rPr>
                    <w:t xml:space="preserve">/mol </w:t>
                  </w:r>
                  <w:proofErr w:type="spellStart"/>
                  <w:r w:rsidRPr="004022E2">
                    <w:rPr>
                      <w:color w:val="000000"/>
                      <w:sz w:val="20"/>
                      <w:szCs w:val="20"/>
                      <w:lang w:val="sv"/>
                    </w:rPr>
                    <w:t>kreatininclearance</w:t>
                  </w:r>
                  <w:proofErr w:type="spellEnd"/>
                </w:p>
                <w:p w:rsidR="004022E2" w:rsidRPr="004022E2" w:rsidRDefault="004022E2" w:rsidP="004022E2">
                  <w:pPr>
                    <w:ind w:left="144"/>
                    <w:rPr>
                      <w:rFonts w:ascii="Calibri" w:eastAsia="EUAlbertina" w:hAnsi="Calibri" w:cs="EUAlbertina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4022E2">
                    <w:rPr>
                      <w:color w:val="000000"/>
                      <w:sz w:val="20"/>
                      <w:szCs w:val="20"/>
                      <w:lang w:val="sv"/>
                    </w:rPr>
                    <w:t>Medium: urin</w:t>
                  </w:r>
                </w:p>
                <w:p w:rsidR="004022E2" w:rsidRPr="004022E2" w:rsidRDefault="004022E2" w:rsidP="004022E2">
                  <w:pPr>
                    <w:ind w:left="144"/>
                    <w:rPr>
                      <w:rFonts w:ascii="Calibri" w:eastAsia="EUAlbertina" w:hAnsi="Calibri" w:cs="EUAlbertina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4022E2">
                    <w:rPr>
                      <w:color w:val="000000"/>
                      <w:sz w:val="20"/>
                      <w:szCs w:val="20"/>
                      <w:lang w:val="sv"/>
                    </w:rPr>
                    <w:t>Samplings tid: post Skift</w:t>
                  </w:r>
                </w:p>
                <w:p w:rsidR="004022E2" w:rsidRPr="004022E2" w:rsidRDefault="004022E2" w:rsidP="004022E2">
                  <w:pPr>
                    <w:spacing w:line="200" w:lineRule="exact"/>
                    <w:ind w:left="144"/>
                    <w:rPr>
                      <w:rFonts w:asciiTheme="minorHAnsi" w:hAnsiTheme="minorHAnsi"/>
                      <w:b/>
                      <w:bCs/>
                      <w:i/>
                      <w:spacing w:val="-1"/>
                      <w:sz w:val="20"/>
                      <w:szCs w:val="20"/>
                      <w:lang w:val="en-US"/>
                    </w:rPr>
                  </w:pPr>
                  <w:r w:rsidRPr="004022E2">
                    <w:rPr>
                      <w:color w:val="000000"/>
                      <w:sz w:val="20"/>
                      <w:szCs w:val="20"/>
                      <w:lang w:val="sv"/>
                    </w:rPr>
                    <w:t xml:space="preserve">Parameter: metyl </w:t>
                  </w:r>
                  <w:proofErr w:type="spellStart"/>
                  <w:r w:rsidRPr="004022E2">
                    <w:rPr>
                      <w:color w:val="000000"/>
                      <w:sz w:val="20"/>
                      <w:szCs w:val="20"/>
                      <w:lang w:val="sv"/>
                    </w:rPr>
                    <w:t>hippuric</w:t>
                  </w:r>
                  <w:proofErr w:type="spellEnd"/>
                  <w:r w:rsidRPr="004022E2">
                    <w:rPr>
                      <w:color w:val="000000"/>
                      <w:sz w:val="20"/>
                      <w:szCs w:val="20"/>
                      <w:lang w:val="sv"/>
                    </w:rPr>
                    <w:t xml:space="preserve"> syra</w:t>
                  </w:r>
                </w:p>
              </w:tc>
            </w:tr>
          </w:tbl>
          <w:p w:rsidR="005B7C78" w:rsidRPr="00BB6938" w:rsidRDefault="005B7C78" w:rsidP="005B7C78">
            <w:pPr>
              <w:pStyle w:val="Brdtextmedindrag"/>
              <w:snapToGrid w:val="0"/>
              <w:ind w:left="0"/>
              <w:rPr>
                <w:rFonts w:ascii="Calibri" w:eastAsia="EUAlbertina" w:hAnsi="Calibri" w:cs="EUAlbertina"/>
                <w:b/>
                <w:bCs/>
                <w:color w:val="000000"/>
              </w:rPr>
            </w:pPr>
          </w:p>
        </w:tc>
      </w:tr>
      <w:tr w:rsidR="005B7C78" w:rsidRPr="00BB6938" w:rsidTr="005B7C78">
        <w:tc>
          <w:tcPr>
            <w:tcW w:w="931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B7C78" w:rsidRDefault="005B7C78" w:rsidP="005B7C78">
            <w:pPr>
              <w:pStyle w:val="Brdtextmedindrag"/>
              <w:snapToGrid w:val="0"/>
              <w:ind w:left="0"/>
              <w:rPr>
                <w:rFonts w:ascii="Calibri" w:eastAsia="EUAlbertina" w:hAnsi="Calibri" w:cs="EUAlbertina"/>
                <w:b/>
                <w:bCs/>
                <w:color w:val="000000"/>
                <w:lang w:val="it-IT"/>
              </w:rPr>
            </w:pPr>
          </w:p>
          <w:p w:rsidR="005B7C78" w:rsidRDefault="005B7C78" w:rsidP="005B7C78">
            <w:pPr>
              <w:pStyle w:val="Brdtextmedindrag"/>
              <w:snapToGrid w:val="0"/>
              <w:ind w:left="0"/>
              <w:rPr>
                <w:rFonts w:ascii="Calibri" w:eastAsia="EUAlbertina" w:hAnsi="Calibri" w:cs="EUAlbertina"/>
                <w:b/>
                <w:bCs/>
                <w:color w:val="000000"/>
                <w:lang w:val="it-IT"/>
              </w:rPr>
            </w:pPr>
            <w:r w:rsidRPr="00D0330B">
              <w:rPr>
                <w:b/>
                <w:color w:val="000000"/>
                <w:lang w:val="sv"/>
              </w:rPr>
              <w:t>8,2. Exponeringskontroll.</w:t>
            </w:r>
          </w:p>
          <w:p w:rsidR="005B7C78" w:rsidRPr="008F7681" w:rsidRDefault="005B7C78" w:rsidP="005B7C78">
            <w:pPr>
              <w:pStyle w:val="Brdtextmedindrag"/>
              <w:snapToGrid w:val="0"/>
              <w:rPr>
                <w:rFonts w:ascii="Calibri" w:eastAsia="EUAlbertina" w:hAnsi="Calibri" w:cs="EUAlbertina"/>
                <w:bCs/>
                <w:color w:val="000000"/>
                <w:lang w:val="sv-SE"/>
              </w:rPr>
            </w:pPr>
            <w:r w:rsidRPr="00D0330B">
              <w:rPr>
                <w:color w:val="000000"/>
                <w:lang w:val="sv"/>
              </w:rPr>
              <w:t>Eftersom användningen av lämplig teknisk utrustning alltid måste ha företräde framför personlig skyddsutrustning, se till att arbetsplatsen är väl vädras genom effektiv lokal aspiration.</w:t>
            </w:r>
          </w:p>
          <w:p w:rsidR="005B7C78" w:rsidRPr="008F7681" w:rsidRDefault="005B7C78" w:rsidP="005B7C78">
            <w:pPr>
              <w:pStyle w:val="Brdtextmedindrag"/>
              <w:snapToGrid w:val="0"/>
              <w:rPr>
                <w:rFonts w:ascii="Calibri" w:eastAsia="EUAlbertina" w:hAnsi="Calibri" w:cs="EUAlbertina"/>
                <w:bCs/>
                <w:color w:val="000000"/>
                <w:lang w:val="sv-SE"/>
              </w:rPr>
            </w:pPr>
            <w:r w:rsidRPr="00D0330B">
              <w:rPr>
                <w:color w:val="000000"/>
                <w:lang w:val="sv"/>
              </w:rPr>
              <w:t>När du väljer personlig skyddsutrustning, fråga din kemikalieleverantör om råd.</w:t>
            </w:r>
          </w:p>
          <w:p w:rsidR="005B7C78" w:rsidRPr="008F7681" w:rsidRDefault="005B7C78" w:rsidP="005B7C78">
            <w:pPr>
              <w:pStyle w:val="Brdtextmedindrag"/>
              <w:snapToGrid w:val="0"/>
              <w:rPr>
                <w:rFonts w:ascii="Calibri" w:eastAsia="EUAlbertina" w:hAnsi="Calibri" w:cs="EUAlbertina"/>
                <w:bCs/>
                <w:color w:val="000000"/>
                <w:lang w:val="sv-SE"/>
              </w:rPr>
            </w:pPr>
            <w:r w:rsidRPr="00D0330B">
              <w:rPr>
                <w:color w:val="000000"/>
                <w:lang w:val="sv"/>
              </w:rPr>
              <w:t>Personlig skyddsutrustning skall vara CE-märkt och visa att den uppfyller gällande standarder.</w:t>
            </w:r>
          </w:p>
          <w:p w:rsidR="005B7C78" w:rsidRDefault="005B7C78" w:rsidP="005B7C78">
            <w:pPr>
              <w:pStyle w:val="Brdtextmedindrag"/>
              <w:snapToGrid w:val="0"/>
              <w:ind w:left="0"/>
              <w:rPr>
                <w:rFonts w:ascii="Calibri" w:eastAsia="EUAlbertina" w:hAnsi="Calibri" w:cs="EUAlbertina"/>
                <w:b/>
                <w:bCs/>
                <w:color w:val="000000"/>
              </w:rPr>
            </w:pPr>
          </w:p>
          <w:p w:rsidR="005B7C78" w:rsidRPr="00BB6938" w:rsidRDefault="005B7C78" w:rsidP="005B7C78">
            <w:pPr>
              <w:pStyle w:val="Brdtextmedindrag"/>
              <w:snapToGrid w:val="0"/>
              <w:ind w:left="0"/>
              <w:rPr>
                <w:rFonts w:ascii="Calibri" w:eastAsia="EUAlbertina" w:hAnsi="Calibri" w:cs="EUAlbertina"/>
                <w:b/>
                <w:bCs/>
                <w:color w:val="000000"/>
              </w:rPr>
            </w:pPr>
          </w:p>
        </w:tc>
      </w:tr>
      <w:tr w:rsidR="005B7C78" w:rsidRPr="00BB6938" w:rsidTr="005B7C78"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7C78" w:rsidRPr="00D0330B" w:rsidRDefault="005B7C78" w:rsidP="005B7C78">
            <w:pPr>
              <w:pStyle w:val="TableContents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0330B">
              <w:rPr>
                <w:b/>
                <w:color w:val="000000"/>
                <w:sz w:val="20"/>
                <w:szCs w:val="20"/>
                <w:lang w:val="sv"/>
              </w:rPr>
              <w:t>Andningsskydd</w:t>
            </w:r>
          </w:p>
          <w:p w:rsidR="005B7C78" w:rsidRDefault="005B7C78" w:rsidP="005B7C78">
            <w:r>
              <w:rPr>
                <w:noProof/>
                <w:lang w:val="sv"/>
              </w:rPr>
              <w:drawing>
                <wp:inline distT="0" distB="0" distL="0" distR="0" wp14:anchorId="0E368405" wp14:editId="5C736C16">
                  <wp:extent cx="425450" cy="4254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C78" w:rsidRPr="00EF5297" w:rsidRDefault="005B7C78" w:rsidP="005B7C78">
            <w:pPr>
              <w:jc w:val="center"/>
            </w:pPr>
          </w:p>
        </w:tc>
        <w:tc>
          <w:tcPr>
            <w:tcW w:w="7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7C78" w:rsidRPr="00DD683F" w:rsidRDefault="00DD683F" w:rsidP="005B7C78">
            <w:pPr>
              <w:snapToGrid w:val="0"/>
              <w:jc w:val="both"/>
              <w:rPr>
                <w:rFonts w:ascii="Calibri" w:eastAsia="ArialMT" w:hAnsi="Calibri" w:cs="ArialMT"/>
                <w:color w:val="000000"/>
                <w:sz w:val="18"/>
                <w:szCs w:val="18"/>
                <w:lang w:val="it-IT"/>
              </w:rPr>
            </w:pPr>
            <w:r w:rsidRPr="00DD683F">
              <w:rPr>
                <w:color w:val="000000"/>
                <w:sz w:val="18"/>
                <w:szCs w:val="18"/>
                <w:lang w:val="sv"/>
              </w:rPr>
              <w:t>Filter AX</w:t>
            </w:r>
          </w:p>
        </w:tc>
      </w:tr>
      <w:tr w:rsidR="005B7C78" w:rsidRPr="00BB6938" w:rsidTr="005B7C78"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7C78" w:rsidRPr="00D0330B" w:rsidRDefault="005B7C78" w:rsidP="005B7C78">
            <w:pPr>
              <w:pStyle w:val="TableContents"/>
              <w:snapToGrid w:val="0"/>
              <w:ind w:right="8"/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</w:pPr>
            <w:proofErr w:type="gramStart"/>
            <w:r w:rsidRPr="00D0330B">
              <w:rPr>
                <w:b/>
                <w:color w:val="000000"/>
                <w:sz w:val="20"/>
                <w:szCs w:val="20"/>
                <w:lang w:val="sv"/>
              </w:rPr>
              <w:t>HAND skydd</w:t>
            </w:r>
            <w:proofErr w:type="gramEnd"/>
          </w:p>
          <w:p w:rsidR="005B7C78" w:rsidRDefault="005B7C78" w:rsidP="005B7C78">
            <w:pPr>
              <w:pStyle w:val="TableContents"/>
              <w:snapToGrid w:val="0"/>
              <w:ind w:right="8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  <w:lang w:val="sv"/>
              </w:rPr>
              <w:drawing>
                <wp:inline distT="0" distB="0" distL="0" distR="0" wp14:anchorId="530671A4" wp14:editId="39427EC4">
                  <wp:extent cx="409575" cy="4095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7C78" w:rsidRPr="00BB6938" w:rsidRDefault="005B7C78" w:rsidP="005B7C78">
            <w:pPr>
              <w:pStyle w:val="TableContents"/>
              <w:snapToGrid w:val="0"/>
              <w:ind w:right="8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683F" w:rsidRPr="008F7681" w:rsidRDefault="00DD683F" w:rsidP="00DD683F">
            <w:pPr>
              <w:snapToGri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sv-SE"/>
              </w:rPr>
            </w:pPr>
            <w:r w:rsidRPr="00DD683F">
              <w:rPr>
                <w:color w:val="000000"/>
                <w:sz w:val="18"/>
                <w:szCs w:val="18"/>
                <w:lang w:val="sv"/>
              </w:rPr>
              <w:t>Skyddshandskar</w:t>
            </w:r>
            <w:r>
              <w:rPr>
                <w:color w:val="000000"/>
                <w:sz w:val="18"/>
                <w:szCs w:val="18"/>
                <w:lang w:val="sv"/>
              </w:rPr>
              <w:t>.</w:t>
            </w:r>
          </w:p>
          <w:p w:rsidR="00DD683F" w:rsidRPr="008F7681" w:rsidRDefault="00DD683F" w:rsidP="00DD683F">
            <w:pPr>
              <w:snapToGri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sv-SE"/>
              </w:rPr>
            </w:pPr>
            <w:proofErr w:type="spellStart"/>
            <w:r>
              <w:rPr>
                <w:color w:val="000000"/>
                <w:sz w:val="18"/>
                <w:szCs w:val="18"/>
                <w:lang w:val="sv"/>
              </w:rPr>
              <w:t>T</w:t>
            </w:r>
            <w:r w:rsidRPr="00DD683F">
              <w:rPr>
                <w:color w:val="000000"/>
                <w:sz w:val="18"/>
                <w:szCs w:val="18"/>
                <w:lang w:val="sv"/>
              </w:rPr>
              <w:t>Han</w:t>
            </w:r>
            <w:proofErr w:type="spellEnd"/>
            <w:r w:rsidRPr="00DD683F">
              <w:rPr>
                <w:color w:val="000000"/>
                <w:sz w:val="18"/>
                <w:szCs w:val="18"/>
                <w:lang w:val="sv"/>
              </w:rPr>
              <w:t xml:space="preserve"> val av lämpliga handskar beror inte bara på materialet, men också på ytterligare märken av kvalitet</w:t>
            </w:r>
          </w:p>
          <w:p w:rsidR="00DD683F" w:rsidRPr="008F7681" w:rsidRDefault="00DD683F" w:rsidP="00DD683F">
            <w:pPr>
              <w:snapToGri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sv-SE"/>
              </w:rPr>
            </w:pPr>
            <w:r w:rsidRPr="00DD683F">
              <w:rPr>
                <w:color w:val="000000"/>
                <w:sz w:val="18"/>
                <w:szCs w:val="18"/>
                <w:lang w:val="sv"/>
              </w:rPr>
              <w:t>och varierar från tillverkare till tillverkare. Eftersom produkten är en beredning av flera ämnen kan handskens motståndsmaterial kan inte beräknas i förväg och måste därför kontrolleras före ansökan.</w:t>
            </w:r>
          </w:p>
          <w:p w:rsidR="00DD683F" w:rsidRPr="008F7681" w:rsidRDefault="00DD683F" w:rsidP="00DD683F">
            <w:pPr>
              <w:snapToGri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sv-SE"/>
              </w:rPr>
            </w:pPr>
            <w:r w:rsidRPr="00DD683F">
              <w:rPr>
                <w:color w:val="000000"/>
                <w:sz w:val="18"/>
                <w:szCs w:val="18"/>
                <w:lang w:val="sv"/>
              </w:rPr>
              <w:t>Fluorkarbon gummi (</w:t>
            </w:r>
            <w:proofErr w:type="spellStart"/>
            <w:r w:rsidRPr="00DD683F">
              <w:rPr>
                <w:color w:val="000000"/>
                <w:sz w:val="18"/>
                <w:szCs w:val="18"/>
                <w:lang w:val="sv"/>
              </w:rPr>
              <w:t>Viton</w:t>
            </w:r>
            <w:proofErr w:type="spellEnd"/>
            <w:r w:rsidRPr="00DD683F">
              <w:rPr>
                <w:color w:val="000000"/>
                <w:sz w:val="18"/>
                <w:szCs w:val="18"/>
                <w:lang w:val="sv"/>
              </w:rPr>
              <w:t>)</w:t>
            </w:r>
          </w:p>
          <w:p w:rsidR="005B7C78" w:rsidRPr="008F7681" w:rsidRDefault="00DD683F" w:rsidP="005B7C78">
            <w:pPr>
              <w:snapToGri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sv-SE"/>
              </w:rPr>
            </w:pPr>
            <w:r w:rsidRPr="00DD683F">
              <w:rPr>
                <w:color w:val="000000"/>
                <w:sz w:val="18"/>
                <w:szCs w:val="18"/>
                <w:lang w:val="sv"/>
              </w:rPr>
              <w:t>Rekommenderad tjocklek på materialet: ≥ 0,12 mm</w:t>
            </w:r>
          </w:p>
        </w:tc>
      </w:tr>
      <w:tr w:rsidR="005B7C78" w:rsidRPr="00BB6938" w:rsidTr="005B7C78"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7C78" w:rsidRPr="00D0330B" w:rsidRDefault="005B7C78" w:rsidP="005B7C78">
            <w:pPr>
              <w:pStyle w:val="TableContents"/>
              <w:snapToGrid w:val="0"/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</w:pPr>
            <w:r w:rsidRPr="00D0330B">
              <w:rPr>
                <w:b/>
                <w:color w:val="000000"/>
                <w:sz w:val="20"/>
                <w:szCs w:val="20"/>
                <w:lang w:val="sv"/>
              </w:rPr>
              <w:t>Ögonskydd</w:t>
            </w:r>
          </w:p>
          <w:p w:rsidR="005B7C78" w:rsidRPr="00BB6938" w:rsidRDefault="005B7C78" w:rsidP="005B7C78">
            <w:pPr>
              <w:pStyle w:val="TableContents"/>
              <w:snapToGri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val="sv"/>
              </w:rPr>
              <w:lastRenderedPageBreak/>
              <w:drawing>
                <wp:inline distT="0" distB="0" distL="0" distR="0" wp14:anchorId="4705E50B" wp14:editId="4830A78B">
                  <wp:extent cx="425450" cy="4254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7C78" w:rsidRPr="00DD683F" w:rsidRDefault="00DD683F" w:rsidP="005B7C78">
            <w:pPr>
              <w:pStyle w:val="TableContents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D683F">
              <w:rPr>
                <w:color w:val="000000"/>
                <w:sz w:val="20"/>
                <w:szCs w:val="20"/>
                <w:lang w:val="sv"/>
              </w:rPr>
              <w:lastRenderedPageBreak/>
              <w:t>Tätt förseglade skyddsglasögon</w:t>
            </w:r>
            <w:r>
              <w:rPr>
                <w:color w:val="000000"/>
                <w:sz w:val="20"/>
                <w:szCs w:val="20"/>
                <w:lang w:val="sv"/>
              </w:rPr>
              <w:t>.</w:t>
            </w:r>
          </w:p>
        </w:tc>
      </w:tr>
      <w:tr w:rsidR="005B7C78" w:rsidRPr="00BB6938" w:rsidTr="005B7C78"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7C78" w:rsidRPr="00D0330B" w:rsidRDefault="005B7C78" w:rsidP="005B7C78">
            <w:pPr>
              <w:pStyle w:val="TableContents"/>
              <w:snapToGrid w:val="0"/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</w:pPr>
            <w:r w:rsidRPr="00D0330B">
              <w:rPr>
                <w:b/>
                <w:color w:val="000000"/>
                <w:sz w:val="20"/>
                <w:szCs w:val="20"/>
                <w:lang w:val="sv"/>
              </w:rPr>
              <w:t>Hud skydd</w:t>
            </w:r>
          </w:p>
          <w:p w:rsidR="005B7C78" w:rsidRPr="00BB6938" w:rsidRDefault="005B7C78" w:rsidP="005B7C78">
            <w:pPr>
              <w:pStyle w:val="TableContents"/>
              <w:snapToGri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7C78" w:rsidRPr="00DD683F" w:rsidRDefault="00DD683F" w:rsidP="005B7C78">
            <w:pPr>
              <w:snapToGri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it-IT"/>
              </w:rPr>
            </w:pPr>
            <w:r w:rsidRPr="00DD683F">
              <w:rPr>
                <w:color w:val="000000"/>
                <w:sz w:val="20"/>
                <w:szCs w:val="20"/>
                <w:lang w:val="sv"/>
              </w:rPr>
              <w:t>Använd skyddsdräkt.</w:t>
            </w:r>
          </w:p>
        </w:tc>
      </w:tr>
      <w:tr w:rsidR="005B7C78" w:rsidRPr="00BB6938" w:rsidTr="005B7C78"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7C78" w:rsidRPr="00D0330B" w:rsidRDefault="005B7C78" w:rsidP="005B7C78">
            <w:pPr>
              <w:pStyle w:val="TableContents"/>
              <w:snapToGrid w:val="0"/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</w:pPr>
            <w:r w:rsidRPr="00354602">
              <w:rPr>
                <w:b/>
                <w:color w:val="000000"/>
                <w:sz w:val="20"/>
                <w:szCs w:val="20"/>
                <w:lang w:val="sv"/>
              </w:rPr>
              <w:t>Miljö exponerings kontroller</w:t>
            </w:r>
          </w:p>
        </w:tc>
        <w:tc>
          <w:tcPr>
            <w:tcW w:w="7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7C78" w:rsidRPr="00BC1C6C" w:rsidRDefault="005B7C78" w:rsidP="005B7C78">
            <w:pPr>
              <w:snapToGri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it-IT"/>
              </w:rPr>
            </w:pPr>
            <w:r w:rsidRPr="00354602">
              <w:rPr>
                <w:color w:val="000000"/>
                <w:sz w:val="20"/>
                <w:szCs w:val="20"/>
                <w:lang w:val="sv"/>
              </w:rPr>
              <w:t>De utsläpp som genereras av tillverkningsprocesser, inklusive de som alstras av ventilationsutrustning, bör kontrolleras för att säkerställa att miljönormerna efterlevs.</w:t>
            </w:r>
          </w:p>
        </w:tc>
      </w:tr>
    </w:tbl>
    <w:p w:rsidR="00326994" w:rsidRDefault="00896288" w:rsidP="00896288">
      <w:pPr>
        <w:tabs>
          <w:tab w:val="left" w:pos="3360"/>
        </w:tabs>
      </w:pPr>
      <w:r>
        <w:rPr>
          <w:lang w:val="sv"/>
        </w:rPr>
        <w:tab/>
      </w:r>
    </w:p>
    <w:p w:rsidR="003B3CCB" w:rsidRPr="00BB6938" w:rsidRDefault="000B7899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0B7899">
        <w:rPr>
          <w:b/>
          <w:color w:val="FFFFFF"/>
          <w:lang w:val="sv"/>
        </w:rPr>
        <w:t>Avsnitt 9. Fysikaliska och kemiska egenskaper.</w:t>
      </w:r>
    </w:p>
    <w:tbl>
      <w:tblPr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"/>
        <w:gridCol w:w="2478"/>
        <w:gridCol w:w="43"/>
        <w:gridCol w:w="6843"/>
      </w:tblGrid>
      <w:tr w:rsidR="003B3CCB" w:rsidRPr="00BB6938" w:rsidTr="005D6A59">
        <w:trPr>
          <w:gridBefore w:val="1"/>
          <w:wBefore w:w="47" w:type="dxa"/>
        </w:trPr>
        <w:tc>
          <w:tcPr>
            <w:tcW w:w="936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0B7899" w:rsidP="00F3505F">
            <w:pPr>
              <w:snapToGrid w:val="0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0B7899">
              <w:rPr>
                <w:b/>
                <w:color w:val="000000"/>
                <w:sz w:val="20"/>
                <w:szCs w:val="20"/>
                <w:lang w:val="sv"/>
              </w:rPr>
              <w:t>9,1. information om grundläggande fysikaliska och kemiska egenskaper.</w:t>
            </w:r>
          </w:p>
        </w:tc>
      </w:tr>
      <w:tr w:rsidR="00896288" w:rsidRPr="00BB6938" w:rsidTr="005D6A59">
        <w:trPr>
          <w:gridBefore w:val="1"/>
          <w:wBefore w:w="47" w:type="dxa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Utseende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9829AB" w:rsidP="00896288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sv"/>
              </w:rPr>
              <w:t>Pasty</w:t>
            </w:r>
            <w:proofErr w:type="spellEnd"/>
          </w:p>
        </w:tc>
      </w:tr>
      <w:tr w:rsidR="00896288" w:rsidRPr="00BB6938" w:rsidTr="005D6A59">
        <w:trPr>
          <w:gridBefore w:val="1"/>
          <w:wBefore w:w="47" w:type="dxa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Färg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9829AB" w:rsidP="0089628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sv"/>
              </w:rPr>
              <w:t>Grå</w:t>
            </w:r>
          </w:p>
        </w:tc>
      </w:tr>
      <w:tr w:rsidR="00896288" w:rsidRPr="00BB6938" w:rsidTr="005D6A59">
        <w:trPr>
          <w:gridBefore w:val="1"/>
          <w:wBefore w:w="47" w:type="dxa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Lukt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9829AB" w:rsidP="009829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sv"/>
              </w:rPr>
              <w:t>Karakteristiska</w:t>
            </w:r>
          </w:p>
        </w:tc>
      </w:tr>
      <w:tr w:rsidR="00896288" w:rsidRPr="00BB6938" w:rsidTr="005D6A59">
        <w:trPr>
          <w:gridBefore w:val="1"/>
          <w:wBefore w:w="47" w:type="dxa"/>
          <w:trHeight w:val="308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Lukttröskel.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  <w:trHeight w:val="308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pH.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  <w:trHeight w:val="308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Smältpunkt/fryspunkt.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Initial kokpunkt.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9829AB" w:rsidP="0089628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sv"/>
              </w:rPr>
              <w:t>136</w:t>
            </w:r>
            <w:r w:rsidR="00896288" w:rsidRPr="00896288">
              <w:rPr>
                <w:sz w:val="18"/>
                <w:szCs w:val="18"/>
                <w:lang w:val="sv"/>
              </w:rPr>
              <w:t xml:space="preserve"> ° c.</w:t>
            </w:r>
          </w:p>
        </w:tc>
      </w:tr>
      <w:tr w:rsidR="00896288" w:rsidRPr="00BB6938" w:rsidTr="005D6A59">
        <w:trPr>
          <w:gridBefore w:val="1"/>
          <w:wBefore w:w="47" w:type="dxa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proofErr w:type="spellStart"/>
            <w:r w:rsidRPr="00BC1C6C">
              <w:rPr>
                <w:color w:val="000000"/>
                <w:sz w:val="18"/>
                <w:szCs w:val="18"/>
                <w:lang w:val="sv"/>
              </w:rPr>
              <w:t>Kokpunktsintervall</w:t>
            </w:r>
            <w:proofErr w:type="spellEnd"/>
            <w:r w:rsidRPr="00BC1C6C">
              <w:rPr>
                <w:color w:val="000000"/>
                <w:sz w:val="18"/>
                <w:szCs w:val="18"/>
                <w:lang w:val="sv"/>
              </w:rPr>
              <w:t>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9829AB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Flampunkt.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23 ° c.</w:t>
            </w:r>
          </w:p>
        </w:tc>
      </w:tr>
      <w:tr w:rsidR="00896288" w:rsidRPr="00BB6938" w:rsidTr="005D6A59">
        <w:trPr>
          <w:gridBefore w:val="1"/>
          <w:wBefore w:w="47" w:type="dxa"/>
          <w:trHeight w:val="32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Avdunstningshastighet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  <w:trHeight w:val="26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Brandfarlighet (fast form, gas)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  <w:trHeight w:val="26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Undre explosionsgräns.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  <w:trHeight w:val="26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Övre explosionsgräns.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  <w:trHeight w:val="26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Undre explosionsgräns.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9829AB" w:rsidRDefault="009829AB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9829AB">
              <w:rPr>
                <w:sz w:val="18"/>
                <w:szCs w:val="18"/>
                <w:lang w:val="sv"/>
              </w:rPr>
              <w:t xml:space="preserve">1,0 </w:t>
            </w:r>
            <w:proofErr w:type="spellStart"/>
            <w:r w:rsidRPr="009829AB">
              <w:rPr>
                <w:sz w:val="18"/>
                <w:szCs w:val="18"/>
                <w:lang w:val="sv"/>
              </w:rPr>
              <w:t>vol</w:t>
            </w:r>
            <w:proofErr w:type="spellEnd"/>
            <w:r w:rsidRPr="009829AB">
              <w:rPr>
                <w:sz w:val="18"/>
                <w:szCs w:val="18"/>
                <w:lang w:val="sv"/>
              </w:rPr>
              <w:t>%</w:t>
            </w:r>
          </w:p>
        </w:tc>
      </w:tr>
      <w:tr w:rsidR="00896288" w:rsidRPr="00BB6938" w:rsidTr="005D6A59">
        <w:trPr>
          <w:gridBefore w:val="1"/>
          <w:wBefore w:w="47" w:type="dxa"/>
          <w:trHeight w:val="26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Övre explosionsgräns.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9829AB" w:rsidRDefault="009829AB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9829AB">
              <w:rPr>
                <w:sz w:val="18"/>
                <w:szCs w:val="18"/>
                <w:lang w:val="sv"/>
              </w:rPr>
              <w:t xml:space="preserve">7,1 </w:t>
            </w:r>
            <w:proofErr w:type="spellStart"/>
            <w:r w:rsidRPr="009829AB">
              <w:rPr>
                <w:sz w:val="18"/>
                <w:szCs w:val="18"/>
                <w:lang w:val="sv"/>
              </w:rPr>
              <w:t>vol</w:t>
            </w:r>
            <w:proofErr w:type="spellEnd"/>
            <w:r w:rsidRPr="009829AB">
              <w:rPr>
                <w:sz w:val="18"/>
                <w:szCs w:val="18"/>
                <w:lang w:val="sv"/>
              </w:rPr>
              <w:t>%</w:t>
            </w:r>
          </w:p>
        </w:tc>
      </w:tr>
      <w:tr w:rsidR="00896288" w:rsidRPr="00BB6938" w:rsidTr="005D6A59">
        <w:trPr>
          <w:gridBefore w:val="1"/>
          <w:wBefore w:w="47" w:type="dxa"/>
          <w:trHeight w:val="26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Ångtryck.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9829AB" w:rsidP="0089628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sv"/>
              </w:rPr>
              <w:t>10</w:t>
            </w:r>
            <w:r w:rsidR="00896288" w:rsidRPr="00896288">
              <w:rPr>
                <w:sz w:val="18"/>
                <w:szCs w:val="18"/>
                <w:lang w:val="sv"/>
              </w:rPr>
              <w:t xml:space="preserve"> hPa</w:t>
            </w:r>
          </w:p>
        </w:tc>
      </w:tr>
      <w:tr w:rsidR="00896288" w:rsidRPr="00BB6938" w:rsidTr="005D6A59">
        <w:trPr>
          <w:gridBefore w:val="1"/>
          <w:wBefore w:w="47" w:type="dxa"/>
          <w:trHeight w:val="26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Ångtäthet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9829AB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  <w:trHeight w:val="26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Relativ densitet.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9829AB" w:rsidRDefault="009829AB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9829AB">
              <w:rPr>
                <w:sz w:val="18"/>
                <w:szCs w:val="18"/>
                <w:lang w:val="sv"/>
              </w:rPr>
              <w:t xml:space="preserve">1,22 g/cm3 (din </w:t>
            </w:r>
            <w:proofErr w:type="gramStart"/>
            <w:r w:rsidRPr="009829AB">
              <w:rPr>
                <w:sz w:val="18"/>
                <w:szCs w:val="18"/>
                <w:lang w:val="sv"/>
              </w:rPr>
              <w:t>51757</w:t>
            </w:r>
            <w:proofErr w:type="gramEnd"/>
            <w:r w:rsidRPr="009829AB">
              <w:rPr>
                <w:sz w:val="18"/>
                <w:szCs w:val="18"/>
                <w:lang w:val="sv"/>
              </w:rPr>
              <w:t>)</w:t>
            </w:r>
          </w:p>
        </w:tc>
      </w:tr>
      <w:tr w:rsidR="00896288" w:rsidRPr="00BB6938" w:rsidTr="005D6A59">
        <w:trPr>
          <w:gridBefore w:val="1"/>
          <w:wBefore w:w="47" w:type="dxa"/>
          <w:trHeight w:val="37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Löslighet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  <w:trHeight w:val="33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Fördelningskoefficient: n-</w:t>
            </w:r>
            <w:proofErr w:type="spellStart"/>
            <w:r w:rsidRPr="00BC1C6C">
              <w:rPr>
                <w:color w:val="000000"/>
                <w:sz w:val="18"/>
                <w:szCs w:val="18"/>
                <w:lang w:val="sv"/>
              </w:rPr>
              <w:t>oktanol</w:t>
            </w:r>
            <w:proofErr w:type="spellEnd"/>
            <w:r w:rsidRPr="00BC1C6C">
              <w:rPr>
                <w:color w:val="000000"/>
                <w:sz w:val="18"/>
                <w:szCs w:val="18"/>
                <w:lang w:val="sv"/>
              </w:rPr>
              <w:t>/vatten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  <w:trHeight w:val="33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Självantändningstemperatur.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  <w:trHeight w:val="33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Nedbrytningstemperatur.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  <w:trHeight w:val="33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Viskositet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9829AB" w:rsidRDefault="009829AB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9829AB">
              <w:rPr>
                <w:sz w:val="18"/>
                <w:szCs w:val="18"/>
                <w:lang w:val="sv"/>
              </w:rPr>
              <w:t>240000 MPA</w:t>
            </w:r>
          </w:p>
        </w:tc>
      </w:tr>
      <w:tr w:rsidR="00896288" w:rsidRPr="00BB6938" w:rsidTr="005D6A59">
        <w:trPr>
          <w:gridBefore w:val="1"/>
          <w:wBefore w:w="47" w:type="dxa"/>
          <w:trHeight w:val="33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Explosiva egenskaper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5D6A59">
        <w:trPr>
          <w:gridBefore w:val="1"/>
          <w:wBefore w:w="47" w:type="dxa"/>
          <w:trHeight w:val="33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Oxiderande egenskaper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0B7899" w:rsidRPr="00BB6938" w:rsidTr="005D6A59">
        <w:trPr>
          <w:gridBefore w:val="1"/>
          <w:wBefore w:w="47" w:type="dxa"/>
          <w:trHeight w:val="26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C1C6C" w:rsidRDefault="000B7899" w:rsidP="000B7899">
            <w:pPr>
              <w:autoSpaceDE w:val="0"/>
              <w:snapToGrid w:val="0"/>
              <w:jc w:val="both"/>
              <w:rPr>
                <w:rFonts w:asciiTheme="minorHAnsi" w:eastAsia="EUAlbertina" w:hAnsiTheme="minorHAnsi" w:cs="EUAlbertina"/>
                <w:b/>
                <w:bCs/>
                <w:color w:val="000000"/>
                <w:sz w:val="18"/>
                <w:szCs w:val="18"/>
              </w:rPr>
            </w:pPr>
            <w:r w:rsidRPr="00BC1C6C">
              <w:rPr>
                <w:b/>
                <w:color w:val="000000"/>
                <w:sz w:val="18"/>
                <w:szCs w:val="18"/>
                <w:lang w:val="sv"/>
              </w:rPr>
              <w:t>9,2. Övrig information.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354602" w:rsidRDefault="000B7899" w:rsidP="000B7899">
            <w:pPr>
              <w:pStyle w:val="TableContents"/>
              <w:snapToGrid w:val="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</w:tr>
      <w:tr w:rsidR="00896288" w:rsidRPr="00BB6938" w:rsidTr="005D6A59">
        <w:trPr>
          <w:gridBefore w:val="1"/>
          <w:wBefore w:w="47" w:type="dxa"/>
          <w:trHeight w:val="26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VOC (direktiv 1999/13/EG):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6288" w:rsidRPr="009829AB" w:rsidRDefault="009829AB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9829AB">
              <w:rPr>
                <w:sz w:val="18"/>
                <w:szCs w:val="18"/>
                <w:lang w:val="sv"/>
              </w:rPr>
              <w:t>32,97%</w:t>
            </w:r>
            <w:r w:rsidR="00896288" w:rsidRPr="009829AB">
              <w:rPr>
                <w:sz w:val="18"/>
                <w:szCs w:val="18"/>
                <w:lang w:val="sv"/>
              </w:rPr>
              <w:t xml:space="preserve">-    </w:t>
            </w:r>
            <w:r w:rsidRPr="009829AB">
              <w:rPr>
                <w:sz w:val="18"/>
                <w:szCs w:val="18"/>
                <w:lang w:val="sv"/>
              </w:rPr>
              <w:t>402,2 g/L</w:t>
            </w:r>
          </w:p>
        </w:tc>
      </w:tr>
      <w:tr w:rsidR="00896288" w:rsidRPr="00BB6938" w:rsidTr="005D6A59">
        <w:trPr>
          <w:gridBefore w:val="1"/>
          <w:wBefore w:w="47" w:type="dxa"/>
          <w:trHeight w:val="26"/>
        </w:trPr>
        <w:tc>
          <w:tcPr>
            <w:tcW w:w="2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VOC (flyktigt kol):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6288" w:rsidRPr="009829AB" w:rsidRDefault="009829AB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9829AB">
              <w:rPr>
                <w:sz w:val="18"/>
                <w:szCs w:val="18"/>
                <w:lang w:val="sv"/>
              </w:rPr>
              <w:t>32,97%</w:t>
            </w:r>
          </w:p>
        </w:tc>
      </w:tr>
      <w:tr w:rsidR="000B7899" w:rsidRPr="00BB6938" w:rsidTr="005D6A59">
        <w:tc>
          <w:tcPr>
            <w:tcW w:w="25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7899" w:rsidRPr="00BB6938" w:rsidRDefault="000B7899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7899" w:rsidRPr="00BB6938" w:rsidRDefault="000B7899" w:rsidP="000B7899">
            <w:pPr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</w:p>
        </w:tc>
      </w:tr>
      <w:tr w:rsidR="000B7899" w:rsidRPr="00BB6938" w:rsidTr="005D6A59"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0B7899" w:rsidRPr="00BB6938" w:rsidRDefault="00834ACA" w:rsidP="000B7899">
            <w:pPr>
              <w:autoSpaceDE w:val="0"/>
              <w:snapToGrid w:val="0"/>
              <w:rPr>
                <w:rFonts w:ascii="Calibri" w:eastAsia="ArialMT" w:hAnsi="Calibri" w:cs="ArialMT"/>
                <w:color w:val="FFFFFF"/>
              </w:rPr>
            </w:pPr>
            <w:r w:rsidRPr="00834ACA">
              <w:rPr>
                <w:b/>
                <w:color w:val="FFFFFF"/>
                <w:lang w:val="sv"/>
              </w:rPr>
              <w:t>Avsnitt 10. Stabilitet och reaktivitet.</w:t>
            </w:r>
          </w:p>
        </w:tc>
      </w:tr>
      <w:tr w:rsidR="000B7899" w:rsidRPr="00BB6938" w:rsidTr="005D6A59">
        <w:tc>
          <w:tcPr>
            <w:tcW w:w="25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99" w:rsidRDefault="000B7899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4"/>
                <w:szCs w:val="4"/>
              </w:rPr>
            </w:pPr>
          </w:p>
          <w:p w:rsidR="00834ACA" w:rsidRDefault="00834ACA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4"/>
                <w:szCs w:val="4"/>
              </w:rPr>
            </w:pPr>
          </w:p>
          <w:p w:rsidR="00834ACA" w:rsidRDefault="00834ACA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4"/>
                <w:szCs w:val="4"/>
              </w:rPr>
            </w:pPr>
          </w:p>
          <w:p w:rsidR="00834ACA" w:rsidRPr="00BB6938" w:rsidRDefault="00834ACA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99" w:rsidRPr="00BB6938" w:rsidRDefault="000B7899" w:rsidP="000B7899">
            <w:pPr>
              <w:autoSpaceDE w:val="0"/>
              <w:snapToGrid w:val="0"/>
              <w:rPr>
                <w:rFonts w:ascii="Calibri" w:eastAsia="ArialMT" w:hAnsi="Calibri" w:cs="ArialMT"/>
                <w:color w:val="000000"/>
                <w:sz w:val="4"/>
                <w:szCs w:val="4"/>
              </w:rPr>
            </w:pPr>
          </w:p>
        </w:tc>
      </w:tr>
      <w:tr w:rsidR="000B7899" w:rsidRPr="00BB6938" w:rsidTr="005D6A59">
        <w:tc>
          <w:tcPr>
            <w:tcW w:w="9411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834ACA" w:rsidRDefault="00834ACA" w:rsidP="000B7899">
            <w:pPr>
              <w:autoSpaceDE w:val="0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0B7899" w:rsidRPr="00BB6938" w:rsidRDefault="00834ACA" w:rsidP="000B7899">
            <w:pPr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  <w:r w:rsidRPr="00834ACA">
              <w:rPr>
                <w:b/>
                <w:color w:val="000000"/>
                <w:sz w:val="20"/>
                <w:szCs w:val="20"/>
                <w:lang w:val="sv"/>
              </w:rPr>
              <w:t>10,1. reaktivitet.</w:t>
            </w:r>
          </w:p>
        </w:tc>
      </w:tr>
      <w:tr w:rsidR="000B7899" w:rsidRPr="00BB6938" w:rsidTr="005D6A59"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B6938" w:rsidRDefault="00834ACA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834ACA">
              <w:rPr>
                <w:b/>
                <w:color w:val="000000"/>
                <w:sz w:val="20"/>
                <w:szCs w:val="20"/>
                <w:lang w:val="sv"/>
              </w:rPr>
              <w:t xml:space="preserve"> Reaktivitet.</w:t>
            </w:r>
          </w:p>
        </w:tc>
        <w:tc>
          <w:tcPr>
            <w:tcW w:w="68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1C6C" w:rsidRPr="00BC1C6C" w:rsidRDefault="005D6A59" w:rsidP="000B7899">
            <w:pPr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  <w:lang w:val="it-IT"/>
              </w:rPr>
            </w:pPr>
            <w:r w:rsidRPr="00603A85">
              <w:rPr>
                <w:color w:val="000000"/>
                <w:sz w:val="20"/>
                <w:szCs w:val="20"/>
                <w:lang w:val="sv"/>
              </w:rPr>
              <w:t>Ingen ytterligare relevant information tillgänglig.</w:t>
            </w:r>
          </w:p>
        </w:tc>
      </w:tr>
      <w:tr w:rsidR="000B7899" w:rsidRPr="00BB6938" w:rsidTr="005D6A59">
        <w:tc>
          <w:tcPr>
            <w:tcW w:w="941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7899" w:rsidRPr="00BB6938" w:rsidRDefault="00834ACA" w:rsidP="000B7899">
            <w:pPr>
              <w:pStyle w:val="TableContents"/>
              <w:autoSpaceDE w:val="0"/>
              <w:snapToGrid w:val="0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834ACA">
              <w:rPr>
                <w:b/>
                <w:color w:val="000000"/>
                <w:sz w:val="20"/>
                <w:szCs w:val="20"/>
                <w:lang w:val="sv"/>
              </w:rPr>
              <w:t>10,2. kemisk stabilitet.</w:t>
            </w:r>
          </w:p>
        </w:tc>
      </w:tr>
      <w:tr w:rsidR="000B7899" w:rsidRPr="00BB6938" w:rsidTr="005D6A59"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B6938" w:rsidRDefault="00834ACA" w:rsidP="000B7899">
            <w:pPr>
              <w:pStyle w:val="TableContents"/>
              <w:snapToGri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4ACA">
              <w:rPr>
                <w:b/>
                <w:color w:val="000000"/>
                <w:sz w:val="20"/>
                <w:szCs w:val="20"/>
                <w:lang w:val="sv"/>
              </w:rPr>
              <w:t>Kemisk stabilitet.</w:t>
            </w:r>
          </w:p>
        </w:tc>
        <w:tc>
          <w:tcPr>
            <w:tcW w:w="68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8F7681" w:rsidRDefault="00834ACA" w:rsidP="00834ACA">
            <w:pPr>
              <w:pStyle w:val="TableContents"/>
              <w:snapToGrid w:val="0"/>
              <w:rPr>
                <w:rFonts w:ascii="Calibri" w:eastAsia="Arial" w:hAnsi="Calibri" w:cs="Arial"/>
                <w:color w:val="000000"/>
                <w:sz w:val="20"/>
                <w:szCs w:val="20"/>
                <w:lang w:val="sv-SE"/>
              </w:rPr>
            </w:pPr>
            <w:r w:rsidRPr="00834ACA">
              <w:rPr>
                <w:color w:val="000000"/>
                <w:sz w:val="20"/>
                <w:szCs w:val="20"/>
                <w:lang w:val="sv"/>
              </w:rPr>
              <w:t>Produkten är stabil under normala användnings-och lagringsförhållanden.</w:t>
            </w:r>
          </w:p>
        </w:tc>
      </w:tr>
      <w:tr w:rsidR="000B7899" w:rsidRPr="00BB6938" w:rsidTr="005D6A59">
        <w:tc>
          <w:tcPr>
            <w:tcW w:w="941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7899" w:rsidRPr="00BB6938" w:rsidRDefault="000B7899" w:rsidP="000B7899">
            <w:pPr>
              <w:pStyle w:val="TableContents"/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  <w:r w:rsidRPr="00BB6938">
              <w:rPr>
                <w:b/>
                <w:color w:val="000000"/>
                <w:sz w:val="20"/>
                <w:szCs w:val="20"/>
                <w:lang w:val="sv"/>
              </w:rPr>
              <w:t xml:space="preserve">10,3 </w:t>
            </w:r>
            <w:r w:rsidR="00834ACA">
              <w:rPr>
                <w:b/>
                <w:color w:val="000000"/>
                <w:sz w:val="16"/>
                <w:szCs w:val="16"/>
                <w:lang w:val="sv"/>
              </w:rPr>
              <w:t>Risk för farliga reaktioner.</w:t>
            </w:r>
          </w:p>
        </w:tc>
      </w:tr>
      <w:tr w:rsidR="000B7899" w:rsidRPr="00BB6938" w:rsidTr="005D6A59"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B6938" w:rsidRDefault="00834ACA" w:rsidP="000B7899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  <w:lang w:val="sv"/>
              </w:rPr>
              <w:t>Farliga reaktioner.</w:t>
            </w:r>
          </w:p>
        </w:tc>
        <w:tc>
          <w:tcPr>
            <w:tcW w:w="68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5D6A59" w:rsidRDefault="005D6A59" w:rsidP="00834ACA">
            <w:pPr>
              <w:pStyle w:val="TableContents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  <w:lang w:val="en-US"/>
              </w:rPr>
            </w:pPr>
            <w:r w:rsidRPr="005D6A59">
              <w:rPr>
                <w:color w:val="000000"/>
                <w:sz w:val="20"/>
                <w:szCs w:val="20"/>
                <w:lang w:val="sv"/>
              </w:rPr>
              <w:t>Inga farliga reaktioner kända.</w:t>
            </w:r>
          </w:p>
        </w:tc>
      </w:tr>
      <w:tr w:rsidR="000B7899" w:rsidRPr="00BB6938" w:rsidTr="005D6A59">
        <w:tc>
          <w:tcPr>
            <w:tcW w:w="941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7899" w:rsidRPr="00BB6938" w:rsidRDefault="000B7899" w:rsidP="000B7899">
            <w:pPr>
              <w:pStyle w:val="TableContents"/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  <w:lang w:eastAsia="en-US" w:bidi="en-US"/>
              </w:rPr>
            </w:pPr>
            <w:r w:rsidRPr="00BB6938">
              <w:rPr>
                <w:b/>
                <w:color w:val="000000"/>
                <w:sz w:val="20"/>
                <w:szCs w:val="20"/>
                <w:lang w:val="sv"/>
              </w:rPr>
              <w:t xml:space="preserve">10,4 </w:t>
            </w:r>
            <w:r w:rsidR="00834ACA" w:rsidRPr="00834ACA">
              <w:rPr>
                <w:b/>
                <w:color w:val="000000"/>
                <w:sz w:val="20"/>
                <w:szCs w:val="20"/>
                <w:lang w:val="sv"/>
              </w:rPr>
              <w:t>Förhållanden som ska undvikas.</w:t>
            </w:r>
          </w:p>
        </w:tc>
      </w:tr>
      <w:tr w:rsidR="000B7899" w:rsidRPr="00BB6938" w:rsidTr="005D6A59"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B6938" w:rsidRDefault="00834ACA" w:rsidP="000B7899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834ACA">
              <w:rPr>
                <w:b/>
                <w:color w:val="000000"/>
                <w:sz w:val="20"/>
                <w:szCs w:val="20"/>
                <w:lang w:val="sv"/>
              </w:rPr>
              <w:t>Förhållanden som ska undvikas.</w:t>
            </w:r>
          </w:p>
        </w:tc>
        <w:tc>
          <w:tcPr>
            <w:tcW w:w="68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C1C6C" w:rsidRDefault="005D6A59" w:rsidP="00834ACA">
            <w:pPr>
              <w:pStyle w:val="TableContents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  <w:lang w:val="it-IT" w:eastAsia="en-US" w:bidi="en-US"/>
              </w:rPr>
            </w:pPr>
            <w:r w:rsidRPr="00603A85">
              <w:rPr>
                <w:color w:val="000000"/>
                <w:sz w:val="20"/>
                <w:szCs w:val="20"/>
                <w:lang w:val="sv"/>
              </w:rPr>
              <w:t>Ingen ytterligare relevant information tillgänglig.</w:t>
            </w:r>
          </w:p>
        </w:tc>
      </w:tr>
      <w:tr w:rsidR="000B7899" w:rsidRPr="00BB6938" w:rsidTr="005D6A59">
        <w:tc>
          <w:tcPr>
            <w:tcW w:w="941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7899" w:rsidRPr="00BB6938" w:rsidRDefault="000B7899" w:rsidP="000B7899">
            <w:pPr>
              <w:autoSpaceDE w:val="0"/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  <w:r w:rsidRPr="00BB6938">
              <w:rPr>
                <w:b/>
                <w:color w:val="000000"/>
                <w:sz w:val="20"/>
                <w:szCs w:val="20"/>
                <w:lang w:val="sv"/>
              </w:rPr>
              <w:t xml:space="preserve">10,5 </w:t>
            </w:r>
            <w:r w:rsidR="00834ACA" w:rsidRPr="00834ACA">
              <w:rPr>
                <w:b/>
                <w:color w:val="000000"/>
                <w:sz w:val="20"/>
                <w:szCs w:val="20"/>
                <w:lang w:val="sv"/>
              </w:rPr>
              <w:t>Oförenliga material.</w:t>
            </w:r>
          </w:p>
        </w:tc>
      </w:tr>
      <w:tr w:rsidR="000B7899" w:rsidRPr="00BB6938" w:rsidTr="005D6A59"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B6938" w:rsidRDefault="0026140A" w:rsidP="000B7899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>Oförenlighet</w:t>
            </w:r>
          </w:p>
        </w:tc>
        <w:tc>
          <w:tcPr>
            <w:tcW w:w="68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26140A" w:rsidRDefault="005D6A59" w:rsidP="000B7899">
            <w:pPr>
              <w:autoSpaceDE w:val="0"/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  <w:lang w:val="it-IT"/>
              </w:rPr>
            </w:pPr>
            <w:r w:rsidRPr="00603A85">
              <w:rPr>
                <w:color w:val="000000"/>
                <w:sz w:val="20"/>
                <w:szCs w:val="20"/>
                <w:lang w:val="sv"/>
              </w:rPr>
              <w:t>Ingen ytterligare relevant information tillgänglig.</w:t>
            </w:r>
          </w:p>
        </w:tc>
      </w:tr>
      <w:tr w:rsidR="00B2789B" w:rsidRPr="00BB6938" w:rsidTr="005D6A59">
        <w:tc>
          <w:tcPr>
            <w:tcW w:w="941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2789B" w:rsidRPr="00BB6938" w:rsidRDefault="00B2789B" w:rsidP="009F6EC3">
            <w:pPr>
              <w:autoSpaceDE w:val="0"/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  <w:r w:rsidRPr="00B2789B">
              <w:rPr>
                <w:b/>
                <w:color w:val="000000"/>
                <w:sz w:val="20"/>
                <w:szCs w:val="20"/>
                <w:lang w:val="sv"/>
              </w:rPr>
              <w:t>10,6 Farliga sönderdelningsprodukter.</w:t>
            </w:r>
          </w:p>
        </w:tc>
      </w:tr>
      <w:tr w:rsidR="00B2789B" w:rsidRPr="0026140A" w:rsidTr="005D6A59">
        <w:tc>
          <w:tcPr>
            <w:tcW w:w="941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789B" w:rsidRPr="005D6A59" w:rsidRDefault="005D6A59" w:rsidP="009F6EC3">
            <w:pPr>
              <w:autoSpaceDE w:val="0"/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  <w:lang w:val="it-IT"/>
              </w:rPr>
            </w:pPr>
            <w:r w:rsidRPr="005D6A59">
              <w:rPr>
                <w:color w:val="000000"/>
                <w:sz w:val="20"/>
                <w:szCs w:val="20"/>
                <w:lang w:val="sv"/>
              </w:rPr>
              <w:t>Kolmonoxid</w:t>
            </w:r>
          </w:p>
        </w:tc>
      </w:tr>
      <w:tr w:rsidR="000B7899" w:rsidRPr="00BB6938" w:rsidTr="005D6A59">
        <w:tc>
          <w:tcPr>
            <w:tcW w:w="2525" w:type="dxa"/>
            <w:gridSpan w:val="2"/>
            <w:shd w:val="clear" w:color="auto" w:fill="auto"/>
          </w:tcPr>
          <w:p w:rsidR="000B7899" w:rsidRPr="00BB6938" w:rsidRDefault="000B7899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6" w:type="dxa"/>
            <w:gridSpan w:val="2"/>
            <w:shd w:val="clear" w:color="auto" w:fill="auto"/>
          </w:tcPr>
          <w:p w:rsidR="000B7899" w:rsidRPr="00BB6938" w:rsidRDefault="000B7899" w:rsidP="000B7899">
            <w:pPr>
              <w:autoSpaceDE w:val="0"/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0B7899" w:rsidRPr="00BB6938" w:rsidTr="005D6A59"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0B7899" w:rsidRPr="00BB6938" w:rsidRDefault="0026140A" w:rsidP="000B7899">
            <w:pPr>
              <w:pStyle w:val="TableContents"/>
              <w:snapToGrid w:val="0"/>
              <w:jc w:val="both"/>
              <w:rPr>
                <w:rFonts w:ascii="Calibri" w:hAnsi="Calibri"/>
                <w:b/>
                <w:bCs/>
                <w:color w:val="FFFFFF"/>
                <w:lang w:eastAsia="en-US" w:bidi="en-US"/>
              </w:rPr>
            </w:pPr>
            <w:r w:rsidRPr="0026140A">
              <w:rPr>
                <w:b/>
                <w:color w:val="FFFFFF"/>
                <w:lang w:val="sv"/>
              </w:rPr>
              <w:t>Avsnitt 11. Toxikologisk information.</w:t>
            </w:r>
          </w:p>
        </w:tc>
      </w:tr>
      <w:tr w:rsidR="000B7899" w:rsidRPr="00BB6938" w:rsidTr="005D6A59">
        <w:tc>
          <w:tcPr>
            <w:tcW w:w="9411" w:type="dxa"/>
            <w:gridSpan w:val="4"/>
            <w:shd w:val="clear" w:color="auto" w:fill="auto"/>
          </w:tcPr>
          <w:p w:rsidR="00CE3C0C" w:rsidRDefault="00CE3C0C" w:rsidP="000B7899">
            <w:pPr>
              <w:snapToGrid w:val="0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CE3C0C">
              <w:rPr>
                <w:b/>
                <w:color w:val="000000"/>
                <w:sz w:val="20"/>
                <w:szCs w:val="20"/>
                <w:lang w:val="sv"/>
              </w:rPr>
              <w:t>11,1. information om toxikologiska effekter.</w:t>
            </w:r>
          </w:p>
          <w:p w:rsidR="00CE3C0C" w:rsidRPr="00BB6938" w:rsidRDefault="00CE3C0C" w:rsidP="005D6A59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899" w:rsidRPr="00BB6938" w:rsidTr="00D746B0">
        <w:trPr>
          <w:trHeight w:val="2678"/>
        </w:trPr>
        <w:tc>
          <w:tcPr>
            <w:tcW w:w="9411" w:type="dxa"/>
            <w:gridSpan w:val="4"/>
            <w:tcBorders>
              <w:bottom w:val="nil"/>
            </w:tcBorders>
            <w:shd w:val="clear" w:color="auto" w:fill="auto"/>
          </w:tcPr>
          <w:tbl>
            <w:tblPr>
              <w:tblW w:w="932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596"/>
              <w:gridCol w:w="2561"/>
              <w:gridCol w:w="4164"/>
            </w:tblGrid>
            <w:tr w:rsidR="005D6A59" w:rsidRPr="00A263FE" w:rsidTr="005D6A59">
              <w:tc>
                <w:tcPr>
                  <w:tcW w:w="9321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D6A59" w:rsidRPr="00A263FE" w:rsidRDefault="005D6A59" w:rsidP="005D6A59">
                  <w:pPr>
                    <w:pStyle w:val="TableContents"/>
                    <w:rPr>
                      <w:rFonts w:asciiTheme="minorHAnsi" w:eastAsia="Arial" w:hAnsiTheme="minorHAnsi" w:cs="Arial"/>
                      <w:color w:val="000000"/>
                      <w:sz w:val="20"/>
                      <w:szCs w:val="20"/>
                    </w:rPr>
                  </w:pPr>
                  <w:r w:rsidRPr="00A263FE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 xml:space="preserve">LD/LC50 </w:t>
                  </w:r>
                  <w:r w:rsidRPr="00A263FE">
                    <w:rPr>
                      <w:color w:val="000000"/>
                      <w:sz w:val="20"/>
                      <w:szCs w:val="20"/>
                      <w:lang w:val="sv"/>
                    </w:rPr>
                    <w:t>viktiga indikatorer för klassificering</w:t>
                  </w:r>
                </w:p>
              </w:tc>
            </w:tr>
            <w:tr w:rsidR="005D6A59" w:rsidRPr="00A263FE" w:rsidTr="005D6A59">
              <w:tc>
                <w:tcPr>
                  <w:tcW w:w="9321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D6A59" w:rsidRPr="00A263FE" w:rsidRDefault="005D6A59" w:rsidP="005D6A59">
                  <w:pPr>
                    <w:pStyle w:val="TableContents"/>
                    <w:rPr>
                      <w:rFonts w:asciiTheme="minorHAnsi" w:eastAsia="Arial" w:hAnsiTheme="minorHAnsi" w:cs="Arial"/>
                      <w:color w:val="000000"/>
                      <w:sz w:val="20"/>
                      <w:szCs w:val="20"/>
                    </w:rPr>
                  </w:pPr>
                  <w:r w:rsidRPr="00A263FE">
                    <w:rPr>
                      <w:b/>
                      <w:i/>
                      <w:color w:val="000000"/>
                      <w:sz w:val="20"/>
                      <w:szCs w:val="20"/>
                      <w:lang w:val="sv"/>
                    </w:rPr>
                    <w:t>(uppskattningar av akut toxicitet)</w:t>
                  </w:r>
                </w:p>
              </w:tc>
            </w:tr>
            <w:tr w:rsidR="005D6A59" w:rsidRPr="00D26F31" w:rsidTr="005D6A59">
              <w:trPr>
                <w:trHeight w:val="301"/>
              </w:trPr>
              <w:tc>
                <w:tcPr>
                  <w:tcW w:w="259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6A59" w:rsidRPr="00D26F31" w:rsidRDefault="005D6A59" w:rsidP="005D6A59">
                  <w:pPr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D26F31">
                    <w:rPr>
                      <w:sz w:val="20"/>
                      <w:szCs w:val="20"/>
                      <w:lang w:val="sv"/>
                    </w:rPr>
                    <w:t>Dermal</w:t>
                  </w:r>
                  <w:proofErr w:type="spellEnd"/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6A59" w:rsidRPr="00D26F31" w:rsidRDefault="005D6A59" w:rsidP="005D6A59">
                  <w:pPr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D26F31">
                    <w:rPr>
                      <w:sz w:val="20"/>
                      <w:szCs w:val="20"/>
                      <w:lang w:val="sv"/>
                    </w:rPr>
                    <w:t>LD50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D6A59" w:rsidRPr="00D746B0" w:rsidRDefault="00D746B0" w:rsidP="005D6A59">
                  <w:pPr>
                    <w:ind w:right="35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D746B0">
                    <w:rPr>
                      <w:sz w:val="20"/>
                      <w:szCs w:val="20"/>
                      <w:lang w:val="sv"/>
                    </w:rPr>
                    <w:t>6270 mg/kg (kanin)</w:t>
                  </w:r>
                </w:p>
              </w:tc>
            </w:tr>
            <w:tr w:rsidR="005D6A59" w:rsidRPr="001C4EC8" w:rsidTr="005D6A59">
              <w:trPr>
                <w:trHeight w:val="20"/>
              </w:trPr>
              <w:tc>
                <w:tcPr>
                  <w:tcW w:w="9321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D6A59" w:rsidRPr="001C4EC8" w:rsidRDefault="00D746B0" w:rsidP="005D6A59">
                  <w:pPr>
                    <w:rPr>
                      <w:rFonts w:asciiTheme="minorHAnsi" w:hAnsiTheme="minorHAnsi"/>
                      <w:b/>
                      <w:i/>
                      <w:sz w:val="20"/>
                      <w:szCs w:val="20"/>
                    </w:rPr>
                  </w:pPr>
                  <w:r w:rsidRPr="00D746B0">
                    <w:rPr>
                      <w:b/>
                      <w:i/>
                      <w:sz w:val="20"/>
                      <w:szCs w:val="20"/>
                      <w:lang w:val="sv"/>
                    </w:rPr>
                    <w:t>1330-20-7 xylen, blandade isomerer, rena</w:t>
                  </w:r>
                </w:p>
              </w:tc>
            </w:tr>
            <w:tr w:rsidR="005D6A59" w:rsidRPr="001C4EC8" w:rsidTr="005D6A59">
              <w:trPr>
                <w:trHeight w:val="20"/>
              </w:trPr>
              <w:tc>
                <w:tcPr>
                  <w:tcW w:w="259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6A59" w:rsidRPr="00D746B0" w:rsidRDefault="005D6A59" w:rsidP="005D6A59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746B0">
                    <w:rPr>
                      <w:sz w:val="20"/>
                      <w:szCs w:val="20"/>
                      <w:lang w:val="sv"/>
                    </w:rPr>
                    <w:t>Oral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6A59" w:rsidRPr="00D746B0" w:rsidRDefault="005D6A59" w:rsidP="005D6A59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746B0">
                    <w:rPr>
                      <w:sz w:val="20"/>
                      <w:szCs w:val="20"/>
                      <w:lang w:val="sv"/>
                    </w:rPr>
                    <w:t>LD50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D6A59" w:rsidRPr="00D746B0" w:rsidRDefault="00D746B0" w:rsidP="005D6A59">
                  <w:pPr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D746B0">
                    <w:rPr>
                      <w:sz w:val="20"/>
                      <w:szCs w:val="20"/>
                      <w:lang w:val="sv"/>
                    </w:rPr>
                    <w:t>8700 mg/kg (råtta)</w:t>
                  </w:r>
                </w:p>
              </w:tc>
            </w:tr>
            <w:tr w:rsidR="005D6A59" w:rsidRPr="001C4EC8" w:rsidTr="00D746B0">
              <w:trPr>
                <w:trHeight w:val="220"/>
              </w:trPr>
              <w:tc>
                <w:tcPr>
                  <w:tcW w:w="259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6A59" w:rsidRPr="00D746B0" w:rsidRDefault="005D6A59" w:rsidP="005D6A59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D746B0">
                    <w:rPr>
                      <w:sz w:val="20"/>
                      <w:szCs w:val="20"/>
                      <w:lang w:val="sv"/>
                    </w:rPr>
                    <w:t>Dermal</w:t>
                  </w:r>
                  <w:proofErr w:type="spellEnd"/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6A59" w:rsidRPr="00D746B0" w:rsidRDefault="005D6A59" w:rsidP="005D6A59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746B0">
                    <w:rPr>
                      <w:sz w:val="20"/>
                      <w:szCs w:val="20"/>
                      <w:lang w:val="sv"/>
                    </w:rPr>
                    <w:t>LD50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D6A59" w:rsidRPr="00D746B0" w:rsidRDefault="00D746B0" w:rsidP="005D6A59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746B0">
                    <w:rPr>
                      <w:sz w:val="20"/>
                      <w:szCs w:val="20"/>
                      <w:lang w:val="sv"/>
                    </w:rPr>
                    <w:t>2000 mg/kg (kanin)</w:t>
                  </w:r>
                </w:p>
              </w:tc>
            </w:tr>
            <w:tr w:rsidR="00D746B0" w:rsidRPr="001C4EC8" w:rsidTr="003D1127">
              <w:trPr>
                <w:trHeight w:val="220"/>
              </w:trPr>
              <w:tc>
                <w:tcPr>
                  <w:tcW w:w="2596" w:type="dxa"/>
                  <w:vMerge w:val="restart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46B0" w:rsidRPr="00D746B0" w:rsidRDefault="00D746B0" w:rsidP="00D746B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D746B0">
                    <w:rPr>
                      <w:sz w:val="20"/>
                      <w:szCs w:val="20"/>
                      <w:lang w:val="sv"/>
                    </w:rPr>
                    <w:t>Inhalative</w:t>
                  </w:r>
                  <w:proofErr w:type="spellEnd"/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46B0" w:rsidRPr="00D746B0" w:rsidRDefault="00D746B0" w:rsidP="00D746B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746B0">
                    <w:rPr>
                      <w:sz w:val="20"/>
                      <w:szCs w:val="20"/>
                      <w:lang w:val="sv"/>
                    </w:rPr>
                    <w:t>LC50/4 H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746B0" w:rsidRPr="00D746B0" w:rsidRDefault="00D746B0" w:rsidP="00D746B0">
                  <w:pPr>
                    <w:spacing w:before="5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635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0</w:t>
                  </w:r>
                  <w:r w:rsidRPr="00D746B0">
                    <w:rPr>
                      <w:spacing w:val="-2"/>
                      <w:sz w:val="20"/>
                      <w:szCs w:val="20"/>
                      <w:lang w:val="sv"/>
                    </w:rPr>
                    <w:t xml:space="preserve"> 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m</w:t>
                  </w: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g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/l</w:t>
                  </w:r>
                  <w:r w:rsidRPr="00D746B0">
                    <w:rPr>
                      <w:spacing w:val="-4"/>
                      <w:sz w:val="20"/>
                      <w:szCs w:val="20"/>
                      <w:lang w:val="sv"/>
                    </w:rPr>
                    <w:t xml:space="preserve"> </w:t>
                  </w:r>
                  <w:r w:rsidRPr="00D746B0">
                    <w:rPr>
                      <w:spacing w:val="-1"/>
                      <w:sz w:val="20"/>
                      <w:szCs w:val="20"/>
                      <w:lang w:val="sv"/>
                    </w:rPr>
                    <w:t>(</w:t>
                  </w:r>
                  <w:proofErr w:type="spellStart"/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Ra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Du</w:t>
                  </w:r>
                  <w:proofErr w:type="spellEnd"/>
                  <w:r w:rsidRPr="00D746B0">
                    <w:rPr>
                      <w:sz w:val="20"/>
                      <w:szCs w:val="20"/>
                      <w:lang w:val="sv"/>
                    </w:rPr>
                    <w:t>)</w:t>
                  </w:r>
                </w:p>
              </w:tc>
            </w:tr>
            <w:tr w:rsidR="00D746B0" w:rsidRPr="001C4EC8" w:rsidTr="003D1127">
              <w:trPr>
                <w:trHeight w:val="220"/>
              </w:trPr>
              <w:tc>
                <w:tcPr>
                  <w:tcW w:w="2596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46B0" w:rsidRPr="00D746B0" w:rsidRDefault="00D746B0" w:rsidP="00D746B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46B0" w:rsidRPr="00D746B0" w:rsidRDefault="00D746B0" w:rsidP="00D746B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746B0">
                    <w:rPr>
                      <w:sz w:val="20"/>
                      <w:szCs w:val="20"/>
                      <w:lang w:val="sv"/>
                    </w:rPr>
                    <w:t>LC50/24 h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746B0" w:rsidRPr="00D746B0" w:rsidRDefault="00D746B0" w:rsidP="00D746B0">
                  <w:pPr>
                    <w:spacing w:before="5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gramStart"/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100-100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0</w:t>
                  </w:r>
                  <w:proofErr w:type="gramEnd"/>
                  <w:r w:rsidRPr="00D746B0">
                    <w:rPr>
                      <w:spacing w:val="-6"/>
                      <w:sz w:val="20"/>
                      <w:szCs w:val="20"/>
                      <w:lang w:val="sv"/>
                    </w:rPr>
                    <w:t xml:space="preserve"> 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m</w:t>
                  </w: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g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/l</w:t>
                  </w:r>
                  <w:r w:rsidRPr="00D746B0">
                    <w:rPr>
                      <w:spacing w:val="-4"/>
                      <w:sz w:val="20"/>
                      <w:szCs w:val="20"/>
                      <w:lang w:val="sv"/>
                    </w:rPr>
                    <w:t xml:space="preserve"> </w:t>
                  </w:r>
                  <w:r w:rsidRPr="00D746B0">
                    <w:rPr>
                      <w:spacing w:val="-1"/>
                      <w:sz w:val="20"/>
                      <w:szCs w:val="20"/>
                      <w:lang w:val="sv"/>
                    </w:rPr>
                    <w:t>(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D</w:t>
                  </w: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AP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H</w:t>
                  </w:r>
                  <w:r w:rsidRPr="00D746B0">
                    <w:rPr>
                      <w:spacing w:val="-1"/>
                      <w:sz w:val="20"/>
                      <w:szCs w:val="20"/>
                      <w:lang w:val="sv"/>
                    </w:rPr>
                    <w:t>N</w:t>
                  </w: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I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A</w:t>
                  </w:r>
                  <w:r w:rsidRPr="00D746B0">
                    <w:rPr>
                      <w:spacing w:val="-8"/>
                      <w:sz w:val="20"/>
                      <w:szCs w:val="20"/>
                      <w:lang w:val="sv"/>
                    </w:rPr>
                    <w:t xml:space="preserve"> 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M</w:t>
                  </w: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G</w:t>
                  </w:r>
                  <w:r w:rsidRPr="00D746B0">
                    <w:rPr>
                      <w:spacing w:val="-1"/>
                      <w:sz w:val="20"/>
                      <w:szCs w:val="20"/>
                      <w:lang w:val="sv"/>
                    </w:rPr>
                    <w:t>N</w:t>
                  </w: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)</w:t>
                  </w:r>
                </w:p>
              </w:tc>
            </w:tr>
            <w:tr w:rsidR="00D746B0" w:rsidRPr="001C4EC8" w:rsidTr="00D746B0">
              <w:trPr>
                <w:trHeight w:val="220"/>
              </w:trPr>
              <w:tc>
                <w:tcPr>
                  <w:tcW w:w="2596" w:type="dxa"/>
                  <w:vMerge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46B0" w:rsidRPr="00D746B0" w:rsidRDefault="00D746B0" w:rsidP="00D746B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46B0" w:rsidRPr="00D746B0" w:rsidRDefault="00D746B0" w:rsidP="00D746B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746B0">
                    <w:rPr>
                      <w:sz w:val="20"/>
                      <w:szCs w:val="20"/>
                      <w:lang w:val="sv"/>
                    </w:rPr>
                    <w:t>LC50/96 H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746B0" w:rsidRPr="00D746B0" w:rsidRDefault="00D746B0" w:rsidP="00D746B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gramStart"/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1-1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0</w:t>
                  </w:r>
                  <w:proofErr w:type="gramEnd"/>
                  <w:r w:rsidRPr="00D746B0">
                    <w:rPr>
                      <w:spacing w:val="-2"/>
                      <w:sz w:val="20"/>
                      <w:szCs w:val="20"/>
                      <w:lang w:val="sv"/>
                    </w:rPr>
                    <w:t xml:space="preserve"> 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m</w:t>
                  </w: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g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/l</w:t>
                  </w:r>
                  <w:r w:rsidRPr="00D746B0">
                    <w:rPr>
                      <w:spacing w:val="-4"/>
                      <w:sz w:val="20"/>
                      <w:szCs w:val="20"/>
                      <w:lang w:val="sv"/>
                    </w:rPr>
                    <w:t xml:space="preserve"> </w:t>
                  </w:r>
                  <w:r w:rsidRPr="00D746B0">
                    <w:rPr>
                      <w:spacing w:val="-1"/>
                      <w:sz w:val="20"/>
                      <w:szCs w:val="20"/>
                      <w:lang w:val="sv"/>
                    </w:rPr>
                    <w:t>(</w:t>
                  </w:r>
                  <w:proofErr w:type="spellStart"/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F</w:t>
                  </w:r>
                  <w:r w:rsidRPr="00D746B0">
                    <w:rPr>
                      <w:sz w:val="20"/>
                      <w:szCs w:val="20"/>
                      <w:lang w:val="sv"/>
                    </w:rPr>
                    <w:t>i</w:t>
                  </w:r>
                  <w:r w:rsidRPr="00D746B0">
                    <w:rPr>
                      <w:spacing w:val="-1"/>
                      <w:sz w:val="20"/>
                      <w:szCs w:val="20"/>
                      <w:lang w:val="sv"/>
                    </w:rPr>
                    <w:t>s</w:t>
                  </w: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h</w:t>
                  </w:r>
                  <w:proofErr w:type="spellEnd"/>
                  <w:r w:rsidRPr="00D746B0">
                    <w:rPr>
                      <w:sz w:val="20"/>
                      <w:szCs w:val="20"/>
                      <w:lang w:val="sv"/>
                    </w:rPr>
                    <w:t>)</w:t>
                  </w:r>
                </w:p>
              </w:tc>
            </w:tr>
            <w:tr w:rsidR="00D746B0" w:rsidRPr="001C4EC8" w:rsidTr="00D746B0">
              <w:trPr>
                <w:trHeight w:val="220"/>
              </w:trPr>
              <w:tc>
                <w:tcPr>
                  <w:tcW w:w="9321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746B0" w:rsidRPr="008F7681" w:rsidRDefault="00D746B0" w:rsidP="00D746B0">
                  <w:pPr>
                    <w:rPr>
                      <w:rFonts w:asciiTheme="minorHAnsi" w:hAnsiTheme="minorHAnsi"/>
                      <w:spacing w:val="1"/>
                      <w:sz w:val="20"/>
                      <w:szCs w:val="20"/>
                      <w:lang w:val="sv-SE"/>
                    </w:rPr>
                  </w:pPr>
                  <w:r w:rsidRPr="00D746B0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Primär irriterande effekt:</w:t>
                  </w:r>
                </w:p>
                <w:p w:rsidR="00D746B0" w:rsidRPr="008F7681" w:rsidRDefault="00D746B0" w:rsidP="00D746B0">
                  <w:pPr>
                    <w:rPr>
                      <w:rFonts w:asciiTheme="minorHAnsi" w:hAnsiTheme="minorHAnsi"/>
                      <w:spacing w:val="1"/>
                      <w:sz w:val="20"/>
                      <w:szCs w:val="20"/>
                      <w:lang w:val="sv-SE"/>
                    </w:rPr>
                  </w:pPr>
                  <w:r w:rsidRPr="00D746B0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 xml:space="preserve">på huden: </w:t>
                  </w: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Irriterande för hud och slemhinnor.</w:t>
                  </w:r>
                </w:p>
                <w:p w:rsidR="00D746B0" w:rsidRPr="008F7681" w:rsidRDefault="00D746B0" w:rsidP="00D746B0">
                  <w:pPr>
                    <w:rPr>
                      <w:rFonts w:asciiTheme="minorHAnsi" w:hAnsiTheme="minorHAnsi"/>
                      <w:spacing w:val="1"/>
                      <w:sz w:val="20"/>
                      <w:szCs w:val="20"/>
                      <w:lang w:val="sv-SE"/>
                    </w:rPr>
                  </w:pPr>
                  <w:r w:rsidRPr="00D746B0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 xml:space="preserve">på ögat: </w:t>
                  </w: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Irriterande effekt.</w:t>
                  </w:r>
                </w:p>
                <w:p w:rsidR="00D746B0" w:rsidRPr="008F7681" w:rsidRDefault="00D746B0" w:rsidP="00D746B0">
                  <w:pPr>
                    <w:rPr>
                      <w:rFonts w:asciiTheme="minorHAnsi" w:hAnsiTheme="minorHAnsi"/>
                      <w:spacing w:val="1"/>
                      <w:sz w:val="20"/>
                      <w:szCs w:val="20"/>
                      <w:lang w:val="sv-SE"/>
                    </w:rPr>
                  </w:pPr>
                  <w:r w:rsidRPr="00D746B0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 xml:space="preserve">Sensibilisering: </w:t>
                  </w: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Nej sensibiliserande kända effekter.</w:t>
                  </w:r>
                </w:p>
                <w:p w:rsidR="00D746B0" w:rsidRPr="008F7681" w:rsidRDefault="00D746B0" w:rsidP="00D746B0">
                  <w:pPr>
                    <w:rPr>
                      <w:rFonts w:asciiTheme="minorHAnsi" w:hAnsiTheme="minorHAnsi"/>
                      <w:spacing w:val="1"/>
                      <w:sz w:val="20"/>
                      <w:szCs w:val="20"/>
                      <w:lang w:val="sv-SE"/>
                    </w:rPr>
                  </w:pPr>
                  <w:r w:rsidRPr="00D746B0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Ytterligare Toxikologisk information:</w:t>
                  </w:r>
                </w:p>
                <w:p w:rsidR="00D746B0" w:rsidRPr="008F7681" w:rsidRDefault="00D746B0" w:rsidP="00D746B0">
                  <w:pPr>
                    <w:rPr>
                      <w:rFonts w:asciiTheme="minorHAnsi" w:hAnsiTheme="minorHAnsi"/>
                      <w:spacing w:val="1"/>
                      <w:sz w:val="20"/>
                      <w:szCs w:val="20"/>
                      <w:lang w:val="sv-SE"/>
                    </w:rPr>
                  </w:pP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Produkten visar följande faror enligt beräkningsmetoden i EU: s allmänna</w:t>
                  </w:r>
                </w:p>
                <w:p w:rsidR="00D746B0" w:rsidRPr="008F7681" w:rsidRDefault="00D746B0" w:rsidP="00D746B0">
                  <w:pPr>
                    <w:rPr>
                      <w:rFonts w:asciiTheme="minorHAnsi" w:hAnsiTheme="minorHAnsi"/>
                      <w:spacing w:val="1"/>
                      <w:sz w:val="20"/>
                      <w:szCs w:val="20"/>
                      <w:lang w:val="sv-SE"/>
                    </w:rPr>
                  </w:pPr>
                  <w:r w:rsidRPr="00D746B0">
                    <w:rPr>
                      <w:spacing w:val="1"/>
                      <w:sz w:val="20"/>
                      <w:szCs w:val="20"/>
                      <w:lang w:val="sv"/>
                    </w:rPr>
                    <w:t>Klassificeringsriktlinjer för preparat som utfärdas i den senaste versionen: skadliga irriterande</w:t>
                  </w:r>
                </w:p>
              </w:tc>
            </w:tr>
          </w:tbl>
          <w:p w:rsidR="000B7899" w:rsidRPr="00BB6938" w:rsidRDefault="000B7899" w:rsidP="000B7899">
            <w:pPr>
              <w:pStyle w:val="TableContents"/>
              <w:autoSpaceDE w:val="0"/>
              <w:snapToGrid w:val="0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</w:tbl>
    <w:p w:rsidR="003B3CCB" w:rsidRPr="00BB6938" w:rsidRDefault="0044625C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44625C">
        <w:rPr>
          <w:b/>
          <w:color w:val="FFFFFF"/>
          <w:lang w:val="sv"/>
        </w:rPr>
        <w:t>Avsnitt 12. Ekologisk information.</w:t>
      </w:r>
    </w:p>
    <w:tbl>
      <w:tblPr>
        <w:tblW w:w="93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9"/>
        <w:gridCol w:w="604"/>
        <w:gridCol w:w="3113"/>
        <w:gridCol w:w="3113"/>
      </w:tblGrid>
      <w:tr w:rsidR="003B3CCB" w:rsidRPr="00BB6938" w:rsidTr="00424BB0">
        <w:tc>
          <w:tcPr>
            <w:tcW w:w="9339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424BB0" w:rsidRPr="00424BB0" w:rsidRDefault="00424BB0" w:rsidP="00424BB0">
            <w:pPr>
              <w:pStyle w:val="TableContents"/>
              <w:snapToGrid w:val="0"/>
              <w:rPr>
                <w:rFonts w:ascii="Calibri" w:hAnsi="Calibri"/>
                <w:bCs/>
                <w:color w:val="000000"/>
                <w:sz w:val="20"/>
                <w:szCs w:val="20"/>
                <w:lang w:val="it-IT"/>
              </w:rPr>
            </w:pPr>
            <w:r w:rsidRPr="00424BB0">
              <w:rPr>
                <w:color w:val="000000"/>
                <w:sz w:val="20"/>
                <w:szCs w:val="20"/>
                <w:lang w:val="sv"/>
              </w:rPr>
              <w:t>Använd denna produkt enligt god arbetspraxis. Undvik nedskräpning. Underrätta de behöriga myndigheterna om produkten når vattenvägar eller avlopp eller förorenar mark eller vegetation.</w:t>
            </w:r>
          </w:p>
          <w:p w:rsidR="00424BB0" w:rsidRDefault="00424BB0" w:rsidP="00F3505F">
            <w:pPr>
              <w:pStyle w:val="TableContents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9413CD" w:rsidRPr="00B2789B" w:rsidRDefault="00424BB0" w:rsidP="00F3505F">
            <w:pPr>
              <w:pStyle w:val="TableContents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24BB0">
              <w:rPr>
                <w:b/>
                <w:color w:val="000000"/>
                <w:sz w:val="20"/>
                <w:szCs w:val="20"/>
                <w:lang w:val="sv"/>
              </w:rPr>
              <w:t>12,1. toxicitet.</w:t>
            </w:r>
          </w:p>
        </w:tc>
      </w:tr>
      <w:tr w:rsidR="00EC2514" w:rsidRPr="00BB6938" w:rsidTr="00E40CCB">
        <w:trPr>
          <w:trHeight w:val="20"/>
        </w:trPr>
        <w:tc>
          <w:tcPr>
            <w:tcW w:w="311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2514" w:rsidRPr="00EC2514" w:rsidRDefault="00D41902" w:rsidP="00EC2514">
            <w:pPr>
              <w:pStyle w:val="TableContents"/>
              <w:snapToGrid w:val="0"/>
              <w:rPr>
                <w:rFonts w:asciiTheme="minorHAnsi" w:hAnsiTheme="minorHAnsi"/>
                <w:b/>
                <w:bCs/>
                <w:i/>
                <w:color w:val="000000"/>
                <w:sz w:val="20"/>
                <w:szCs w:val="20"/>
                <w:lang w:val="it-IT"/>
              </w:rPr>
            </w:pPr>
            <w:r w:rsidRPr="00D41902">
              <w:rPr>
                <w:b/>
                <w:i/>
                <w:color w:val="000000"/>
                <w:sz w:val="20"/>
                <w:szCs w:val="20"/>
                <w:lang w:val="sv"/>
              </w:rPr>
              <w:t>1330-20-7 xylen, blandade isomerer, rena</w:t>
            </w:r>
          </w:p>
        </w:tc>
        <w:tc>
          <w:tcPr>
            <w:tcW w:w="3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2514" w:rsidRPr="00EC2514" w:rsidRDefault="00EC2514" w:rsidP="00D41902">
            <w:pPr>
              <w:rPr>
                <w:rFonts w:asciiTheme="minorHAnsi" w:hAnsiTheme="minorHAnsi"/>
                <w:sz w:val="20"/>
                <w:szCs w:val="20"/>
              </w:rPr>
            </w:pPr>
            <w:r w:rsidRPr="00EC2514">
              <w:rPr>
                <w:sz w:val="20"/>
                <w:szCs w:val="20"/>
                <w:lang w:val="sv"/>
              </w:rPr>
              <w:t xml:space="preserve"> </w:t>
            </w:r>
            <w:r w:rsidR="00D41902" w:rsidRPr="00EC2514">
              <w:rPr>
                <w:sz w:val="20"/>
                <w:szCs w:val="20"/>
                <w:lang w:val="sv"/>
              </w:rPr>
              <w:t>EC50</w:t>
            </w:r>
            <w:r w:rsidR="00D41902">
              <w:rPr>
                <w:sz w:val="20"/>
                <w:szCs w:val="20"/>
                <w:lang w:val="sv"/>
              </w:rPr>
              <w:t>/48h</w:t>
            </w:r>
          </w:p>
        </w:tc>
        <w:tc>
          <w:tcPr>
            <w:tcW w:w="3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2514" w:rsidRPr="00BA2BD7" w:rsidRDefault="00BA2BD7" w:rsidP="00EC251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gramStart"/>
            <w:r w:rsidRPr="00BA2BD7">
              <w:rPr>
                <w:sz w:val="20"/>
                <w:szCs w:val="20"/>
                <w:lang w:val="sv"/>
              </w:rPr>
              <w:t>1-10</w:t>
            </w:r>
            <w:proofErr w:type="gramEnd"/>
            <w:r w:rsidRPr="00BA2BD7">
              <w:rPr>
                <w:sz w:val="20"/>
                <w:szCs w:val="20"/>
                <w:lang w:val="sv"/>
              </w:rPr>
              <w:t xml:space="preserve"> mg/l </w:t>
            </w:r>
            <w:r w:rsidRPr="00BA2BD7">
              <w:rPr>
                <w:i/>
                <w:sz w:val="20"/>
                <w:szCs w:val="20"/>
                <w:lang w:val="sv"/>
              </w:rPr>
              <w:t>(</w:t>
            </w:r>
            <w:proofErr w:type="spellStart"/>
            <w:r w:rsidRPr="00BA2BD7">
              <w:rPr>
                <w:i/>
                <w:sz w:val="20"/>
                <w:szCs w:val="20"/>
                <w:lang w:val="sv"/>
              </w:rPr>
              <w:t>Daphnia</w:t>
            </w:r>
            <w:proofErr w:type="spellEnd"/>
            <w:r w:rsidRPr="00BA2BD7">
              <w:rPr>
                <w:i/>
                <w:sz w:val="20"/>
                <w:szCs w:val="20"/>
                <w:lang w:val="sv"/>
              </w:rPr>
              <w:t xml:space="preserve"> </w:t>
            </w:r>
            <w:proofErr w:type="spellStart"/>
            <w:r w:rsidRPr="00BA2BD7">
              <w:rPr>
                <w:i/>
                <w:sz w:val="20"/>
                <w:szCs w:val="20"/>
                <w:lang w:val="sv"/>
              </w:rPr>
              <w:t>magna</w:t>
            </w:r>
            <w:proofErr w:type="spellEnd"/>
            <w:r w:rsidRPr="00BA2BD7">
              <w:rPr>
                <w:sz w:val="20"/>
                <w:szCs w:val="20"/>
                <w:lang w:val="sv"/>
              </w:rPr>
              <w:t>)</w:t>
            </w:r>
          </w:p>
        </w:tc>
      </w:tr>
      <w:tr w:rsidR="00EC2514" w:rsidRPr="00BB6938" w:rsidTr="00EC2514">
        <w:trPr>
          <w:trHeight w:val="380"/>
        </w:trPr>
        <w:tc>
          <w:tcPr>
            <w:tcW w:w="311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2514" w:rsidRPr="00EC2514" w:rsidRDefault="00EC2514" w:rsidP="00EC2514">
            <w:pPr>
              <w:pStyle w:val="TableContents"/>
              <w:snapToGrid w:val="0"/>
              <w:rPr>
                <w:rFonts w:asciiTheme="minorHAnsi" w:hAnsiTheme="minorHAnsi"/>
                <w:b/>
                <w:bCs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13" w:type="dxa"/>
            <w:tcBorders>
              <w:top w:val="double" w:sz="4" w:space="0" w:color="auto"/>
              <w:left w:val="double" w:sz="4" w:space="0" w:color="auto"/>
              <w:bottom w:val="double" w:sz="4" w:space="0" w:color="FFFFFF" w:themeColor="background1"/>
              <w:right w:val="double" w:sz="4" w:space="0" w:color="auto"/>
            </w:tcBorders>
            <w:shd w:val="clear" w:color="auto" w:fill="auto"/>
          </w:tcPr>
          <w:p w:rsidR="00EC2514" w:rsidRPr="00EC2514" w:rsidRDefault="00EC2514" w:rsidP="00D41902">
            <w:pPr>
              <w:rPr>
                <w:rFonts w:asciiTheme="minorHAnsi" w:hAnsiTheme="minorHAnsi"/>
                <w:sz w:val="20"/>
                <w:szCs w:val="20"/>
              </w:rPr>
            </w:pPr>
            <w:r w:rsidRPr="00EC2514">
              <w:rPr>
                <w:sz w:val="20"/>
                <w:szCs w:val="20"/>
                <w:lang w:val="sv"/>
              </w:rPr>
              <w:t xml:space="preserve"> EC50</w:t>
            </w:r>
            <w:r w:rsidR="00D41902">
              <w:rPr>
                <w:sz w:val="20"/>
                <w:szCs w:val="20"/>
                <w:lang w:val="sv"/>
              </w:rPr>
              <w:t>/72h</w:t>
            </w:r>
            <w:r w:rsidRPr="00EC2514">
              <w:rPr>
                <w:sz w:val="20"/>
                <w:szCs w:val="20"/>
                <w:lang w:val="sv"/>
              </w:rPr>
              <w:t xml:space="preserve"> </w:t>
            </w:r>
          </w:p>
        </w:tc>
        <w:tc>
          <w:tcPr>
            <w:tcW w:w="3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2514" w:rsidRPr="00BA2BD7" w:rsidRDefault="00BA2BD7" w:rsidP="00EC2514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A2BD7">
              <w:rPr>
                <w:sz w:val="20"/>
                <w:szCs w:val="20"/>
                <w:lang w:val="sv"/>
              </w:rPr>
              <w:t>1-10</w:t>
            </w:r>
            <w:proofErr w:type="gramEnd"/>
            <w:r w:rsidRPr="00BA2BD7">
              <w:rPr>
                <w:sz w:val="20"/>
                <w:szCs w:val="20"/>
                <w:lang w:val="sv"/>
              </w:rPr>
              <w:t xml:space="preserve"> mg/l (</w:t>
            </w:r>
            <w:r w:rsidRPr="00BA2BD7">
              <w:rPr>
                <w:i/>
                <w:sz w:val="20"/>
                <w:szCs w:val="20"/>
                <w:lang w:val="sv"/>
              </w:rPr>
              <w:t>Alger</w:t>
            </w:r>
            <w:r w:rsidRPr="00BA2BD7">
              <w:rPr>
                <w:sz w:val="20"/>
                <w:szCs w:val="20"/>
                <w:lang w:val="sv"/>
              </w:rPr>
              <w:t>)</w:t>
            </w:r>
          </w:p>
        </w:tc>
      </w:tr>
      <w:tr w:rsidR="000F6B01" w:rsidRPr="00BB6938" w:rsidTr="00B2789B">
        <w:tc>
          <w:tcPr>
            <w:tcW w:w="933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2789B" w:rsidRDefault="00B2789B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B2789B" w:rsidRDefault="00B2789B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0F6B01" w:rsidRPr="00BB6938" w:rsidRDefault="00424BB0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424BB0">
              <w:rPr>
                <w:b/>
                <w:color w:val="000000"/>
                <w:sz w:val="20"/>
                <w:szCs w:val="20"/>
                <w:lang w:val="sv"/>
              </w:rPr>
              <w:t>12,2 Persistens och nedbrytbarhet.</w:t>
            </w:r>
          </w:p>
        </w:tc>
      </w:tr>
      <w:tr w:rsidR="00BA2BD7" w:rsidRPr="00BB6938" w:rsidTr="00BA2BD7">
        <w:trPr>
          <w:trHeight w:val="281"/>
        </w:trPr>
        <w:tc>
          <w:tcPr>
            <w:tcW w:w="933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A2BD7" w:rsidRPr="008F7681" w:rsidRDefault="00BA2BD7" w:rsidP="0094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EUAlbertina" w:hAnsiTheme="minorHAnsi" w:cs="EUAlbertina"/>
                <w:bCs/>
                <w:color w:val="000000"/>
                <w:sz w:val="18"/>
                <w:szCs w:val="18"/>
                <w:lang w:val="sv-SE"/>
              </w:rPr>
            </w:pPr>
            <w:r w:rsidRPr="00BA2BD7">
              <w:rPr>
                <w:color w:val="000000"/>
                <w:sz w:val="18"/>
                <w:szCs w:val="18"/>
                <w:lang w:val="sv"/>
              </w:rPr>
              <w:t>Ingen ytterligare relevant information tillgänglig.</w:t>
            </w:r>
          </w:p>
        </w:tc>
      </w:tr>
      <w:tr w:rsidR="000F6B01" w:rsidRPr="00BB6938" w:rsidTr="00424BB0">
        <w:trPr>
          <w:trHeight w:val="320"/>
        </w:trPr>
        <w:tc>
          <w:tcPr>
            <w:tcW w:w="933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C2514" w:rsidRDefault="00EC2514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0F6B01" w:rsidRPr="00BB6938" w:rsidRDefault="00424BB0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424BB0">
              <w:rPr>
                <w:b/>
                <w:color w:val="000000"/>
                <w:sz w:val="20"/>
                <w:szCs w:val="20"/>
                <w:lang w:val="sv"/>
              </w:rPr>
              <w:t>12,3. bioackumulerande potential.</w:t>
            </w:r>
          </w:p>
        </w:tc>
      </w:tr>
      <w:tr w:rsidR="00BA2BD7" w:rsidRPr="00BB6938" w:rsidTr="003D1127">
        <w:trPr>
          <w:trHeight w:val="320"/>
        </w:trPr>
        <w:tc>
          <w:tcPr>
            <w:tcW w:w="93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BD7" w:rsidRPr="00BA2BD7" w:rsidRDefault="00BA2BD7" w:rsidP="00F3505F">
            <w:pPr>
              <w:autoSpaceDE w:val="0"/>
              <w:snapToGrid w:val="0"/>
              <w:rPr>
                <w:rFonts w:asciiTheme="minorHAnsi" w:hAnsiTheme="minorHAnsi" w:cs="Arial"/>
                <w:color w:val="000000"/>
                <w:sz w:val="20"/>
                <w:szCs w:val="20"/>
                <w:lang w:eastAsia="ja-JP"/>
              </w:rPr>
            </w:pPr>
            <w:r w:rsidRPr="00BA2BD7">
              <w:rPr>
                <w:color w:val="000000"/>
                <w:sz w:val="20"/>
                <w:szCs w:val="20"/>
                <w:lang w:val="sv"/>
              </w:rPr>
              <w:t>Ingen ytterligare relevant information tillgänglig.</w:t>
            </w:r>
          </w:p>
        </w:tc>
      </w:tr>
      <w:tr w:rsidR="000F6B01" w:rsidRPr="00BB6938" w:rsidTr="00424BB0">
        <w:tc>
          <w:tcPr>
            <w:tcW w:w="2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F6B01" w:rsidRPr="00BB6938" w:rsidRDefault="00424BB0" w:rsidP="00F3505F">
            <w:pPr>
              <w:pStyle w:val="TableContents"/>
              <w:snapToGri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24BB0">
              <w:rPr>
                <w:b/>
                <w:color w:val="000000"/>
                <w:sz w:val="20"/>
                <w:szCs w:val="20"/>
                <w:lang w:val="sv"/>
              </w:rPr>
              <w:t>12,4. rörlighet i jord.</w:t>
            </w:r>
          </w:p>
        </w:tc>
        <w:tc>
          <w:tcPr>
            <w:tcW w:w="683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F6B01" w:rsidRPr="00BB6938" w:rsidRDefault="000F6B01" w:rsidP="00F3505F">
            <w:pPr>
              <w:pStyle w:val="TableContents"/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A2BD7" w:rsidRPr="00BB6938" w:rsidTr="003D1127">
        <w:tc>
          <w:tcPr>
            <w:tcW w:w="93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BD7" w:rsidRPr="00BB6938" w:rsidRDefault="00BA2BD7" w:rsidP="00F3505F">
            <w:pPr>
              <w:pStyle w:val="TableContents"/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BA2BD7">
              <w:rPr>
                <w:color w:val="000000"/>
                <w:sz w:val="20"/>
                <w:szCs w:val="20"/>
                <w:lang w:val="sv"/>
              </w:rPr>
              <w:t>Ingen ytterligare relevant information tillgänglig.</w:t>
            </w:r>
          </w:p>
        </w:tc>
      </w:tr>
      <w:tr w:rsidR="000F6B01" w:rsidRPr="00BB6938" w:rsidTr="00424BB0">
        <w:tc>
          <w:tcPr>
            <w:tcW w:w="933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F6B01" w:rsidRPr="00BB6938" w:rsidRDefault="00791608" w:rsidP="00F3505F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791608">
              <w:rPr>
                <w:b/>
                <w:color w:val="000000"/>
                <w:sz w:val="20"/>
                <w:szCs w:val="20"/>
                <w:lang w:val="sv"/>
              </w:rPr>
              <w:t xml:space="preserve">12,5. resultat av PBT-och </w:t>
            </w:r>
            <w:proofErr w:type="spellStart"/>
            <w:r w:rsidRPr="00791608">
              <w:rPr>
                <w:b/>
                <w:color w:val="000000"/>
                <w:sz w:val="20"/>
                <w:szCs w:val="20"/>
                <w:lang w:val="sv"/>
              </w:rPr>
              <w:t>vPvB</w:t>
            </w:r>
            <w:proofErr w:type="spellEnd"/>
            <w:r w:rsidRPr="00791608">
              <w:rPr>
                <w:b/>
                <w:color w:val="000000"/>
                <w:sz w:val="20"/>
                <w:szCs w:val="20"/>
                <w:lang w:val="sv"/>
              </w:rPr>
              <w:t>-bedömning.</w:t>
            </w:r>
          </w:p>
        </w:tc>
      </w:tr>
      <w:tr w:rsidR="000F6B01" w:rsidRPr="00BB6938" w:rsidTr="00424BB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6B01" w:rsidRPr="00F73561" w:rsidRDefault="000F6B01" w:rsidP="00F3505F">
            <w:pPr>
              <w:pStyle w:val="TableContents"/>
              <w:autoSpaceDE w:val="0"/>
              <w:snapToGrid w:val="0"/>
              <w:ind w:left="87"/>
              <w:jc w:val="both"/>
              <w:rPr>
                <w:rFonts w:ascii="Calibri" w:eastAsia="EUAlbertina" w:hAnsi="Calibri" w:cs="EUAlbertina"/>
                <w:b/>
                <w:color w:val="000000"/>
                <w:sz w:val="20"/>
                <w:szCs w:val="20"/>
                <w:lang w:val="en-US"/>
              </w:rPr>
            </w:pPr>
            <w:r w:rsidRPr="00BB6938">
              <w:rPr>
                <w:b/>
                <w:color w:val="000000"/>
                <w:sz w:val="20"/>
                <w:szCs w:val="20"/>
                <w:lang w:val="sv"/>
              </w:rPr>
              <w:t xml:space="preserve">PBT </w:t>
            </w:r>
            <w:proofErr w:type="spellStart"/>
            <w:r w:rsidRPr="00BB6938">
              <w:rPr>
                <w:b/>
                <w:color w:val="000000"/>
                <w:sz w:val="20"/>
                <w:szCs w:val="20"/>
                <w:lang w:val="sv"/>
              </w:rPr>
              <w:t>un</w:t>
            </w:r>
            <w:proofErr w:type="spellEnd"/>
            <w:r w:rsidRPr="00BB6938">
              <w:rPr>
                <w:b/>
                <w:color w:val="000000"/>
                <w:sz w:val="20"/>
                <w:szCs w:val="20"/>
                <w:lang w:val="sv"/>
              </w:rPr>
              <w:t xml:space="preserve"> </w:t>
            </w:r>
            <w:proofErr w:type="spellStart"/>
            <w:r w:rsidRPr="00BB6938">
              <w:rPr>
                <w:b/>
                <w:sz w:val="20"/>
                <w:szCs w:val="20"/>
                <w:lang w:val="sv"/>
              </w:rPr>
              <w:t>vPvB</w:t>
            </w:r>
            <w:proofErr w:type="spellEnd"/>
          </w:p>
        </w:tc>
        <w:tc>
          <w:tcPr>
            <w:tcW w:w="68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6B01" w:rsidRPr="00791608" w:rsidRDefault="00791608" w:rsidP="00791608">
            <w:pPr>
              <w:pStyle w:val="TableContents"/>
              <w:snapToGrid w:val="0"/>
              <w:rPr>
                <w:rFonts w:ascii="Calibri" w:eastAsia="EUAlbertina" w:hAnsi="Calibri" w:cs="EUAlbertina"/>
                <w:bCs/>
                <w:color w:val="000000"/>
                <w:sz w:val="20"/>
                <w:szCs w:val="20"/>
                <w:lang w:val="it-IT"/>
              </w:rPr>
            </w:pPr>
            <w:r w:rsidRPr="00791608">
              <w:rPr>
                <w:color w:val="000000"/>
                <w:sz w:val="20"/>
                <w:szCs w:val="20"/>
                <w:lang w:val="sv"/>
              </w:rPr>
              <w:t xml:space="preserve">På grundval av tillgängliga data innehåller produkten inte något PBT-eller </w:t>
            </w:r>
            <w:proofErr w:type="spellStart"/>
            <w:r w:rsidRPr="00791608">
              <w:rPr>
                <w:color w:val="000000"/>
                <w:sz w:val="20"/>
                <w:szCs w:val="20"/>
                <w:lang w:val="sv"/>
              </w:rPr>
              <w:t>vPvB</w:t>
            </w:r>
            <w:proofErr w:type="spellEnd"/>
            <w:r w:rsidRPr="00791608">
              <w:rPr>
                <w:color w:val="000000"/>
                <w:sz w:val="20"/>
                <w:szCs w:val="20"/>
                <w:lang w:val="sv"/>
              </w:rPr>
              <w:t>-värde som är större än 0,1%.</w:t>
            </w:r>
          </w:p>
        </w:tc>
      </w:tr>
      <w:tr w:rsidR="000F6B01" w:rsidRPr="00BB6938" w:rsidTr="00424BB0">
        <w:tc>
          <w:tcPr>
            <w:tcW w:w="933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F6B01" w:rsidRPr="00BB6938" w:rsidRDefault="00791608" w:rsidP="00F3505F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791608">
              <w:rPr>
                <w:b/>
                <w:color w:val="000000"/>
                <w:sz w:val="20"/>
                <w:szCs w:val="20"/>
                <w:lang w:val="sv"/>
              </w:rPr>
              <w:t>12,6. andra skadliga effekter.</w:t>
            </w:r>
          </w:p>
        </w:tc>
      </w:tr>
      <w:tr w:rsidR="00791608" w:rsidRPr="00BB6938" w:rsidTr="001B0BF7">
        <w:trPr>
          <w:trHeight w:val="25"/>
        </w:trPr>
        <w:tc>
          <w:tcPr>
            <w:tcW w:w="93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1608" w:rsidRPr="00791608" w:rsidRDefault="00791608" w:rsidP="00421736">
            <w:pPr>
              <w:pStyle w:val="TableContents"/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  <w:r w:rsidRPr="00791608">
              <w:rPr>
                <w:color w:val="000000"/>
                <w:sz w:val="20"/>
                <w:szCs w:val="20"/>
                <w:lang w:val="sv"/>
              </w:rPr>
              <w:t>Information inte tillgänglig.</w:t>
            </w:r>
          </w:p>
        </w:tc>
      </w:tr>
      <w:tr w:rsidR="000F6B01" w:rsidRPr="00BB6938" w:rsidTr="00424BB0">
        <w:trPr>
          <w:trHeight w:val="25"/>
        </w:trPr>
        <w:tc>
          <w:tcPr>
            <w:tcW w:w="2509" w:type="dxa"/>
            <w:tcBorders>
              <w:top w:val="double" w:sz="4" w:space="0" w:color="auto"/>
            </w:tcBorders>
            <w:shd w:val="clear" w:color="auto" w:fill="auto"/>
          </w:tcPr>
          <w:p w:rsidR="000F6B01" w:rsidRPr="00BB6938" w:rsidRDefault="000F6B01" w:rsidP="00F3505F">
            <w:pPr>
              <w:pStyle w:val="TableContents"/>
              <w:snapToGrid w:val="0"/>
              <w:rPr>
                <w:rFonts w:ascii="Calibri" w:eastAsia="Arial-BoldMT" w:hAnsi="Calibri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F6B01" w:rsidRPr="00BB6938" w:rsidRDefault="000F6B01" w:rsidP="00F3505F">
            <w:pPr>
              <w:pStyle w:val="TableContents"/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</w:p>
        </w:tc>
      </w:tr>
    </w:tbl>
    <w:p w:rsidR="003B3CCB" w:rsidRPr="00BB6938" w:rsidRDefault="00791608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eastAsia="EUAlbertina" w:hAnsi="Calibri" w:cs="EUAlbertina"/>
          <w:b/>
          <w:bCs/>
          <w:color w:val="FFFFFF"/>
          <w:lang w:eastAsia="en-US" w:bidi="en-US"/>
        </w:rPr>
      </w:pPr>
      <w:r w:rsidRPr="00791608">
        <w:rPr>
          <w:b/>
          <w:color w:val="FFFFFF"/>
          <w:lang w:val="sv"/>
        </w:rPr>
        <w:t>Avsnitt 13. Avfallshantering.</w:t>
      </w:r>
    </w:p>
    <w:tbl>
      <w:tblPr>
        <w:tblW w:w="93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9"/>
        <w:gridCol w:w="6828"/>
      </w:tblGrid>
      <w:tr w:rsidR="003B3CCB" w:rsidRPr="00BB6938" w:rsidTr="00555F14">
        <w:trPr>
          <w:trHeight w:val="101"/>
        </w:trPr>
        <w:tc>
          <w:tcPr>
            <w:tcW w:w="9337" w:type="dxa"/>
            <w:gridSpan w:val="2"/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eastAsia="ArialMT" w:hAnsi="Calibri" w:cs="ArialMT"/>
                <w:color w:val="000000"/>
                <w:sz w:val="4"/>
                <w:szCs w:val="4"/>
              </w:rPr>
            </w:pPr>
          </w:p>
        </w:tc>
      </w:tr>
      <w:tr w:rsidR="003B3CCB" w:rsidRPr="00BB6938" w:rsidTr="00555F14">
        <w:tc>
          <w:tcPr>
            <w:tcW w:w="933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791608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791608">
              <w:rPr>
                <w:b/>
                <w:color w:val="000000"/>
                <w:sz w:val="20"/>
                <w:szCs w:val="20"/>
                <w:lang w:val="sv"/>
              </w:rPr>
              <w:t>13,1. avfallshanteringsmetoder.</w:t>
            </w:r>
          </w:p>
        </w:tc>
      </w:tr>
      <w:tr w:rsidR="00555F14" w:rsidRPr="00BB6938" w:rsidTr="00555F14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5F14" w:rsidRPr="00BB6938" w:rsidRDefault="00555F14" w:rsidP="00555F14">
            <w:pPr>
              <w:snapToGrid w:val="0"/>
              <w:rPr>
                <w:rFonts w:ascii="Calibri" w:eastAsia="Arial-BoldMT" w:hAnsi="Calibri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v"/>
              </w:rPr>
              <w:t>Produkt</w:t>
            </w:r>
          </w:p>
        </w:tc>
        <w:tc>
          <w:tcPr>
            <w:tcW w:w="6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5F14" w:rsidRPr="00293ABF" w:rsidRDefault="00555F14" w:rsidP="00555F1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20"/>
                <w:szCs w:val="20"/>
                <w:lang w:val="it-IT" w:eastAsia="en-GB"/>
              </w:rPr>
            </w:pPr>
            <w:r w:rsidRPr="00293ABF">
              <w:rPr>
                <w:sz w:val="20"/>
                <w:szCs w:val="20"/>
                <w:lang w:val="sv"/>
              </w:rPr>
              <w:t>08 00 00</w:t>
            </w:r>
            <w:r w:rsidRPr="00293ABF">
              <w:rPr>
                <w:sz w:val="20"/>
                <w:szCs w:val="20"/>
                <w:lang w:val="sv"/>
              </w:rPr>
              <w:tab/>
            </w:r>
            <w:r>
              <w:rPr>
                <w:sz w:val="20"/>
                <w:szCs w:val="20"/>
                <w:lang w:val="sv"/>
              </w:rPr>
              <w:t xml:space="preserve">: </w:t>
            </w:r>
            <w:r w:rsidRPr="00293ABF">
              <w:rPr>
                <w:sz w:val="20"/>
                <w:szCs w:val="20"/>
                <w:lang w:val="sv"/>
              </w:rPr>
              <w:t>Avfall från tillverkning, formulering, leverans och användning (tillverkning) av</w:t>
            </w:r>
            <w:r>
              <w:rPr>
                <w:sz w:val="20"/>
                <w:szCs w:val="20"/>
                <w:lang w:val="sv"/>
              </w:rPr>
              <w:t xml:space="preserve"> </w:t>
            </w:r>
            <w:r w:rsidRPr="00293ABF">
              <w:rPr>
                <w:sz w:val="20"/>
                <w:szCs w:val="20"/>
                <w:lang w:val="sv"/>
              </w:rPr>
              <w:t>Beläggningar (färger, lacker och glaskropps emalj), lim, fogmassa och tryckfärger</w:t>
            </w:r>
          </w:p>
          <w:p w:rsidR="00555F14" w:rsidRPr="00293ABF" w:rsidRDefault="00555F14" w:rsidP="00555F1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20"/>
                <w:szCs w:val="20"/>
                <w:lang w:val="it-IT" w:eastAsia="en-GB"/>
              </w:rPr>
            </w:pPr>
            <w:r w:rsidRPr="00293ABF">
              <w:rPr>
                <w:sz w:val="20"/>
                <w:szCs w:val="20"/>
                <w:lang w:val="sv"/>
              </w:rPr>
              <w:t>08 01 00</w:t>
            </w:r>
            <w:r w:rsidRPr="00293ABF">
              <w:rPr>
                <w:sz w:val="20"/>
                <w:szCs w:val="20"/>
                <w:lang w:val="sv"/>
              </w:rPr>
              <w:tab/>
            </w:r>
            <w:r>
              <w:rPr>
                <w:sz w:val="20"/>
                <w:szCs w:val="20"/>
                <w:lang w:val="sv"/>
              </w:rPr>
              <w:t xml:space="preserve">: </w:t>
            </w:r>
            <w:r w:rsidRPr="00293ABF">
              <w:rPr>
                <w:sz w:val="20"/>
                <w:szCs w:val="20"/>
                <w:lang w:val="sv"/>
              </w:rPr>
              <w:t>avfall från tillverkning och borttagning av färg och lack</w:t>
            </w:r>
          </w:p>
          <w:p w:rsidR="00555F14" w:rsidRPr="00791608" w:rsidRDefault="00555F14" w:rsidP="00555F1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20"/>
                <w:szCs w:val="20"/>
                <w:lang w:val="it-IT" w:eastAsia="en-GB"/>
              </w:rPr>
            </w:pPr>
            <w:r>
              <w:rPr>
                <w:sz w:val="20"/>
                <w:szCs w:val="20"/>
                <w:lang w:val="sv"/>
              </w:rPr>
              <w:t xml:space="preserve">08 01 11 *: </w:t>
            </w:r>
            <w:r w:rsidRPr="00293ABF">
              <w:rPr>
                <w:sz w:val="20"/>
                <w:szCs w:val="20"/>
                <w:lang w:val="sv"/>
              </w:rPr>
              <w:t>färg-och lackavfall som innehåller organiska lösningsmedel eller andra farliga ämnen</w:t>
            </w:r>
          </w:p>
        </w:tc>
      </w:tr>
      <w:tr w:rsidR="00555F14" w:rsidRPr="00BB6938" w:rsidTr="00555F14">
        <w:trPr>
          <w:trHeight w:val="506"/>
        </w:trPr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5F14" w:rsidRPr="00791608" w:rsidRDefault="00555F14" w:rsidP="00555F14">
            <w:pPr>
              <w:snapToGrid w:val="0"/>
              <w:rPr>
                <w:rFonts w:ascii="Calibri" w:eastAsia="Arial-BoldMT" w:hAnsi="Calibri" w:cs="Arial-BoldMT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791608">
              <w:rPr>
                <w:b/>
                <w:color w:val="000000"/>
                <w:sz w:val="20"/>
                <w:szCs w:val="20"/>
                <w:lang w:val="sv"/>
              </w:rPr>
              <w:t xml:space="preserve">Förorenade förpackningar </w:t>
            </w:r>
          </w:p>
        </w:tc>
        <w:tc>
          <w:tcPr>
            <w:tcW w:w="6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5F14" w:rsidRPr="00791608" w:rsidRDefault="00555F14" w:rsidP="00555F1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791608">
              <w:rPr>
                <w:color w:val="000000"/>
                <w:sz w:val="20"/>
                <w:szCs w:val="20"/>
                <w:lang w:val="sv"/>
              </w:rPr>
              <w:t>Förorenade förpackningar skall återvinnas eller bortskaffas i enlighet med nationella avfallshanterings föreskrifter.</w:t>
            </w:r>
          </w:p>
        </w:tc>
      </w:tr>
    </w:tbl>
    <w:p w:rsidR="00326994" w:rsidRDefault="00326994"/>
    <w:p w:rsidR="00F944A8" w:rsidRPr="00F944A8" w:rsidRDefault="00791608" w:rsidP="00F944A8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791608">
        <w:rPr>
          <w:b/>
          <w:color w:val="FFFFFF"/>
          <w:lang w:val="sv"/>
        </w:rPr>
        <w:t>Avsnitt 14. Transport information.</w:t>
      </w:r>
    </w:p>
    <w:p w:rsidR="00F944A8" w:rsidRDefault="00F944A8" w:rsidP="00F944A8">
      <w:pPr>
        <w:snapToGrid w:val="0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101E56">
        <w:rPr>
          <w:b/>
          <w:color w:val="000000"/>
          <w:sz w:val="20"/>
          <w:szCs w:val="20"/>
          <w:lang w:val="sv"/>
        </w:rPr>
        <w:t>14,1 UN-nummer</w:t>
      </w:r>
    </w:p>
    <w:p w:rsidR="00F944A8" w:rsidRPr="00101E56" w:rsidRDefault="00F944A8" w:rsidP="00F944A8">
      <w:pPr>
        <w:snapToGrid w:val="0"/>
        <w:rPr>
          <w:rFonts w:ascii="Calibri" w:hAnsi="Calibri"/>
          <w:b/>
          <w:color w:val="000000"/>
          <w:sz w:val="20"/>
          <w:szCs w:val="20"/>
          <w:lang w:val="it-IT"/>
        </w:rPr>
      </w:pPr>
    </w:p>
    <w:p w:rsidR="00F944A8" w:rsidRDefault="00F944A8" w:rsidP="00F944A8">
      <w:pPr>
        <w:snapToGrid w:val="0"/>
        <w:rPr>
          <w:rFonts w:ascii="Calibri" w:hAnsi="Calibri"/>
          <w:color w:val="000000"/>
          <w:sz w:val="20"/>
          <w:szCs w:val="20"/>
          <w:lang w:val="it-IT"/>
        </w:rPr>
      </w:pPr>
      <w:r w:rsidRPr="0069643D">
        <w:rPr>
          <w:b/>
          <w:color w:val="000000"/>
          <w:sz w:val="20"/>
          <w:szCs w:val="20"/>
          <w:lang w:val="sv"/>
        </w:rPr>
        <w:t>ADR, ADN</w:t>
      </w:r>
      <w:r>
        <w:rPr>
          <w:color w:val="000000"/>
          <w:sz w:val="20"/>
          <w:szCs w:val="20"/>
          <w:lang w:val="sv"/>
        </w:rPr>
        <w:t xml:space="preserve">                                                  Ogiltig</w:t>
      </w:r>
    </w:p>
    <w:p w:rsidR="00F944A8" w:rsidRPr="00E5168D" w:rsidRDefault="00F944A8" w:rsidP="00F944A8">
      <w:pPr>
        <w:snapToGrid w:val="0"/>
        <w:rPr>
          <w:rFonts w:ascii="Calibri" w:hAnsi="Calibri"/>
          <w:color w:val="000000"/>
          <w:sz w:val="20"/>
          <w:szCs w:val="20"/>
          <w:lang w:val="it-IT"/>
        </w:rPr>
      </w:pPr>
      <w:r w:rsidRPr="0069643D">
        <w:rPr>
          <w:b/>
          <w:color w:val="000000"/>
          <w:sz w:val="20"/>
          <w:szCs w:val="20"/>
          <w:lang w:val="sv"/>
        </w:rPr>
        <w:t>IMDG, IATA</w:t>
      </w:r>
      <w:r w:rsidRPr="00E5168D">
        <w:rPr>
          <w:color w:val="000000"/>
          <w:sz w:val="20"/>
          <w:szCs w:val="20"/>
          <w:lang w:val="sv"/>
        </w:rPr>
        <w:t xml:space="preserve">                                               En</w:t>
      </w:r>
      <w:r>
        <w:rPr>
          <w:color w:val="000000"/>
          <w:sz w:val="20"/>
          <w:szCs w:val="20"/>
          <w:lang w:val="sv"/>
        </w:rPr>
        <w:t>1263</w:t>
      </w:r>
    </w:p>
    <w:p w:rsidR="00F944A8" w:rsidRPr="00E5168D" w:rsidRDefault="00F944A8" w:rsidP="00F944A8">
      <w:pPr>
        <w:snapToGrid w:val="0"/>
        <w:rPr>
          <w:rFonts w:ascii="Calibri" w:hAnsi="Calibri"/>
          <w:color w:val="000000"/>
          <w:sz w:val="20"/>
          <w:szCs w:val="20"/>
          <w:lang w:val="it-IT"/>
        </w:rPr>
      </w:pPr>
    </w:p>
    <w:p w:rsidR="00F944A8" w:rsidRDefault="00F944A8" w:rsidP="00F944A8">
      <w:pPr>
        <w:snapToGrid w:val="0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101E56">
        <w:rPr>
          <w:b/>
          <w:color w:val="000000"/>
          <w:sz w:val="20"/>
          <w:szCs w:val="20"/>
          <w:lang w:val="sv"/>
        </w:rPr>
        <w:t xml:space="preserve">14,2 </w:t>
      </w:r>
      <w:proofErr w:type="spellStart"/>
      <w:r w:rsidRPr="00101E56">
        <w:rPr>
          <w:b/>
          <w:color w:val="000000"/>
          <w:sz w:val="20"/>
          <w:szCs w:val="20"/>
          <w:lang w:val="sv"/>
        </w:rPr>
        <w:t>un</w:t>
      </w:r>
      <w:proofErr w:type="spellEnd"/>
      <w:r w:rsidRPr="00101E56">
        <w:rPr>
          <w:b/>
          <w:color w:val="000000"/>
          <w:sz w:val="20"/>
          <w:szCs w:val="20"/>
          <w:lang w:val="sv"/>
        </w:rPr>
        <w:t xml:space="preserve"> </w:t>
      </w:r>
      <w:proofErr w:type="gramStart"/>
      <w:r w:rsidRPr="00101E56">
        <w:rPr>
          <w:b/>
          <w:color w:val="000000"/>
          <w:sz w:val="20"/>
          <w:szCs w:val="20"/>
          <w:lang w:val="sv"/>
        </w:rPr>
        <w:t>proper transportnamn</w:t>
      </w:r>
      <w:proofErr w:type="gramEnd"/>
    </w:p>
    <w:p w:rsidR="00F944A8" w:rsidRPr="00101E56" w:rsidRDefault="00F944A8" w:rsidP="00F944A8">
      <w:pPr>
        <w:snapToGrid w:val="0"/>
        <w:rPr>
          <w:rFonts w:ascii="Calibri" w:hAnsi="Calibri"/>
          <w:b/>
          <w:color w:val="000000"/>
          <w:sz w:val="20"/>
          <w:szCs w:val="20"/>
          <w:lang w:val="it-IT"/>
        </w:rPr>
      </w:pPr>
    </w:p>
    <w:p w:rsidR="00F944A8" w:rsidRPr="008F7681" w:rsidRDefault="00F944A8" w:rsidP="00F944A8">
      <w:pPr>
        <w:snapToGrid w:val="0"/>
        <w:rPr>
          <w:rFonts w:ascii="Calibri" w:hAnsi="Calibri"/>
          <w:color w:val="000000"/>
          <w:sz w:val="20"/>
          <w:szCs w:val="20"/>
          <w:lang w:val="sv-SE"/>
        </w:rPr>
      </w:pPr>
      <w:r w:rsidRPr="0069643D">
        <w:rPr>
          <w:b/>
          <w:color w:val="000000"/>
          <w:sz w:val="20"/>
          <w:szCs w:val="20"/>
          <w:lang w:val="sv"/>
        </w:rPr>
        <w:t>ADR, ADN</w:t>
      </w:r>
      <w:r w:rsidRPr="001C4EC8">
        <w:rPr>
          <w:color w:val="000000"/>
          <w:sz w:val="20"/>
          <w:szCs w:val="20"/>
          <w:lang w:val="sv"/>
        </w:rPr>
        <w:t xml:space="preserve">                            </w:t>
      </w:r>
      <w:r>
        <w:rPr>
          <w:color w:val="000000"/>
          <w:sz w:val="20"/>
          <w:szCs w:val="20"/>
          <w:lang w:val="sv"/>
        </w:rPr>
        <w:t xml:space="preserve">                     </w:t>
      </w:r>
      <w:r w:rsidRPr="001C4EC8">
        <w:rPr>
          <w:color w:val="000000"/>
          <w:sz w:val="20"/>
          <w:szCs w:val="20"/>
          <w:lang w:val="sv"/>
        </w:rPr>
        <w:t xml:space="preserve"> Ogiltig</w:t>
      </w:r>
    </w:p>
    <w:p w:rsidR="00F944A8" w:rsidRDefault="00F944A8" w:rsidP="00F944A8">
      <w:pPr>
        <w:snapToGrid w:val="0"/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69643D">
        <w:rPr>
          <w:b/>
          <w:color w:val="000000"/>
          <w:sz w:val="20"/>
          <w:szCs w:val="20"/>
          <w:lang w:val="sv"/>
        </w:rPr>
        <w:t>IMDG, IATA</w:t>
      </w:r>
      <w:r w:rsidRPr="001C4EC8">
        <w:rPr>
          <w:color w:val="000000"/>
          <w:sz w:val="20"/>
          <w:szCs w:val="20"/>
          <w:lang w:val="sv"/>
        </w:rPr>
        <w:t xml:space="preserve">                       </w:t>
      </w:r>
      <w:r>
        <w:rPr>
          <w:color w:val="000000"/>
          <w:sz w:val="20"/>
          <w:szCs w:val="20"/>
          <w:lang w:val="sv"/>
        </w:rPr>
        <w:t xml:space="preserve">                      </w:t>
      </w:r>
      <w:r w:rsidRPr="001C4EC8">
        <w:rPr>
          <w:color w:val="000000"/>
          <w:sz w:val="20"/>
          <w:szCs w:val="20"/>
          <w:lang w:val="sv"/>
        </w:rPr>
        <w:t xml:space="preserve">  </w:t>
      </w:r>
      <w:r>
        <w:rPr>
          <w:color w:val="000000"/>
          <w:sz w:val="20"/>
          <w:szCs w:val="20"/>
          <w:lang w:val="sv"/>
        </w:rPr>
        <w:t>Färg</w:t>
      </w:r>
      <w:r w:rsidRPr="001C4EC8">
        <w:rPr>
          <w:color w:val="000000"/>
          <w:sz w:val="20"/>
          <w:szCs w:val="20"/>
          <w:lang w:val="sv"/>
        </w:rPr>
        <w:t xml:space="preserve"> </w:t>
      </w:r>
    </w:p>
    <w:p w:rsidR="00F944A8" w:rsidRPr="001C4EC8" w:rsidRDefault="00F944A8" w:rsidP="00F944A8">
      <w:pPr>
        <w:snapToGrid w:val="0"/>
        <w:jc w:val="both"/>
        <w:rPr>
          <w:rFonts w:ascii="Calibri" w:hAnsi="Calibri"/>
          <w:color w:val="000000"/>
          <w:sz w:val="18"/>
          <w:szCs w:val="18"/>
          <w:lang w:val="it-IT"/>
        </w:rPr>
      </w:pPr>
    </w:p>
    <w:tbl>
      <w:tblPr>
        <w:tblW w:w="105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3"/>
      </w:tblGrid>
      <w:tr w:rsidR="00F944A8" w:rsidRPr="00F73561" w:rsidTr="003D1127">
        <w:tc>
          <w:tcPr>
            <w:tcW w:w="10503" w:type="dxa"/>
            <w:shd w:val="clear" w:color="auto" w:fill="FFFFFF"/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95"/>
            </w:tblGrid>
            <w:tr w:rsidR="00F944A8" w:rsidRPr="00C05924" w:rsidTr="003D1127">
              <w:trPr>
                <w:trHeight w:hRule="exact" w:val="1035"/>
              </w:trPr>
              <w:tc>
                <w:tcPr>
                  <w:tcW w:w="909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944A8" w:rsidRPr="0069643D" w:rsidRDefault="00F944A8" w:rsidP="003D1127">
                  <w:pPr>
                    <w:spacing w:before="47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14.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3</w:t>
                  </w:r>
                  <w:r w:rsidRPr="008F7681">
                    <w:rPr>
                      <w:b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T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n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s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Po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t</w:t>
                  </w:r>
                  <w:proofErr w:type="spellEnd"/>
                  <w:r w:rsidRPr="008F7681">
                    <w:rPr>
                      <w:b/>
                      <w:spacing w:val="-8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h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z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  <w:r w:rsidRPr="008F7681">
                    <w:rPr>
                      <w:b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cl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SS</w:t>
                  </w:r>
                  <w:proofErr w:type="spellEnd"/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(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s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)</w:t>
                  </w:r>
                </w:p>
                <w:p w:rsidR="00F944A8" w:rsidRPr="0069643D" w:rsidRDefault="00F944A8" w:rsidP="003D1127">
                  <w:pPr>
                    <w:spacing w:before="6" w:line="100" w:lineRule="exac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F944A8" w:rsidRPr="0069643D" w:rsidRDefault="00F944A8" w:rsidP="003D1127">
                  <w:pPr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,</w:t>
                  </w:r>
                  <w:r w:rsidRPr="008F7681">
                    <w:rPr>
                      <w:b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DN</w:t>
                  </w:r>
                </w:p>
                <w:p w:rsidR="00F944A8" w:rsidRPr="0069643D" w:rsidRDefault="00F944A8" w:rsidP="003D1127">
                  <w:pPr>
                    <w:spacing w:line="220" w:lineRule="exact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9643D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C</w:t>
                  </w:r>
                  <w:r w:rsidRPr="0069643D">
                    <w:rPr>
                      <w:b/>
                      <w:sz w:val="20"/>
                      <w:szCs w:val="20"/>
                      <w:lang w:val="sv"/>
                    </w:rPr>
                    <w:t>l</w:t>
                  </w:r>
                  <w:r w:rsidRPr="0069643D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69643D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s</w:t>
                  </w:r>
                  <w:r w:rsidRPr="0069643D">
                    <w:rPr>
                      <w:b/>
                      <w:sz w:val="20"/>
                      <w:szCs w:val="20"/>
                      <w:lang w:val="sv"/>
                    </w:rPr>
                    <w:t xml:space="preserve">s                                                                      </w:t>
                  </w:r>
                  <w:r w:rsidRPr="0069643D">
                    <w:rPr>
                      <w:b/>
                      <w:spacing w:val="7"/>
                      <w:sz w:val="20"/>
                      <w:szCs w:val="20"/>
                      <w:lang w:val="sv"/>
                    </w:rPr>
                    <w:t xml:space="preserve"> </w:t>
                  </w:r>
                  <w:r w:rsidRPr="0069643D">
                    <w:rPr>
                      <w:spacing w:val="1"/>
                      <w:sz w:val="20"/>
                      <w:szCs w:val="20"/>
                      <w:lang w:val="sv"/>
                    </w:rPr>
                    <w:t>VO</w:t>
                  </w:r>
                  <w:r w:rsidRPr="0069643D">
                    <w:rPr>
                      <w:sz w:val="20"/>
                      <w:szCs w:val="20"/>
                      <w:lang w:val="sv"/>
                    </w:rPr>
                    <w:t>ID</w:t>
                  </w:r>
                </w:p>
              </w:tc>
            </w:tr>
            <w:tr w:rsidR="00F944A8" w:rsidRPr="00C05924" w:rsidTr="003D1127">
              <w:trPr>
                <w:trHeight w:hRule="exact" w:val="1807"/>
              </w:trPr>
              <w:tc>
                <w:tcPr>
                  <w:tcW w:w="9095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944A8" w:rsidRPr="0069643D" w:rsidRDefault="00F944A8" w:rsidP="003D1127">
                  <w:pPr>
                    <w:spacing w:before="49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9643D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I</w:t>
                  </w:r>
                  <w:r w:rsidRPr="0069643D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M</w:t>
                  </w:r>
                  <w:r w:rsidRPr="0069643D">
                    <w:rPr>
                      <w:b/>
                      <w:sz w:val="20"/>
                      <w:szCs w:val="20"/>
                      <w:lang w:val="sv"/>
                    </w:rPr>
                    <w:t>GD,</w:t>
                  </w:r>
                  <w:r w:rsidRPr="0069643D">
                    <w:rPr>
                      <w:b/>
                      <w:spacing w:val="-5"/>
                      <w:sz w:val="20"/>
                      <w:szCs w:val="20"/>
                      <w:lang w:val="sv"/>
                    </w:rPr>
                    <w:t xml:space="preserve"> </w:t>
                  </w:r>
                  <w:r w:rsidRPr="0069643D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HAN</w:t>
                  </w:r>
                  <w:r w:rsidRPr="0069643D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T</w:t>
                  </w:r>
                  <w:r w:rsidRPr="0069643D">
                    <w:rPr>
                      <w:b/>
                      <w:sz w:val="20"/>
                      <w:szCs w:val="20"/>
                      <w:lang w:val="sv"/>
                    </w:rPr>
                    <w:t>A</w:t>
                  </w:r>
                </w:p>
                <w:p w:rsidR="00F944A8" w:rsidRPr="0069643D" w:rsidRDefault="00F944A8" w:rsidP="003D1127">
                  <w:pPr>
                    <w:spacing w:before="3" w:line="100" w:lineRule="exac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F944A8" w:rsidRPr="0069643D" w:rsidRDefault="00F944A8" w:rsidP="003D1127">
                  <w:pPr>
                    <w:ind w:left="337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9643D">
                    <w:rPr>
                      <w:noProof/>
                      <w:sz w:val="20"/>
                      <w:szCs w:val="20"/>
                      <w:lang w:val="sv"/>
                    </w:rPr>
                    <w:drawing>
                      <wp:inline distT="0" distB="0" distL="0" distR="0" wp14:anchorId="330E4D11" wp14:editId="46AF417E">
                        <wp:extent cx="501015" cy="501015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015" cy="501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44A8" w:rsidRPr="0069643D" w:rsidRDefault="00F944A8" w:rsidP="003D1127">
                  <w:pPr>
                    <w:spacing w:before="8" w:line="100" w:lineRule="exac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F944A8" w:rsidRPr="0069643D" w:rsidRDefault="00F944A8" w:rsidP="003D1127">
                  <w:pPr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69643D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C</w:t>
                  </w:r>
                  <w:r w:rsidRPr="0069643D">
                    <w:rPr>
                      <w:b/>
                      <w:sz w:val="20"/>
                      <w:szCs w:val="20"/>
                      <w:lang w:val="sv"/>
                    </w:rPr>
                    <w:t>l</w:t>
                  </w:r>
                  <w:r w:rsidRPr="0069643D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69643D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s</w:t>
                  </w:r>
                  <w:r w:rsidRPr="0069643D">
                    <w:rPr>
                      <w:b/>
                      <w:sz w:val="20"/>
                      <w:szCs w:val="20"/>
                      <w:lang w:val="sv"/>
                    </w:rPr>
                    <w:t>S</w:t>
                  </w:r>
                  <w:proofErr w:type="spellEnd"/>
                  <w:r w:rsidRPr="0069643D">
                    <w:rPr>
                      <w:b/>
                      <w:sz w:val="20"/>
                      <w:szCs w:val="20"/>
                      <w:lang w:val="sv"/>
                    </w:rPr>
                    <w:t xml:space="preserve">                                                                      </w:t>
                  </w:r>
                  <w:r w:rsidRPr="0069643D">
                    <w:rPr>
                      <w:b/>
                      <w:spacing w:val="7"/>
                      <w:sz w:val="20"/>
                      <w:szCs w:val="20"/>
                      <w:lang w:val="sv"/>
                    </w:rPr>
                    <w:t xml:space="preserve"> </w:t>
                  </w:r>
                  <w:r w:rsidRPr="0069643D">
                    <w:rPr>
                      <w:sz w:val="20"/>
                      <w:szCs w:val="20"/>
                      <w:lang w:val="sv"/>
                    </w:rPr>
                    <w:t>3</w:t>
                  </w:r>
                  <w:r w:rsidRPr="0069643D">
                    <w:rPr>
                      <w:spacing w:val="1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69643D">
                    <w:rPr>
                      <w:spacing w:val="1"/>
                      <w:sz w:val="20"/>
                      <w:szCs w:val="20"/>
                      <w:lang w:val="sv"/>
                    </w:rPr>
                    <w:t>F</w:t>
                  </w:r>
                  <w:r w:rsidRPr="0069643D">
                    <w:rPr>
                      <w:sz w:val="20"/>
                      <w:szCs w:val="20"/>
                      <w:lang w:val="sv"/>
                    </w:rPr>
                    <w:t>l</w:t>
                  </w:r>
                  <w:r w:rsidRPr="0069643D">
                    <w:rPr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69643D">
                    <w:rPr>
                      <w:sz w:val="20"/>
                      <w:szCs w:val="20"/>
                      <w:lang w:val="sv"/>
                    </w:rPr>
                    <w:t>mm</w:t>
                  </w:r>
                  <w:r w:rsidRPr="0069643D">
                    <w:rPr>
                      <w:spacing w:val="1"/>
                      <w:sz w:val="20"/>
                      <w:szCs w:val="20"/>
                      <w:lang w:val="sv"/>
                    </w:rPr>
                    <w:t>AB</w:t>
                  </w:r>
                  <w:r w:rsidRPr="0069643D">
                    <w:rPr>
                      <w:sz w:val="20"/>
                      <w:szCs w:val="20"/>
                      <w:lang w:val="sv"/>
                    </w:rPr>
                    <w:t>Den</w:t>
                  </w:r>
                  <w:proofErr w:type="spellEnd"/>
                  <w:r w:rsidRPr="0069643D">
                    <w:rPr>
                      <w:spacing w:val="-8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69643D">
                    <w:rPr>
                      <w:sz w:val="20"/>
                      <w:szCs w:val="20"/>
                      <w:lang w:val="sv"/>
                    </w:rPr>
                    <w:t>Li</w:t>
                  </w:r>
                  <w:r w:rsidRPr="0069643D">
                    <w:rPr>
                      <w:spacing w:val="1"/>
                      <w:sz w:val="20"/>
                      <w:szCs w:val="20"/>
                      <w:lang w:val="sv"/>
                    </w:rPr>
                    <w:t>Att</w:t>
                  </w:r>
                  <w:r w:rsidRPr="0069643D">
                    <w:rPr>
                      <w:sz w:val="20"/>
                      <w:szCs w:val="20"/>
                      <w:lang w:val="sv"/>
                    </w:rPr>
                    <w:t>i</w:t>
                  </w:r>
                  <w:r w:rsidRPr="0069643D">
                    <w:rPr>
                      <w:spacing w:val="1"/>
                      <w:sz w:val="20"/>
                      <w:szCs w:val="20"/>
                      <w:lang w:val="sv"/>
                    </w:rPr>
                    <w:t>d</w:t>
                  </w:r>
                  <w:r w:rsidRPr="0069643D">
                    <w:rPr>
                      <w:spacing w:val="-1"/>
                      <w:sz w:val="20"/>
                      <w:szCs w:val="20"/>
                      <w:lang w:val="sv"/>
                    </w:rPr>
                    <w:t>s</w:t>
                  </w:r>
                  <w:proofErr w:type="spellEnd"/>
                  <w:r w:rsidRPr="0069643D">
                    <w:rPr>
                      <w:sz w:val="20"/>
                      <w:szCs w:val="20"/>
                      <w:lang w:val="sv"/>
                    </w:rPr>
                    <w:t>.</w:t>
                  </w:r>
                </w:p>
                <w:p w:rsidR="00F944A8" w:rsidRPr="0069643D" w:rsidRDefault="00F944A8" w:rsidP="003D1127">
                  <w:pPr>
                    <w:spacing w:line="220" w:lineRule="exact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69643D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Lab</w:t>
                  </w:r>
                  <w:r w:rsidRPr="0069643D">
                    <w:rPr>
                      <w:b/>
                      <w:sz w:val="20"/>
                      <w:szCs w:val="20"/>
                      <w:lang w:val="sv"/>
                    </w:rPr>
                    <w:t>Den</w:t>
                  </w:r>
                  <w:proofErr w:type="spellEnd"/>
                  <w:r w:rsidRPr="0069643D">
                    <w:rPr>
                      <w:b/>
                      <w:sz w:val="20"/>
                      <w:szCs w:val="20"/>
                      <w:lang w:val="sv"/>
                    </w:rPr>
                    <w:t xml:space="preserve">                                                                     </w:t>
                  </w:r>
                  <w:r w:rsidRPr="0069643D">
                    <w:rPr>
                      <w:b/>
                      <w:spacing w:val="30"/>
                      <w:sz w:val="20"/>
                      <w:szCs w:val="20"/>
                      <w:lang w:val="sv"/>
                    </w:rPr>
                    <w:t xml:space="preserve"> </w:t>
                  </w:r>
                  <w:r w:rsidRPr="0069643D">
                    <w:rPr>
                      <w:sz w:val="20"/>
                      <w:szCs w:val="20"/>
                      <w:lang w:val="sv"/>
                    </w:rPr>
                    <w:t>3</w:t>
                  </w:r>
                </w:p>
              </w:tc>
            </w:tr>
            <w:tr w:rsidR="00F944A8" w:rsidRPr="00C05924" w:rsidTr="003D1127">
              <w:trPr>
                <w:trHeight w:hRule="exact" w:val="981"/>
              </w:trPr>
              <w:tc>
                <w:tcPr>
                  <w:tcW w:w="9095" w:type="dxa"/>
                  <w:tcBorders>
                    <w:top w:val="double" w:sz="4" w:space="0" w:color="auto"/>
                  </w:tcBorders>
                </w:tcPr>
                <w:p w:rsidR="00F944A8" w:rsidRPr="008F7681" w:rsidRDefault="00F944A8" w:rsidP="003D1127">
                  <w:pPr>
                    <w:spacing w:before="47"/>
                    <w:ind w:left="236"/>
                    <w:rPr>
                      <w:rFonts w:asciiTheme="minorHAnsi" w:hAnsiTheme="minorHAnsi"/>
                      <w:b/>
                      <w:spacing w:val="1"/>
                      <w:sz w:val="20"/>
                      <w:szCs w:val="20"/>
                      <w:lang w:val="sv-SE"/>
                    </w:rPr>
                  </w:pPr>
                  <w:r w:rsidRPr="0069643D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lastRenderedPageBreak/>
                    <w:t>14,4 Förpackningsgrupp</w:t>
                  </w:r>
                </w:p>
                <w:p w:rsidR="00F944A8" w:rsidRPr="008F7681" w:rsidRDefault="00F944A8" w:rsidP="003D1127">
                  <w:pPr>
                    <w:spacing w:before="47"/>
                    <w:ind w:left="236"/>
                    <w:rPr>
                      <w:rFonts w:asciiTheme="minorHAnsi" w:hAnsiTheme="minorHAnsi"/>
                      <w:spacing w:val="1"/>
                      <w:sz w:val="20"/>
                      <w:szCs w:val="20"/>
                      <w:lang w:val="sv-SE"/>
                    </w:rPr>
                  </w:pPr>
                  <w:r w:rsidRPr="0069643D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 xml:space="preserve">ADR  </w:t>
                  </w:r>
                  <w:r w:rsidRPr="0069643D">
                    <w:rPr>
                      <w:spacing w:val="1"/>
                      <w:sz w:val="20"/>
                      <w:szCs w:val="20"/>
                      <w:lang w:val="sv"/>
                    </w:rPr>
                    <w:t xml:space="preserve">                                                                     Ogiltig</w:t>
                  </w:r>
                </w:p>
                <w:p w:rsidR="00F944A8" w:rsidRPr="00C05924" w:rsidRDefault="00F944A8" w:rsidP="003D1127">
                  <w:pPr>
                    <w:spacing w:line="220" w:lineRule="exact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9643D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IMDG, IATA</w:t>
                  </w:r>
                  <w:r w:rsidRPr="0069643D">
                    <w:rPr>
                      <w:spacing w:val="1"/>
                      <w:sz w:val="20"/>
                      <w:szCs w:val="20"/>
                      <w:lang w:val="sv"/>
                    </w:rPr>
                    <w:t xml:space="preserve">                                                         III</w:t>
                  </w:r>
                </w:p>
              </w:tc>
            </w:tr>
            <w:tr w:rsidR="00F944A8" w:rsidRPr="00C05924" w:rsidTr="003D1127">
              <w:trPr>
                <w:trHeight w:hRule="exact" w:val="610"/>
              </w:trPr>
              <w:tc>
                <w:tcPr>
                  <w:tcW w:w="9095" w:type="dxa"/>
                </w:tcPr>
                <w:p w:rsidR="00F944A8" w:rsidRPr="008F7681" w:rsidRDefault="00F944A8" w:rsidP="003D1127">
                  <w:pPr>
                    <w:spacing w:before="58" w:line="220" w:lineRule="exact"/>
                    <w:ind w:left="4340" w:right="18" w:hanging="4104"/>
                    <w:rPr>
                      <w:rFonts w:asciiTheme="minorHAnsi" w:hAnsiTheme="minorHAnsi"/>
                      <w:sz w:val="20"/>
                      <w:szCs w:val="20"/>
                      <w:lang w:val="sv-SE"/>
                    </w:rPr>
                  </w:pPr>
                  <w:r w:rsidRPr="0069643D">
                    <w:rPr>
                      <w:b/>
                      <w:sz w:val="20"/>
                      <w:szCs w:val="20"/>
                      <w:lang w:val="sv"/>
                    </w:rPr>
                    <w:t>14,5 miljöfaror:</w:t>
                  </w:r>
                </w:p>
                <w:p w:rsidR="00F944A8" w:rsidRPr="00C05924" w:rsidRDefault="00F944A8" w:rsidP="003D1127">
                  <w:pPr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9643D">
                    <w:rPr>
                      <w:b/>
                      <w:sz w:val="20"/>
                      <w:szCs w:val="20"/>
                      <w:lang w:val="sv"/>
                    </w:rPr>
                    <w:t>Förorening av havet:</w:t>
                  </w:r>
                  <w:r w:rsidRPr="0069643D">
                    <w:rPr>
                      <w:b/>
                      <w:i/>
                      <w:sz w:val="20"/>
                      <w:szCs w:val="20"/>
                      <w:lang w:val="sv"/>
                    </w:rPr>
                    <w:t xml:space="preserve">                                                  </w:t>
                  </w:r>
                  <w:r w:rsidRPr="0069643D">
                    <w:rPr>
                      <w:i/>
                      <w:sz w:val="20"/>
                      <w:szCs w:val="20"/>
                      <w:lang w:val="sv"/>
                    </w:rPr>
                    <w:t>Nej</w:t>
                  </w:r>
                </w:p>
              </w:tc>
            </w:tr>
            <w:tr w:rsidR="00F944A8" w:rsidRPr="00C05924" w:rsidTr="003D1127">
              <w:trPr>
                <w:trHeight w:hRule="exact" w:val="565"/>
              </w:trPr>
              <w:tc>
                <w:tcPr>
                  <w:tcW w:w="9095" w:type="dxa"/>
                </w:tcPr>
                <w:p w:rsidR="00F944A8" w:rsidRPr="008F7681" w:rsidRDefault="00F944A8" w:rsidP="003D1127">
                  <w:pPr>
                    <w:spacing w:before="47"/>
                    <w:ind w:left="236"/>
                    <w:rPr>
                      <w:rFonts w:asciiTheme="minorHAnsi" w:hAnsiTheme="minorHAnsi"/>
                      <w:sz w:val="20"/>
                      <w:szCs w:val="20"/>
                      <w:lang w:val="sv-SE"/>
                    </w:rPr>
                  </w:pPr>
                  <w:r w:rsidRPr="0069643D">
                    <w:rPr>
                      <w:b/>
                      <w:i/>
                      <w:sz w:val="20"/>
                      <w:szCs w:val="20"/>
                      <w:lang w:val="sv"/>
                    </w:rPr>
                    <w:t xml:space="preserve">14,6 särskilda försiktighetsåtgärder för användare                         </w:t>
                  </w:r>
                  <w:r w:rsidRPr="0069643D">
                    <w:rPr>
                      <w:i/>
                      <w:sz w:val="20"/>
                      <w:szCs w:val="20"/>
                      <w:lang w:val="sv"/>
                    </w:rPr>
                    <w:t>Inte tillämpligt.</w:t>
                  </w:r>
                </w:p>
                <w:p w:rsidR="00F944A8" w:rsidRPr="00C05924" w:rsidRDefault="00F944A8" w:rsidP="003D1127">
                  <w:pPr>
                    <w:spacing w:line="220" w:lineRule="exact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EMS-</w:t>
                  </w:r>
                  <w:proofErr w:type="spellStart"/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>nummer</w:t>
                  </w:r>
                  <w:proofErr w:type="spellEnd"/>
                  <w:r w:rsidRPr="008F7681">
                    <w:rPr>
                      <w:b/>
                      <w:i/>
                      <w:sz w:val="20"/>
                      <w:szCs w:val="20"/>
                      <w:lang w:val="en-US"/>
                    </w:rPr>
                    <w:t xml:space="preserve">:                                                       </w:t>
                  </w:r>
                  <w:r w:rsidRPr="008F7681">
                    <w:rPr>
                      <w:i/>
                      <w:sz w:val="20"/>
                      <w:szCs w:val="20"/>
                      <w:lang w:val="en-US"/>
                    </w:rPr>
                    <w:t>F-</w:t>
                  </w:r>
                  <w:proofErr w:type="gramStart"/>
                  <w:r w:rsidRPr="008F7681">
                    <w:rPr>
                      <w:i/>
                      <w:sz w:val="20"/>
                      <w:szCs w:val="20"/>
                      <w:lang w:val="en-US"/>
                    </w:rPr>
                    <w:t>E,</w:t>
                  </w:r>
                  <w:r w:rsidRPr="008F7681">
                    <w:rPr>
                      <w:i/>
                      <w:sz w:val="20"/>
                      <w:szCs w:val="20"/>
                      <w:u w:val="single"/>
                      <w:lang w:val="en-US"/>
                    </w:rPr>
                    <w:t>S</w:t>
                  </w:r>
                  <w:proofErr w:type="gramEnd"/>
                  <w:r w:rsidRPr="008F7681">
                    <w:rPr>
                      <w:i/>
                      <w:sz w:val="20"/>
                      <w:szCs w:val="20"/>
                      <w:u w:val="single"/>
                      <w:lang w:val="en-US"/>
                    </w:rPr>
                    <w:t>-E</w:t>
                  </w:r>
                </w:p>
              </w:tc>
            </w:tr>
            <w:tr w:rsidR="00F944A8" w:rsidRPr="00C05924" w:rsidTr="003D1127">
              <w:trPr>
                <w:trHeight w:hRule="exact" w:val="562"/>
              </w:trPr>
              <w:tc>
                <w:tcPr>
                  <w:tcW w:w="9095" w:type="dxa"/>
                </w:tcPr>
                <w:p w:rsidR="00F944A8" w:rsidRPr="00C05924" w:rsidRDefault="00F944A8" w:rsidP="003D1127">
                  <w:pPr>
                    <w:spacing w:before="47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14.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7</w:t>
                  </w:r>
                  <w:r w:rsidRPr="00C05924">
                    <w:rPr>
                      <w:b/>
                      <w:spacing w:val="-2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T</w:t>
                  </w:r>
                  <w:r w:rsidRPr="00C05924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r</w:t>
                  </w:r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n</w:t>
                  </w:r>
                  <w:r w:rsidRPr="00C05924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s</w:t>
                  </w:r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Po</w:t>
                  </w:r>
                  <w:r w:rsidRPr="00C05924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r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t</w:t>
                  </w:r>
                  <w:proofErr w:type="spellEnd"/>
                  <w:r w:rsidRPr="00C05924">
                    <w:rPr>
                      <w:b/>
                      <w:spacing w:val="-8"/>
                      <w:sz w:val="20"/>
                      <w:szCs w:val="20"/>
                      <w:lang w:val="sv"/>
                    </w:rPr>
                    <w:t xml:space="preserve"> 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i</w:t>
                  </w:r>
                  <w:r w:rsidRPr="00C05924">
                    <w:rPr>
                      <w:b/>
                      <w:spacing w:val="-2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b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Ulk</w:t>
                  </w:r>
                  <w:proofErr w:type="spellEnd"/>
                  <w:r w:rsidRPr="00C05924">
                    <w:rPr>
                      <w:b/>
                      <w:spacing w:val="-2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CC</w:t>
                  </w:r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o</w:t>
                  </w:r>
                  <w:r w:rsidRPr="00C05924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r</w:t>
                  </w:r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d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ing</w:t>
                  </w:r>
                  <w:proofErr w:type="spellEnd"/>
                  <w:r w:rsidRPr="00C05924">
                    <w:rPr>
                      <w:b/>
                      <w:spacing w:val="-6"/>
                      <w:sz w:val="20"/>
                      <w:szCs w:val="20"/>
                      <w:lang w:val="sv"/>
                    </w:rPr>
                    <w:t xml:space="preserve"> 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 xml:space="preserve">att </w:t>
                  </w:r>
                  <w:proofErr w:type="spellStart"/>
                  <w:r w:rsidRPr="00C05924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A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bilaga</w:t>
                  </w:r>
                  <w:proofErr w:type="spellEnd"/>
                  <w:r w:rsidRPr="00C05924">
                    <w:rPr>
                      <w:b/>
                      <w:spacing w:val="-3"/>
                      <w:sz w:val="20"/>
                      <w:szCs w:val="20"/>
                      <w:lang w:val="sv"/>
                    </w:rPr>
                    <w:t xml:space="preserve"> </w:t>
                  </w:r>
                  <w:r w:rsidRPr="00C05924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I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I</w:t>
                  </w:r>
                  <w:r w:rsidRPr="00C05924">
                    <w:rPr>
                      <w:b/>
                      <w:spacing w:val="-2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o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f</w:t>
                  </w:r>
                  <w:proofErr w:type="spellEnd"/>
                </w:p>
                <w:p w:rsidR="00F944A8" w:rsidRPr="00C05924" w:rsidRDefault="00F944A8" w:rsidP="003D1127">
                  <w:pPr>
                    <w:spacing w:line="220" w:lineRule="exact"/>
                    <w:ind w:left="337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M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Ar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P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L73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/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7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8</w:t>
                  </w:r>
                  <w:r w:rsidRPr="008F7681">
                    <w:rPr>
                      <w:b/>
                      <w:spacing w:val="-11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nd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den</w:t>
                  </w:r>
                  <w:r w:rsidRPr="008F7681">
                    <w:rPr>
                      <w:b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IB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  <w:r w:rsidRPr="008F7681">
                    <w:rPr>
                      <w:b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C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OD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proofErr w:type="spellEnd"/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 xml:space="preserve">                      </w:t>
                  </w:r>
                  <w:r w:rsidRPr="008F7681">
                    <w:rPr>
                      <w:b/>
                      <w:spacing w:val="30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spacing w:val="-1"/>
                      <w:sz w:val="20"/>
                      <w:szCs w:val="20"/>
                      <w:lang w:val="en-US"/>
                    </w:rPr>
                    <w:t>N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8F7681">
                    <w:rPr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app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LIC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AB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Le</w:t>
                  </w:r>
                  <w:proofErr w:type="spellEnd"/>
                  <w:r w:rsidRPr="008F7681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  <w:tr w:rsidR="00F944A8" w:rsidRPr="00C05924" w:rsidTr="003D1127">
              <w:trPr>
                <w:trHeight w:hRule="exact" w:val="1013"/>
              </w:trPr>
              <w:tc>
                <w:tcPr>
                  <w:tcW w:w="9095" w:type="dxa"/>
                </w:tcPr>
                <w:p w:rsidR="00F944A8" w:rsidRPr="00C05924" w:rsidRDefault="00F944A8" w:rsidP="003D1127">
                  <w:pPr>
                    <w:spacing w:before="47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T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n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s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Po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T</w:t>
                  </w:r>
                  <w:proofErr w:type="spellEnd"/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DD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Du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n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l</w:t>
                  </w:r>
                  <w:proofErr w:type="spellEnd"/>
                  <w:r w:rsidRPr="008F7681">
                    <w:rPr>
                      <w:b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FO</w:t>
                  </w: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b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Du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Jag</w:t>
                  </w:r>
                  <w:proofErr w:type="spellEnd"/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 xml:space="preserve">:                     </w:t>
                  </w:r>
                  <w:r w:rsidRPr="008F7681">
                    <w:rPr>
                      <w:b/>
                      <w:spacing w:val="42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2"/>
                      <w:sz w:val="20"/>
                      <w:szCs w:val="20"/>
                      <w:lang w:val="en-US"/>
                    </w:rPr>
                    <w:t>T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>n</w:t>
                  </w:r>
                  <w:r w:rsidRPr="008F7681">
                    <w:rPr>
                      <w:spacing w:val="2"/>
                      <w:sz w:val="20"/>
                      <w:szCs w:val="20"/>
                      <w:lang w:val="en-US"/>
                    </w:rPr>
                    <w:t>s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p</w:t>
                  </w:r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spacing w:val="2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T</w:t>
                  </w:r>
                  <w:proofErr w:type="spellEnd"/>
                  <w:r w:rsidRPr="008F7681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8F7681">
                    <w:rPr>
                      <w:spacing w:val="2"/>
                      <w:sz w:val="20"/>
                      <w:szCs w:val="20"/>
                      <w:lang w:val="en-US"/>
                    </w:rPr>
                    <w:t>l</w:t>
                  </w:r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spacing w:val="-1"/>
                      <w:sz w:val="20"/>
                      <w:szCs w:val="20"/>
                      <w:lang w:val="en-US"/>
                    </w:rPr>
                    <w:t>s</w:t>
                  </w:r>
                  <w:r w:rsidRPr="008F7681">
                    <w:rPr>
                      <w:spacing w:val="2"/>
                      <w:sz w:val="20"/>
                      <w:szCs w:val="20"/>
                      <w:lang w:val="en-US"/>
                    </w:rPr>
                    <w:t>och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f</w:t>
                  </w:r>
                  <w:r w:rsidRPr="008F7681">
                    <w:rPr>
                      <w:spacing w:val="2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spacing w:val="3"/>
                      <w:sz w:val="20"/>
                      <w:szCs w:val="20"/>
                      <w:lang w:val="en-US"/>
                    </w:rPr>
                    <w:t>c</w:t>
                  </w:r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8F7681">
                    <w:rPr>
                      <w:spacing w:val="2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n</w:t>
                  </w:r>
                  <w:proofErr w:type="spellEnd"/>
                  <w:r w:rsidRPr="008F7681">
                    <w:rPr>
                      <w:spacing w:val="-5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spacing w:val="3"/>
                      <w:sz w:val="20"/>
                      <w:szCs w:val="20"/>
                      <w:lang w:val="en-US"/>
                    </w:rPr>
                    <w:t>AD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spacing w:val="2"/>
                      <w:sz w:val="20"/>
                      <w:szCs w:val="20"/>
                      <w:lang w:val="en-US"/>
                    </w:rPr>
                    <w:t>/</w:t>
                  </w:r>
                  <w:r w:rsidRPr="008F7681">
                    <w:rPr>
                      <w:spacing w:val="3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spacing w:val="2"/>
                      <w:sz w:val="20"/>
                      <w:szCs w:val="20"/>
                      <w:lang w:val="en-US"/>
                    </w:rPr>
                    <w:t>M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GD</w:t>
                  </w:r>
                  <w:r w:rsidRPr="008F7681">
                    <w:rPr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spacing w:val="2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>Ja</w:t>
                  </w:r>
                  <w:r w:rsidRPr="008F7681">
                    <w:rPr>
                      <w:spacing w:val="2"/>
                      <w:sz w:val="20"/>
                      <w:szCs w:val="20"/>
                      <w:lang w:val="en-US"/>
                    </w:rPr>
                    <w:t>s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Ed</w:t>
                  </w:r>
                  <w:proofErr w:type="spellEnd"/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>En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n</w:t>
                  </w:r>
                  <w:proofErr w:type="spellEnd"/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>PA</w:t>
                  </w:r>
                  <w:r w:rsidRPr="008F7681">
                    <w:rPr>
                      <w:spacing w:val="3"/>
                      <w:sz w:val="20"/>
                      <w:szCs w:val="20"/>
                      <w:lang w:val="en-US"/>
                    </w:rPr>
                    <w:t>c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k</w:t>
                  </w:r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>AG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spacing w:val="4"/>
                      <w:sz w:val="20"/>
                      <w:szCs w:val="20"/>
                      <w:lang w:val="en-US"/>
                    </w:rPr>
                    <w:t>n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g</w:t>
                  </w:r>
                  <w:proofErr w:type="spellEnd"/>
                </w:p>
                <w:p w:rsidR="00F944A8" w:rsidRPr="00C05924" w:rsidRDefault="00F944A8" w:rsidP="003D1127">
                  <w:pPr>
                    <w:spacing w:line="220" w:lineRule="exact"/>
                    <w:ind w:left="434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681">
                    <w:rPr>
                      <w:sz w:val="20"/>
                      <w:szCs w:val="20"/>
                      <w:lang w:val="en-US"/>
                    </w:rPr>
                    <w:t>&gt;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30</w:t>
                  </w:r>
                  <w:proofErr w:type="gramStart"/>
                  <w:r w:rsidRPr="008F7681">
                    <w:rPr>
                      <w:sz w:val="20"/>
                      <w:szCs w:val="20"/>
                      <w:lang w:val="en-US"/>
                    </w:rPr>
                    <w:t>Lt</w:t>
                  </w:r>
                  <w:r w:rsidRPr="008F7681">
                    <w:rPr>
                      <w:spacing w:val="-1"/>
                      <w:sz w:val="20"/>
                      <w:szCs w:val="20"/>
                      <w:lang w:val="en-US"/>
                    </w:rPr>
                    <w:t>(</w:t>
                  </w:r>
                  <w:proofErr w:type="gramEnd"/>
                  <w:r w:rsidRPr="008F7681">
                    <w:rPr>
                      <w:spacing w:val="-1"/>
                      <w:sz w:val="20"/>
                      <w:szCs w:val="20"/>
                      <w:lang w:val="en-US"/>
                    </w:rPr>
                    <w:t xml:space="preserve">) </w:t>
                  </w:r>
                  <w:proofErr w:type="spellStart"/>
                  <w:r w:rsidRPr="008F7681">
                    <w:rPr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MDG</w:t>
                  </w:r>
                  <w:proofErr w:type="spellEnd"/>
                  <w:r w:rsidRPr="008F7681">
                    <w:rPr>
                      <w:spacing w:val="-1"/>
                      <w:sz w:val="20"/>
                      <w:szCs w:val="20"/>
                      <w:lang w:val="en-US"/>
                    </w:rPr>
                    <w:t>)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,</w:t>
                  </w:r>
                  <w:r w:rsidRPr="008F7681">
                    <w:rPr>
                      <w:spacing w:val="-11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&lt;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450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Lt</w:t>
                  </w:r>
                  <w:r w:rsidRPr="008F7681">
                    <w:rPr>
                      <w:spacing w:val="-1"/>
                      <w:sz w:val="20"/>
                      <w:szCs w:val="20"/>
                      <w:lang w:val="en-US"/>
                    </w:rPr>
                    <w:t xml:space="preserve">() </w:t>
                  </w:r>
                  <w:proofErr w:type="spellStart"/>
                  <w:r w:rsidRPr="008F7681">
                    <w:rPr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R</w:t>
                  </w:r>
                  <w:proofErr w:type="spellEnd"/>
                  <w:r w:rsidRPr="008F7681">
                    <w:rPr>
                      <w:spacing w:val="-1"/>
                      <w:sz w:val="20"/>
                      <w:szCs w:val="20"/>
                      <w:lang w:val="en-US"/>
                    </w:rPr>
                    <w:t>)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:rsidR="00F944A8" w:rsidRPr="00C05924" w:rsidRDefault="00F944A8" w:rsidP="003D1127">
                  <w:pPr>
                    <w:spacing w:before="1" w:line="220" w:lineRule="exact"/>
                    <w:ind w:left="4340" w:right="18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F</w:t>
                  </w:r>
                  <w:r w:rsidRPr="008F7681">
                    <w:rPr>
                      <w:spacing w:val="11"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spacing w:val="2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spacing w:val="9"/>
                      <w:sz w:val="20"/>
                      <w:szCs w:val="20"/>
                      <w:lang w:val="en-US"/>
                    </w:rPr>
                    <w:t>t</w:t>
                  </w:r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Han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r</w:t>
                  </w:r>
                  <w:proofErr w:type="spellEnd"/>
                  <w:r w:rsidRPr="008F7681">
                    <w:rPr>
                      <w:spacing w:val="29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PAC</w:t>
                  </w:r>
                  <w:r w:rsidRPr="008F7681">
                    <w:rPr>
                      <w:spacing w:val="10"/>
                      <w:sz w:val="20"/>
                      <w:szCs w:val="20"/>
                      <w:lang w:val="en-US"/>
                    </w:rPr>
                    <w:t>k</w:t>
                  </w:r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AG</w:t>
                  </w:r>
                  <w:r w:rsidRPr="008F7681">
                    <w:rPr>
                      <w:spacing w:val="9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n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g</w:t>
                  </w:r>
                  <w:proofErr w:type="spellEnd"/>
                  <w:r w:rsidRPr="008F7681">
                    <w:rPr>
                      <w:spacing w:val="25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11"/>
                      <w:sz w:val="20"/>
                      <w:szCs w:val="20"/>
                      <w:lang w:val="en-US"/>
                    </w:rPr>
                    <w:t>u</w:t>
                  </w:r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n</w:t>
                  </w:r>
                  <w:r w:rsidRPr="008F7681">
                    <w:rPr>
                      <w:spacing w:val="7"/>
                      <w:sz w:val="20"/>
                      <w:szCs w:val="20"/>
                      <w:lang w:val="en-US"/>
                    </w:rPr>
                    <w:t>t</w:t>
                  </w:r>
                  <w:r w:rsidRPr="008F7681">
                    <w:rPr>
                      <w:spacing w:val="9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s</w:t>
                  </w:r>
                  <w:proofErr w:type="spellEnd"/>
                  <w:r w:rsidRPr="008F7681">
                    <w:rPr>
                      <w:spacing w:val="27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d</w:t>
                  </w:r>
                  <w:r w:rsidRPr="008F7681">
                    <w:rPr>
                      <w:spacing w:val="9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spacing w:val="7"/>
                      <w:sz w:val="20"/>
                      <w:szCs w:val="20"/>
                      <w:lang w:val="en-US"/>
                    </w:rPr>
                    <w:t>FF</w:t>
                  </w:r>
                  <w:r w:rsidRPr="008F7681">
                    <w:rPr>
                      <w:spacing w:val="10"/>
                      <w:sz w:val="20"/>
                      <w:szCs w:val="20"/>
                      <w:lang w:val="en-US"/>
                    </w:rPr>
                    <w:t>e</w:t>
                  </w:r>
                  <w:r w:rsidRPr="008F7681">
                    <w:rPr>
                      <w:spacing w:val="7"/>
                      <w:sz w:val="20"/>
                      <w:szCs w:val="20"/>
                      <w:lang w:val="en-US"/>
                    </w:rPr>
                    <w:t>r</w:t>
                  </w:r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e</w:t>
                  </w:r>
                  <w:r w:rsidRPr="008F7681">
                    <w:rPr>
                      <w:spacing w:val="11"/>
                      <w:sz w:val="20"/>
                      <w:szCs w:val="20"/>
                      <w:lang w:val="en-US"/>
                    </w:rPr>
                    <w:t>n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t</w:t>
                  </w:r>
                  <w:proofErr w:type="spellEnd"/>
                  <w:r w:rsidRPr="008F7681">
                    <w:rPr>
                      <w:spacing w:val="2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c</w:t>
                  </w:r>
                  <w:r w:rsidRPr="008F7681">
                    <w:rPr>
                      <w:spacing w:val="9"/>
                      <w:sz w:val="20"/>
                      <w:szCs w:val="20"/>
                      <w:lang w:val="en-US"/>
                    </w:rPr>
                    <w:t>l</w:t>
                  </w:r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spacing w:val="7"/>
                      <w:sz w:val="20"/>
                      <w:szCs w:val="20"/>
                      <w:lang w:val="en-US"/>
                    </w:rPr>
                    <w:t>SS</w:t>
                  </w:r>
                  <w:r w:rsidRPr="008F7681">
                    <w:rPr>
                      <w:spacing w:val="9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spacing w:val="7"/>
                      <w:sz w:val="20"/>
                      <w:szCs w:val="20"/>
                      <w:lang w:val="en-US"/>
                    </w:rPr>
                    <w:t>Fi</w:t>
                  </w:r>
                  <w:r w:rsidRPr="008F7681">
                    <w:rPr>
                      <w:spacing w:val="10"/>
                      <w:sz w:val="20"/>
                      <w:szCs w:val="20"/>
                      <w:lang w:val="en-US"/>
                    </w:rPr>
                    <w:t>c</w:t>
                  </w:r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spacing w:val="7"/>
                      <w:sz w:val="20"/>
                      <w:szCs w:val="20"/>
                      <w:lang w:val="en-US"/>
                    </w:rPr>
                    <w:t>t</w:t>
                  </w:r>
                  <w:r w:rsidRPr="008F7681">
                    <w:rPr>
                      <w:spacing w:val="9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o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n</w:t>
                  </w:r>
                  <w:proofErr w:type="spellEnd"/>
                  <w:r w:rsidRPr="008F7681">
                    <w:rPr>
                      <w:spacing w:val="22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spacing w:val="10"/>
                      <w:sz w:val="20"/>
                      <w:szCs w:val="20"/>
                      <w:lang w:val="en-US"/>
                    </w:rPr>
                    <w:t>c</w:t>
                  </w:r>
                  <w:r w:rsidRPr="008F7681">
                    <w:rPr>
                      <w:spacing w:val="8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 xml:space="preserve">n 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app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ly.</w:t>
                  </w:r>
                </w:p>
              </w:tc>
            </w:tr>
            <w:tr w:rsidR="00F944A8" w:rsidRPr="00C05924" w:rsidTr="003D1127">
              <w:trPr>
                <w:trHeight w:hRule="exact" w:val="1690"/>
              </w:trPr>
              <w:tc>
                <w:tcPr>
                  <w:tcW w:w="9095" w:type="dxa"/>
                </w:tcPr>
                <w:p w:rsidR="00F944A8" w:rsidRPr="00C05924" w:rsidRDefault="00F944A8" w:rsidP="003D1127">
                  <w:pPr>
                    <w:spacing w:before="49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C05924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A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Dr</w:t>
                  </w:r>
                  <w:proofErr w:type="spellEnd"/>
                </w:p>
                <w:p w:rsidR="00EA5E0C" w:rsidRPr="008F7681" w:rsidRDefault="00EA5E0C" w:rsidP="00EA5E0C">
                  <w:pPr>
                    <w:spacing w:line="220" w:lineRule="exact"/>
                    <w:ind w:left="236"/>
                    <w:jc w:val="right"/>
                    <w:rPr>
                      <w:rFonts w:asciiTheme="minorHAnsi" w:hAnsiTheme="minorHAnsi"/>
                      <w:spacing w:val="1"/>
                      <w:sz w:val="20"/>
                      <w:szCs w:val="20"/>
                      <w:lang w:val="sv-SE"/>
                    </w:rPr>
                  </w:pPr>
                  <w:r w:rsidRPr="00EA5E0C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 xml:space="preserve">Anmärkningar:                                                               </w:t>
                  </w:r>
                  <w:r w:rsidRPr="00EA5E0C">
                    <w:rPr>
                      <w:spacing w:val="1"/>
                      <w:sz w:val="20"/>
                      <w:szCs w:val="20"/>
                      <w:lang w:val="sv"/>
                    </w:rPr>
                    <w:t xml:space="preserve">Transporterna är i linje med anmärkningarna under 2.2.3.1.5 av ADR-koden till en volym av 450 LTR. Om </w:t>
                  </w:r>
                  <w:proofErr w:type="gramStart"/>
                  <w:r w:rsidRPr="00EA5E0C">
                    <w:rPr>
                      <w:spacing w:val="1"/>
                      <w:sz w:val="20"/>
                      <w:szCs w:val="20"/>
                      <w:lang w:val="sv"/>
                    </w:rPr>
                    <w:t>ADR &gt;</w:t>
                  </w:r>
                  <w:proofErr w:type="gramEnd"/>
                  <w:r w:rsidRPr="00EA5E0C">
                    <w:rPr>
                      <w:spacing w:val="1"/>
                      <w:sz w:val="20"/>
                      <w:szCs w:val="20"/>
                      <w:lang w:val="sv"/>
                    </w:rPr>
                    <w:t xml:space="preserve"> 450 LTR än</w:t>
                  </w:r>
                </w:p>
                <w:p w:rsidR="00EA5E0C" w:rsidRPr="008F7681" w:rsidRDefault="00EA5E0C" w:rsidP="00EA5E0C">
                  <w:pPr>
                    <w:spacing w:line="220" w:lineRule="exact"/>
                    <w:ind w:left="236"/>
                    <w:jc w:val="right"/>
                    <w:rPr>
                      <w:rFonts w:asciiTheme="minorHAnsi" w:hAnsiTheme="minorHAnsi"/>
                      <w:spacing w:val="1"/>
                      <w:sz w:val="20"/>
                      <w:szCs w:val="20"/>
                      <w:lang w:val="sv-SE"/>
                    </w:rPr>
                  </w:pPr>
                  <w:r w:rsidRPr="00EA5E0C">
                    <w:rPr>
                      <w:spacing w:val="1"/>
                      <w:sz w:val="20"/>
                      <w:szCs w:val="20"/>
                      <w:lang w:val="sv"/>
                    </w:rPr>
                    <w:t>klass 3 skall förpackningsgrupp III tillämpas</w:t>
                  </w:r>
                </w:p>
                <w:p w:rsidR="00F944A8" w:rsidRPr="00C05924" w:rsidRDefault="00EA5E0C" w:rsidP="00EA5E0C">
                  <w:pPr>
                    <w:spacing w:line="220" w:lineRule="exact"/>
                    <w:ind w:left="236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A5E0C">
                    <w:rPr>
                      <w:spacing w:val="1"/>
                      <w:sz w:val="20"/>
                      <w:szCs w:val="20"/>
                      <w:lang w:val="sv"/>
                    </w:rPr>
                    <w:t xml:space="preserve"> med tillbehör UN-nummer</w:t>
                  </w:r>
                  <w:r w:rsidRPr="00EA5E0C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.</w:t>
                  </w:r>
                </w:p>
              </w:tc>
            </w:tr>
            <w:tr w:rsidR="00F944A8" w:rsidRPr="00C05924" w:rsidTr="00EA5E0C">
              <w:trPr>
                <w:trHeight w:hRule="exact" w:val="2212"/>
              </w:trPr>
              <w:tc>
                <w:tcPr>
                  <w:tcW w:w="9095" w:type="dxa"/>
                </w:tcPr>
                <w:p w:rsidR="00F944A8" w:rsidRPr="00C05924" w:rsidRDefault="00F944A8" w:rsidP="003D1127">
                  <w:pPr>
                    <w:spacing w:before="49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M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GD</w:t>
                  </w:r>
                </w:p>
                <w:p w:rsidR="00F944A8" w:rsidRPr="00C05924" w:rsidRDefault="00F944A8" w:rsidP="003D1127">
                  <w:pPr>
                    <w:spacing w:line="220" w:lineRule="exact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L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b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begränsad</w:t>
                  </w:r>
                  <w:proofErr w:type="spellEnd"/>
                  <w:r w:rsidRPr="008F7681">
                    <w:rPr>
                      <w:b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q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u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ntities</w:t>
                  </w:r>
                  <w:r w:rsidRPr="008F7681">
                    <w:rPr>
                      <w:b/>
                      <w:spacing w:val="-8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(</w:t>
                  </w:r>
                  <w:proofErr w:type="gramStart"/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L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 xml:space="preserve">Q)   </w:t>
                  </w:r>
                  <w:proofErr w:type="gramEnd"/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 xml:space="preserve">                                     </w:t>
                  </w:r>
                  <w:r w:rsidRPr="008F7681">
                    <w:rPr>
                      <w:b/>
                      <w:spacing w:val="4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5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L</w:t>
                  </w:r>
                </w:p>
                <w:p w:rsidR="00F944A8" w:rsidRPr="00C05924" w:rsidRDefault="00F944A8" w:rsidP="003D1127">
                  <w:pPr>
                    <w:spacing w:line="220" w:lineRule="exact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E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x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EG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p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Ted</w:t>
                  </w:r>
                  <w:proofErr w:type="spellEnd"/>
                  <w:r w:rsidRPr="008F7681">
                    <w:rPr>
                      <w:b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q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u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>Ntities</w:t>
                  </w:r>
                  <w:proofErr w:type="spellEnd"/>
                  <w:r w:rsidRPr="008F7681">
                    <w:rPr>
                      <w:b/>
                      <w:spacing w:val="-8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(</w:t>
                  </w:r>
                  <w:proofErr w:type="gramStart"/>
                  <w:r w:rsidRPr="008F7681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E</w:t>
                  </w:r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 xml:space="preserve">Q)   </w:t>
                  </w:r>
                  <w:proofErr w:type="gramEnd"/>
                  <w:r w:rsidRPr="008F7681">
                    <w:rPr>
                      <w:b/>
                      <w:sz w:val="20"/>
                      <w:szCs w:val="20"/>
                      <w:lang w:val="en-US"/>
                    </w:rPr>
                    <w:t xml:space="preserve">                                  </w:t>
                  </w:r>
                  <w:r w:rsidRPr="008F7681">
                    <w:rPr>
                      <w:b/>
                      <w:spacing w:val="2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-1"/>
                      <w:sz w:val="20"/>
                      <w:szCs w:val="20"/>
                      <w:lang w:val="en-US"/>
                    </w:rPr>
                    <w:t>C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Eller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och</w:t>
                  </w:r>
                  <w:proofErr w:type="spellEnd"/>
                  <w:r w:rsidRPr="008F7681">
                    <w:rPr>
                      <w:sz w:val="20"/>
                      <w:szCs w:val="20"/>
                      <w:lang w:val="en-US"/>
                    </w:rPr>
                    <w:t>:</w:t>
                  </w:r>
                  <w:r w:rsidRPr="008F7681">
                    <w:rPr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E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  <w:p w:rsidR="00F944A8" w:rsidRPr="00C05924" w:rsidRDefault="00F944A8" w:rsidP="003D1127">
                  <w:pPr>
                    <w:spacing w:line="220" w:lineRule="exact"/>
                    <w:ind w:left="434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C05924">
                    <w:rPr>
                      <w:sz w:val="20"/>
                      <w:szCs w:val="20"/>
                      <w:lang w:val="sv"/>
                    </w:rPr>
                    <w:t>M</w:t>
                  </w:r>
                  <w:r w:rsidRPr="00C05924">
                    <w:rPr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C05924">
                    <w:rPr>
                      <w:sz w:val="20"/>
                      <w:szCs w:val="20"/>
                      <w:lang w:val="sv"/>
                    </w:rPr>
                    <w:t>Nils-Olof</w:t>
                  </w:r>
                  <w:r w:rsidRPr="00C05924">
                    <w:rPr>
                      <w:spacing w:val="1"/>
                      <w:sz w:val="20"/>
                      <w:szCs w:val="20"/>
                      <w:lang w:val="sv"/>
                    </w:rPr>
                    <w:t>u</w:t>
                  </w:r>
                  <w:r w:rsidRPr="00C05924">
                    <w:rPr>
                      <w:sz w:val="20"/>
                      <w:szCs w:val="20"/>
                      <w:lang w:val="sv"/>
                    </w:rPr>
                    <w:t>m</w:t>
                  </w:r>
                  <w:proofErr w:type="spellEnd"/>
                  <w:r w:rsidRPr="00C05924">
                    <w:rPr>
                      <w:spacing w:val="-7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C05924">
                    <w:rPr>
                      <w:spacing w:val="1"/>
                      <w:sz w:val="20"/>
                      <w:szCs w:val="20"/>
                      <w:lang w:val="sv"/>
                    </w:rPr>
                    <w:t>n</w:t>
                  </w:r>
                  <w:r w:rsidRPr="00C05924">
                    <w:rPr>
                      <w:sz w:val="20"/>
                      <w:szCs w:val="20"/>
                      <w:lang w:val="sv"/>
                    </w:rPr>
                    <w:t>et</w:t>
                  </w:r>
                  <w:proofErr w:type="spellEnd"/>
                  <w:r w:rsidRPr="00C05924">
                    <w:rPr>
                      <w:spacing w:val="-2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C05924">
                    <w:rPr>
                      <w:spacing w:val="1"/>
                      <w:sz w:val="20"/>
                      <w:szCs w:val="20"/>
                      <w:lang w:val="sv"/>
                    </w:rPr>
                    <w:t>Översikt</w:t>
                  </w:r>
                  <w:r w:rsidRPr="00C05924">
                    <w:rPr>
                      <w:sz w:val="20"/>
                      <w:szCs w:val="20"/>
                      <w:lang w:val="sv"/>
                    </w:rPr>
                    <w:t>titet</w:t>
                  </w:r>
                  <w:proofErr w:type="spellEnd"/>
                  <w:r w:rsidRPr="00C05924">
                    <w:rPr>
                      <w:spacing w:val="-6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C05924">
                    <w:rPr>
                      <w:spacing w:val="1"/>
                      <w:sz w:val="20"/>
                      <w:szCs w:val="20"/>
                      <w:lang w:val="sv"/>
                    </w:rPr>
                    <w:t>p</w:t>
                  </w:r>
                  <w:r w:rsidRPr="00C05924">
                    <w:rPr>
                      <w:sz w:val="20"/>
                      <w:szCs w:val="20"/>
                      <w:lang w:val="sv"/>
                    </w:rPr>
                    <w:t>ER</w:t>
                  </w:r>
                  <w:proofErr w:type="spellEnd"/>
                  <w:r w:rsidRPr="00C05924">
                    <w:rPr>
                      <w:spacing w:val="-3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C05924">
                    <w:rPr>
                      <w:sz w:val="20"/>
                      <w:szCs w:val="20"/>
                      <w:lang w:val="sv"/>
                    </w:rPr>
                    <w:t>i</w:t>
                  </w:r>
                  <w:r w:rsidRPr="00C05924">
                    <w:rPr>
                      <w:spacing w:val="1"/>
                      <w:sz w:val="20"/>
                      <w:szCs w:val="20"/>
                      <w:lang w:val="sv"/>
                    </w:rPr>
                    <w:t>NN</w:t>
                  </w:r>
                  <w:r w:rsidRPr="00C05924">
                    <w:rPr>
                      <w:sz w:val="20"/>
                      <w:szCs w:val="20"/>
                      <w:lang w:val="sv"/>
                    </w:rPr>
                    <w:t>ER</w:t>
                  </w:r>
                  <w:proofErr w:type="spellEnd"/>
                  <w:r w:rsidRPr="00C05924">
                    <w:rPr>
                      <w:spacing w:val="-4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C05924">
                    <w:rPr>
                      <w:spacing w:val="1"/>
                      <w:sz w:val="20"/>
                      <w:szCs w:val="20"/>
                      <w:lang w:val="sv"/>
                    </w:rPr>
                    <w:t>PA</w:t>
                  </w:r>
                  <w:r w:rsidRPr="00C05924">
                    <w:rPr>
                      <w:sz w:val="20"/>
                      <w:szCs w:val="20"/>
                      <w:lang w:val="sv"/>
                    </w:rPr>
                    <w:t>CK</w:t>
                  </w:r>
                  <w:r w:rsidRPr="00C05924">
                    <w:rPr>
                      <w:spacing w:val="1"/>
                      <w:sz w:val="20"/>
                      <w:szCs w:val="20"/>
                      <w:lang w:val="sv"/>
                    </w:rPr>
                    <w:t>AG</w:t>
                  </w:r>
                  <w:r w:rsidRPr="00C05924">
                    <w:rPr>
                      <w:sz w:val="20"/>
                      <w:szCs w:val="20"/>
                      <w:lang w:val="sv"/>
                    </w:rPr>
                    <w:t>i</w:t>
                  </w:r>
                  <w:r w:rsidRPr="00C05924">
                    <w:rPr>
                      <w:spacing w:val="1"/>
                      <w:sz w:val="20"/>
                      <w:szCs w:val="20"/>
                      <w:lang w:val="sv"/>
                    </w:rPr>
                    <w:t>NG</w:t>
                  </w:r>
                  <w:proofErr w:type="spellEnd"/>
                  <w:r w:rsidRPr="00C05924">
                    <w:rPr>
                      <w:sz w:val="20"/>
                      <w:szCs w:val="20"/>
                      <w:lang w:val="sv"/>
                    </w:rPr>
                    <w:t>:</w:t>
                  </w:r>
                  <w:r w:rsidRPr="00C05924">
                    <w:rPr>
                      <w:spacing w:val="-8"/>
                      <w:sz w:val="20"/>
                      <w:szCs w:val="20"/>
                      <w:lang w:val="sv"/>
                    </w:rPr>
                    <w:t xml:space="preserve"> </w:t>
                  </w:r>
                  <w:r w:rsidRPr="00C05924">
                    <w:rPr>
                      <w:spacing w:val="1"/>
                      <w:sz w:val="20"/>
                      <w:szCs w:val="20"/>
                      <w:lang w:val="sv"/>
                    </w:rPr>
                    <w:t>3</w:t>
                  </w:r>
                  <w:r w:rsidRPr="00C05924">
                    <w:rPr>
                      <w:sz w:val="20"/>
                      <w:szCs w:val="20"/>
                      <w:lang w:val="sv"/>
                    </w:rPr>
                    <w:t>0 ml</w:t>
                  </w:r>
                </w:p>
                <w:p w:rsidR="00EA5E0C" w:rsidRDefault="00F944A8" w:rsidP="00EA5E0C">
                  <w:pPr>
                    <w:spacing w:line="220" w:lineRule="exact"/>
                    <w:ind w:left="434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 w:rsidRPr="008F7681">
                    <w:rPr>
                      <w:sz w:val="20"/>
                      <w:szCs w:val="20"/>
                      <w:lang w:val="en-US"/>
                    </w:rPr>
                    <w:t>M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XIM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u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m</w:t>
                  </w:r>
                  <w:proofErr w:type="spellEnd"/>
                  <w:r w:rsidRPr="008F7681">
                    <w:rPr>
                      <w:spacing w:val="-7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n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och</w:t>
                  </w:r>
                  <w:proofErr w:type="spellEnd"/>
                  <w:r w:rsidRPr="008F7681">
                    <w:rPr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Quan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Tity</w:t>
                  </w:r>
                  <w:proofErr w:type="spellEnd"/>
                  <w:r w:rsidRPr="008F7681">
                    <w:rPr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p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Er</w:t>
                  </w:r>
                  <w:proofErr w:type="spellEnd"/>
                  <w:r w:rsidRPr="008F7681">
                    <w:rPr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Eller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ter</w:t>
                  </w:r>
                  <w:proofErr w:type="spellEnd"/>
                  <w:r w:rsidRPr="008F7681">
                    <w:rPr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PA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CK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AG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i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Ng</w:t>
                  </w:r>
                  <w:proofErr w:type="spellEnd"/>
                  <w:r w:rsidRPr="008F7681">
                    <w:rPr>
                      <w:sz w:val="20"/>
                      <w:szCs w:val="20"/>
                      <w:lang w:val="en-US"/>
                    </w:rPr>
                    <w:t>:</w:t>
                  </w:r>
                  <w:r w:rsidRPr="008F7681">
                    <w:rPr>
                      <w:spacing w:val="-8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spacing w:val="1"/>
                      <w:sz w:val="20"/>
                      <w:szCs w:val="20"/>
                      <w:lang w:val="en-US"/>
                    </w:rPr>
                    <w:t>100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8F7681">
                    <w:rPr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7681">
                    <w:rPr>
                      <w:sz w:val="20"/>
                      <w:szCs w:val="20"/>
                      <w:lang w:val="en-US"/>
                    </w:rPr>
                    <w:t>ml</w:t>
                  </w:r>
                </w:p>
                <w:p w:rsidR="00EA5E0C" w:rsidRPr="00EA5E0C" w:rsidRDefault="00EA5E0C" w:rsidP="00EA5E0C">
                  <w:pPr>
                    <w:spacing w:line="220" w:lineRule="exact"/>
                    <w:ind w:left="434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A5E0C" w:rsidRDefault="00EA5E0C" w:rsidP="00EA5E0C">
                  <w:pPr>
                    <w:spacing w:line="220" w:lineRule="exact"/>
                    <w:jc w:val="right"/>
                    <w:rPr>
                      <w:rFonts w:asciiTheme="minorHAnsi" w:hAnsiTheme="minorHAnsi"/>
                      <w:i/>
                      <w:sz w:val="20"/>
                      <w:szCs w:val="20"/>
                      <w:lang w:val="en-US"/>
                    </w:rPr>
                  </w:pPr>
                  <w:r w:rsidRPr="00EA5E0C">
                    <w:rPr>
                      <w:b/>
                      <w:sz w:val="20"/>
                      <w:szCs w:val="20"/>
                      <w:lang w:val="sv"/>
                    </w:rPr>
                    <w:t xml:space="preserve">Anmärkningar:                                                               </w:t>
                  </w:r>
                  <w:r w:rsidRPr="00EA5E0C">
                    <w:rPr>
                      <w:i/>
                      <w:sz w:val="20"/>
                      <w:szCs w:val="20"/>
                      <w:lang w:val="sv"/>
                    </w:rPr>
                    <w:t xml:space="preserve">Transporterna är i linje med IMDG-kodens anmärkningar under 2.3.2.5 till en volym på 30 LTR. Om </w:t>
                  </w:r>
                  <w:proofErr w:type="gramStart"/>
                  <w:r w:rsidRPr="00EA5E0C">
                    <w:rPr>
                      <w:i/>
                      <w:sz w:val="20"/>
                      <w:szCs w:val="20"/>
                      <w:lang w:val="sv"/>
                    </w:rPr>
                    <w:t>IMDG &gt;</w:t>
                  </w:r>
                  <w:proofErr w:type="gramEnd"/>
                  <w:r w:rsidRPr="00EA5E0C">
                    <w:rPr>
                      <w:i/>
                      <w:sz w:val="20"/>
                      <w:szCs w:val="20"/>
                      <w:lang w:val="sv"/>
                    </w:rPr>
                    <w:t xml:space="preserve"> 30 LTR än klass 3, </w:t>
                  </w:r>
                </w:p>
                <w:p w:rsidR="00EA5E0C" w:rsidRPr="00C05924" w:rsidRDefault="00EA5E0C" w:rsidP="00EA5E0C">
                  <w:pPr>
                    <w:spacing w:line="220" w:lineRule="exact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A5E0C">
                    <w:rPr>
                      <w:i/>
                      <w:sz w:val="20"/>
                      <w:szCs w:val="20"/>
                      <w:lang w:val="sv"/>
                    </w:rPr>
                    <w:t>förpackningsgrupp III ska tillämpas.</w:t>
                  </w:r>
                </w:p>
              </w:tc>
            </w:tr>
            <w:tr w:rsidR="00F944A8" w:rsidRPr="00C05924" w:rsidTr="003D1127">
              <w:trPr>
                <w:trHeight w:hRule="exact" w:val="564"/>
              </w:trPr>
              <w:tc>
                <w:tcPr>
                  <w:tcW w:w="9095" w:type="dxa"/>
                </w:tcPr>
                <w:p w:rsidR="00F944A8" w:rsidRPr="00C05924" w:rsidRDefault="00F944A8" w:rsidP="003D1127">
                  <w:pPr>
                    <w:spacing w:before="47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En</w:t>
                  </w:r>
                  <w:r w:rsidRPr="00C05924">
                    <w:rPr>
                      <w:b/>
                      <w:spacing w:val="-2"/>
                      <w:sz w:val="20"/>
                      <w:szCs w:val="20"/>
                      <w:lang w:val="sv"/>
                    </w:rPr>
                    <w:t xml:space="preserve"> 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"</w:t>
                  </w:r>
                  <w:proofErr w:type="spellStart"/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Sätt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Han</w:t>
                  </w:r>
                  <w:proofErr w:type="spellEnd"/>
                  <w:r w:rsidRPr="00C05924">
                    <w:rPr>
                      <w:b/>
                      <w:spacing w:val="-6"/>
                      <w:sz w:val="20"/>
                      <w:szCs w:val="20"/>
                      <w:lang w:val="sv"/>
                    </w:rPr>
                    <w:t xml:space="preserve"> </w:t>
                  </w:r>
                  <w:proofErr w:type="spellStart"/>
                  <w:r w:rsidRPr="00C05924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R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e</w:t>
                  </w:r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g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Den</w:t>
                  </w:r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Du</w:t>
                  </w:r>
                  <w:r w:rsidRPr="00C05924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o</w:t>
                  </w:r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>N</w:t>
                  </w:r>
                  <w:proofErr w:type="spellEnd"/>
                  <w:r w:rsidRPr="00C05924">
                    <w:rPr>
                      <w:b/>
                      <w:sz w:val="20"/>
                      <w:szCs w:val="20"/>
                      <w:lang w:val="sv"/>
                    </w:rPr>
                    <w:t xml:space="preserve"> ":                                    </w:t>
                  </w:r>
                  <w:r w:rsidRPr="00C05924">
                    <w:rPr>
                      <w:b/>
                      <w:spacing w:val="34"/>
                      <w:sz w:val="20"/>
                      <w:szCs w:val="20"/>
                      <w:lang w:val="sv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  <w:lang w:val="sv"/>
                    </w:rPr>
                    <w:t>Ogiltig</w:t>
                  </w:r>
                </w:p>
              </w:tc>
            </w:tr>
          </w:tbl>
          <w:p w:rsidR="00F944A8" w:rsidRPr="00F73561" w:rsidRDefault="00F944A8" w:rsidP="003D11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it-IT" w:eastAsia="ja-JP"/>
              </w:rPr>
            </w:pPr>
          </w:p>
        </w:tc>
      </w:tr>
    </w:tbl>
    <w:p w:rsidR="003B3CCB" w:rsidRPr="00F944A8" w:rsidRDefault="003B3CCB" w:rsidP="00F944A8">
      <w:pPr>
        <w:rPr>
          <w:lang w:eastAsia="en-US" w:bidi="en-US"/>
        </w:rPr>
      </w:pPr>
    </w:p>
    <w:p w:rsidR="003B3CCB" w:rsidRPr="00BB6938" w:rsidRDefault="003B3CCB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BB6938">
        <w:rPr>
          <w:b/>
          <w:color w:val="FFFFFF"/>
          <w:lang w:val="sv"/>
        </w:rPr>
        <w:t>15. gällande föreskrifter</w:t>
      </w:r>
    </w:p>
    <w:tbl>
      <w:tblPr>
        <w:tblW w:w="93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4"/>
      </w:tblGrid>
      <w:tr w:rsidR="003B3CCB" w:rsidRPr="00BB6938" w:rsidTr="000E4C5B">
        <w:tc>
          <w:tcPr>
            <w:tcW w:w="9374" w:type="dxa"/>
            <w:tcBorders>
              <w:top w:val="double" w:sz="4" w:space="0" w:color="auto"/>
            </w:tcBorders>
            <w:shd w:val="clear" w:color="auto" w:fill="auto"/>
          </w:tcPr>
          <w:tbl>
            <w:tblPr>
              <w:tblW w:w="1077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73"/>
            </w:tblGrid>
            <w:tr w:rsidR="000B6B59" w:rsidRPr="000B6B59" w:rsidTr="003D1127">
              <w:tc>
                <w:tcPr>
                  <w:tcW w:w="10773" w:type="dxa"/>
                  <w:shd w:val="clear" w:color="auto" w:fill="FFFFFF"/>
                </w:tcPr>
                <w:p w:rsidR="000B6B59" w:rsidRPr="000B6B59" w:rsidRDefault="000B6B59" w:rsidP="000B6B59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it-IT" w:eastAsia="en-US" w:bidi="en-US"/>
                    </w:rPr>
                  </w:pPr>
                  <w:r w:rsidRPr="000B6B59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>15,1. säkerhets-, hälso-och miljöbestämmelser/lagstiftning som är specifik för ämnet eller blandningen.</w:t>
                  </w:r>
                </w:p>
                <w:p w:rsidR="000B6B59" w:rsidRPr="008F7681" w:rsidRDefault="000B6B59" w:rsidP="000B6B59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val="sv-SE" w:eastAsia="en-US" w:bidi="en-US"/>
                    </w:rPr>
                  </w:pPr>
                  <w:r w:rsidRPr="000B6B59">
                    <w:rPr>
                      <w:b/>
                      <w:i/>
                      <w:color w:val="000000"/>
                      <w:sz w:val="20"/>
                      <w:szCs w:val="20"/>
                      <w:lang w:val="sv"/>
                    </w:rPr>
                    <w:t>Märkning enligt förordning (EG) nr 1272/2008</w:t>
                  </w:r>
                </w:p>
                <w:p w:rsidR="000B6B59" w:rsidRPr="008F7681" w:rsidRDefault="000B6B59" w:rsidP="000B6B59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val="sv-SE" w:eastAsia="en-US" w:bidi="en-US"/>
                    </w:rPr>
                  </w:pPr>
                  <w:r w:rsidRPr="000B6B59">
                    <w:rPr>
                      <w:i/>
                      <w:color w:val="000000"/>
                      <w:sz w:val="20"/>
                      <w:szCs w:val="20"/>
                      <w:lang w:val="sv"/>
                    </w:rPr>
                    <w:t>Produkten klassificeras och märks enligt CLP-förordningen.</w:t>
                  </w:r>
                </w:p>
                <w:p w:rsidR="000B6B59" w:rsidRPr="000B6B59" w:rsidRDefault="000B6B59" w:rsidP="000B6B59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  <w:r w:rsidRPr="000B6B59">
                    <w:rPr>
                      <w:b/>
                      <w:i/>
                      <w:color w:val="000000"/>
                      <w:sz w:val="20"/>
                      <w:szCs w:val="20"/>
                      <w:lang w:val="sv"/>
                    </w:rPr>
                    <w:t>Piktogram för faror</w:t>
                  </w:r>
                </w:p>
                <w:p w:rsidR="000B6B59" w:rsidRPr="000B6B59" w:rsidRDefault="000B6B59" w:rsidP="000B6B59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val="it-IT" w:eastAsia="en-US" w:bidi="en-US"/>
                    </w:rPr>
                  </w:pPr>
                  <w:r w:rsidRPr="000B6B59">
                    <w:rPr>
                      <w:noProof/>
                      <w:color w:val="000000"/>
                      <w:sz w:val="20"/>
                      <w:szCs w:val="20"/>
                      <w:lang w:val="sv"/>
                    </w:rPr>
                    <w:drawing>
                      <wp:inline distT="0" distB="0" distL="0" distR="0" wp14:anchorId="4CF68ACF" wp14:editId="2937FD4B">
                        <wp:extent cx="1572895" cy="499745"/>
                        <wp:effectExtent l="0" t="0" r="825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2895" cy="4997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B6B59" w:rsidRPr="000B6B59" w:rsidRDefault="000B6B59" w:rsidP="000B6B59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it-IT" w:eastAsia="en-US" w:bidi="en-US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0B6B59" w:rsidRPr="000B6B59" w:rsidTr="003D1127">
              <w:tc>
                <w:tcPr>
                  <w:tcW w:w="2835" w:type="dxa"/>
                  <w:shd w:val="clear" w:color="auto" w:fill="FFFFFF"/>
                </w:tcPr>
                <w:p w:rsidR="000B6B59" w:rsidRPr="000B6B59" w:rsidRDefault="000B6B59" w:rsidP="000B6B59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it-IT" w:eastAsia="en-US" w:bidi="en-US"/>
                    </w:rPr>
                  </w:pPr>
                  <w:r w:rsidRPr="000B6B59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>Signal ord:</w:t>
                  </w:r>
                  <w:r w:rsidRPr="000B6B59">
                    <w:rPr>
                      <w:b/>
                      <w:i/>
                      <w:color w:val="000000"/>
                      <w:sz w:val="20"/>
                      <w:szCs w:val="20"/>
                      <w:lang w:val="sv"/>
                    </w:rPr>
                    <w:t xml:space="preserve"> Varning</w:t>
                  </w:r>
                </w:p>
                <w:p w:rsidR="000B6B59" w:rsidRPr="000B6B59" w:rsidRDefault="000B6B59" w:rsidP="000B6B59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it-IT" w:eastAsia="en-US" w:bidi="en-US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:rsidR="000B6B59" w:rsidRPr="000B6B59" w:rsidRDefault="000B6B59" w:rsidP="000B6B59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val="it-IT" w:eastAsia="en-US" w:bidi="en-US"/>
                    </w:rPr>
                  </w:pPr>
                </w:p>
              </w:tc>
            </w:tr>
          </w:tbl>
          <w:p w:rsidR="000B6B59" w:rsidRPr="008F7681" w:rsidRDefault="000B6B59" w:rsidP="000B6B59">
            <w:pPr>
              <w:autoSpaceDE w:val="0"/>
              <w:snapToGrid w:val="0"/>
              <w:jc w:val="both"/>
              <w:rPr>
                <w:rFonts w:ascii="Calibri" w:hAnsi="Calibri"/>
                <w:b/>
                <w:i/>
                <w:color w:val="000000"/>
                <w:sz w:val="20"/>
                <w:szCs w:val="20"/>
                <w:lang w:val="sv-SE" w:eastAsia="en-US" w:bidi="en-US"/>
              </w:rPr>
            </w:pPr>
          </w:p>
          <w:p w:rsidR="000B6B59" w:rsidRPr="008F7681" w:rsidRDefault="000B6B59" w:rsidP="000B6B59">
            <w:pPr>
              <w:autoSpaceDE w:val="0"/>
              <w:snapToGrid w:val="0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lang w:val="sv-SE" w:eastAsia="en-US" w:bidi="en-US"/>
              </w:rPr>
            </w:pPr>
            <w:r w:rsidRPr="000B6B59">
              <w:rPr>
                <w:b/>
                <w:color w:val="000000"/>
                <w:sz w:val="20"/>
                <w:szCs w:val="20"/>
                <w:lang w:val="sv"/>
              </w:rPr>
              <w:t>Risk-avgörande komponenter för märkning:</w:t>
            </w:r>
          </w:p>
          <w:p w:rsidR="000B6B59" w:rsidRPr="008F7681" w:rsidRDefault="000B6B59" w:rsidP="000B6B59">
            <w:pPr>
              <w:tabs>
                <w:tab w:val="left" w:pos="2092"/>
              </w:tabs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0B6B59">
              <w:rPr>
                <w:color w:val="000000"/>
                <w:sz w:val="20"/>
                <w:szCs w:val="20"/>
                <w:lang w:val="sv"/>
              </w:rPr>
              <w:t>Xylen, blandade isomerer, rena</w:t>
            </w:r>
          </w:p>
          <w:p w:rsidR="000B6B59" w:rsidRPr="008F7681" w:rsidRDefault="000B6B59" w:rsidP="000B6B59">
            <w:pPr>
              <w:tabs>
                <w:tab w:val="left" w:pos="2092"/>
              </w:tabs>
              <w:autoSpaceDE w:val="0"/>
              <w:snapToGrid w:val="0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lang w:val="sv-SE" w:eastAsia="en-US" w:bidi="en-US"/>
              </w:rPr>
            </w:pPr>
          </w:p>
          <w:p w:rsidR="000B6B59" w:rsidRPr="008F7681" w:rsidRDefault="000B6B59" w:rsidP="000B6B59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0B6B59">
              <w:rPr>
                <w:b/>
                <w:color w:val="000000"/>
                <w:sz w:val="20"/>
                <w:szCs w:val="20"/>
                <w:lang w:val="sv"/>
              </w:rPr>
              <w:t>Faroangivelser</w:t>
            </w:r>
          </w:p>
          <w:p w:rsidR="000B6B59" w:rsidRPr="008F7681" w:rsidRDefault="000B6B59" w:rsidP="000B6B59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0B6B59">
              <w:rPr>
                <w:color w:val="000000"/>
                <w:sz w:val="20"/>
                <w:szCs w:val="20"/>
                <w:lang w:val="sv"/>
              </w:rPr>
              <w:t>H226 Brandfarlig vätska och ånga.</w:t>
            </w:r>
          </w:p>
          <w:p w:rsidR="000B6B59" w:rsidRPr="008F7681" w:rsidRDefault="000B6B59" w:rsidP="000B6B59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0B6B59">
              <w:rPr>
                <w:color w:val="000000"/>
                <w:sz w:val="20"/>
                <w:szCs w:val="20"/>
                <w:lang w:val="sv"/>
              </w:rPr>
              <w:t>H315 orsakar hudirritation.</w:t>
            </w:r>
          </w:p>
          <w:p w:rsidR="000B6B59" w:rsidRPr="008F7681" w:rsidRDefault="000B6B59" w:rsidP="000B6B59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0B6B59">
              <w:rPr>
                <w:color w:val="000000"/>
                <w:sz w:val="20"/>
                <w:szCs w:val="20"/>
                <w:lang w:val="sv"/>
              </w:rPr>
              <w:t>H319 Orsakar allvarlig ögonirritation. H335 kan orsaka irritation i luftvägarna.</w:t>
            </w:r>
          </w:p>
          <w:p w:rsidR="000B6B59" w:rsidRPr="008F7681" w:rsidRDefault="000B6B59" w:rsidP="000B6B59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0B6B59">
              <w:rPr>
                <w:color w:val="000000"/>
                <w:sz w:val="20"/>
                <w:szCs w:val="20"/>
                <w:lang w:val="sv"/>
              </w:rPr>
              <w:t>H373 kan orsaka organskador genom långvarig eller upprepad exponering.</w:t>
            </w:r>
          </w:p>
          <w:p w:rsidR="000B6B59" w:rsidRPr="000B6B59" w:rsidRDefault="000B6B59" w:rsidP="000B6B59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it-IT" w:eastAsia="en-US" w:bidi="en-US"/>
              </w:rPr>
            </w:pPr>
          </w:p>
          <w:p w:rsidR="000B6B59" w:rsidRPr="008F7681" w:rsidRDefault="000B6B59" w:rsidP="000B6B59">
            <w:pPr>
              <w:autoSpaceDE w:val="0"/>
              <w:snapToGrid w:val="0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lang w:val="sv-SE" w:eastAsia="en-US" w:bidi="en-US"/>
              </w:rPr>
            </w:pPr>
            <w:r w:rsidRPr="000B6B59">
              <w:rPr>
                <w:b/>
                <w:color w:val="000000"/>
                <w:sz w:val="20"/>
                <w:szCs w:val="20"/>
                <w:lang w:val="sv"/>
              </w:rPr>
              <w:t>Skyddsangivelser</w:t>
            </w:r>
          </w:p>
          <w:p w:rsidR="000B6B59" w:rsidRDefault="000B6B59" w:rsidP="000B6B5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837CB">
              <w:rPr>
                <w:sz w:val="20"/>
                <w:szCs w:val="20"/>
                <w:lang w:val="sv"/>
              </w:rPr>
              <w:t>P210 Förvaras åtskilt från värme, heta ytor, gnistor, öppen eld och andra antändningskällor. Rökning förbjuden.</w:t>
            </w:r>
          </w:p>
          <w:p w:rsidR="000B6B59" w:rsidRPr="008F7681" w:rsidRDefault="000B6B59" w:rsidP="000B6B5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C22492">
              <w:rPr>
                <w:sz w:val="20"/>
                <w:szCs w:val="20"/>
                <w:lang w:val="sv"/>
              </w:rPr>
              <w:lastRenderedPageBreak/>
              <w:t xml:space="preserve">P243 vidta försiktighetsåtgärder mot statisk urladdning. </w:t>
            </w:r>
          </w:p>
          <w:p w:rsidR="000B6B59" w:rsidRPr="008837CB" w:rsidRDefault="000B6B59" w:rsidP="000B6B5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837CB">
              <w:rPr>
                <w:sz w:val="20"/>
                <w:szCs w:val="20"/>
                <w:lang w:val="sv"/>
              </w:rPr>
              <w:t>P280 Använd skyddshandskar/ögonskydd/ansiktsskydd.</w:t>
            </w:r>
          </w:p>
          <w:p w:rsidR="000B6B59" w:rsidRPr="008F7681" w:rsidRDefault="000B6B59" w:rsidP="000B6B5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C22492">
              <w:rPr>
                <w:sz w:val="20"/>
                <w:szCs w:val="20"/>
                <w:lang w:val="sv"/>
              </w:rPr>
              <w:t>P303 + P361 + P353 vid hud (eller hår): Ta genast av alla nedstänkta kläder. Skölj huden med vatten/dusch.</w:t>
            </w:r>
          </w:p>
          <w:p w:rsidR="000B6B59" w:rsidRPr="008F7681" w:rsidRDefault="000B6B59" w:rsidP="000B6B5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AD0D6E">
              <w:rPr>
                <w:sz w:val="20"/>
                <w:szCs w:val="20"/>
                <w:lang w:val="sv"/>
              </w:rPr>
              <w:t>P305 + P351 + P338 om i ögonen: Skölj försiktigt med vatten i flera minuter. Ta bort kontaktlinser, om det finns och lätt att göra. Fortsätt sköljningen.</w:t>
            </w:r>
          </w:p>
          <w:p w:rsidR="000B6B59" w:rsidRPr="008F7681" w:rsidRDefault="000B6B59" w:rsidP="000B6B5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C22492">
              <w:rPr>
                <w:sz w:val="20"/>
                <w:szCs w:val="20"/>
                <w:lang w:val="sv"/>
              </w:rPr>
              <w:t xml:space="preserve">P403 + P233 förvaras på väl ventilerad plats. Förvara behållaren väl tillsluten. </w:t>
            </w:r>
          </w:p>
          <w:p w:rsidR="000B6B59" w:rsidRPr="003D1127" w:rsidRDefault="000B6B59" w:rsidP="000B6B5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8E7DDB">
              <w:rPr>
                <w:sz w:val="20"/>
                <w:szCs w:val="20"/>
                <w:lang w:val="sv"/>
              </w:rPr>
              <w:t>P405 Store inlåst.</w:t>
            </w:r>
          </w:p>
          <w:p w:rsidR="000B6B59" w:rsidRPr="000B6B59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ja-JP"/>
              </w:rPr>
            </w:pPr>
            <w:r w:rsidRPr="008E7DDB">
              <w:rPr>
                <w:sz w:val="20"/>
                <w:szCs w:val="20"/>
                <w:lang w:val="sv"/>
              </w:rPr>
              <w:t>P501 avyttra innehåll/container i enlighet med lokala/regionala/nationella/internationella bestämmelser.</w:t>
            </w:r>
          </w:p>
          <w:p w:rsidR="000B6B59" w:rsidRPr="000B6B59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ja-JP"/>
              </w:rPr>
            </w:pPr>
          </w:p>
          <w:p w:rsidR="000B6B59" w:rsidRPr="000B6B59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ja-JP"/>
              </w:rPr>
            </w:pPr>
          </w:p>
          <w:p w:rsidR="000B6B59" w:rsidRPr="000B6B59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ja-JP"/>
              </w:rPr>
            </w:pPr>
          </w:p>
          <w:p w:rsidR="000B6B59" w:rsidRPr="000B6B59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ja-JP"/>
              </w:rPr>
            </w:pPr>
          </w:p>
          <w:p w:rsidR="000B6B59" w:rsidRPr="008F7681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0B6B59">
              <w:rPr>
                <w:b/>
                <w:color w:val="000000"/>
                <w:sz w:val="20"/>
                <w:szCs w:val="20"/>
                <w:lang w:val="sv"/>
              </w:rPr>
              <w:t>Nationella bestämmelser:</w:t>
            </w:r>
          </w:p>
          <w:p w:rsidR="000B6B59" w:rsidRPr="008F7681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</w:p>
          <w:p w:rsidR="000B6B59" w:rsidRPr="008F7681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0B6B59">
              <w:rPr>
                <w:b/>
                <w:color w:val="000000"/>
                <w:sz w:val="20"/>
                <w:szCs w:val="20"/>
                <w:lang w:val="sv"/>
              </w:rPr>
              <w:t>Tekniska instruktioner (luft):</w:t>
            </w:r>
          </w:p>
          <w:p w:rsidR="000B6B59" w:rsidRPr="008F7681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</w:p>
          <w:tbl>
            <w:tblPr>
              <w:tblW w:w="0" w:type="auto"/>
              <w:tblInd w:w="169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"/>
              <w:gridCol w:w="1260"/>
            </w:tblGrid>
            <w:tr w:rsidR="000B6B59" w:rsidRPr="000B6B59" w:rsidTr="003D1127">
              <w:trPr>
                <w:trHeight w:hRule="exact" w:val="280"/>
              </w:trPr>
              <w:tc>
                <w:tcPr>
                  <w:tcW w:w="705" w:type="dxa"/>
                </w:tcPr>
                <w:p w:rsidR="000B6B59" w:rsidRPr="000B6B59" w:rsidRDefault="000B6B59" w:rsidP="000B6B59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0B6B59">
                    <w:rPr>
                      <w:b/>
                      <w:sz w:val="20"/>
                      <w:szCs w:val="20"/>
                      <w:lang w:val="sv"/>
                    </w:rPr>
                    <w:t>Klass</w:t>
                  </w:r>
                </w:p>
              </w:tc>
              <w:tc>
                <w:tcPr>
                  <w:tcW w:w="1260" w:type="dxa"/>
                </w:tcPr>
                <w:p w:rsidR="000B6B59" w:rsidRPr="000B6B59" w:rsidRDefault="000B6B59" w:rsidP="000B6B59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0B6B59">
                    <w:rPr>
                      <w:b/>
                      <w:sz w:val="20"/>
                      <w:szCs w:val="20"/>
                      <w:lang w:val="sv"/>
                    </w:rPr>
                    <w:t>Andel i%</w:t>
                  </w:r>
                </w:p>
              </w:tc>
            </w:tr>
            <w:tr w:rsidR="000B6B59" w:rsidRPr="000B6B59" w:rsidTr="000B6B59">
              <w:trPr>
                <w:trHeight w:hRule="exact" w:val="268"/>
              </w:trPr>
              <w:tc>
                <w:tcPr>
                  <w:tcW w:w="705" w:type="dxa"/>
                </w:tcPr>
                <w:p w:rsidR="000B6B59" w:rsidRPr="000B6B59" w:rsidRDefault="000B6B59" w:rsidP="000B6B59">
                  <w:pPr>
                    <w:spacing w:before="20" w:line="220" w:lineRule="exact"/>
                    <w:ind w:left="186" w:right="156" w:firstLine="98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B6B59">
                    <w:rPr>
                      <w:i/>
                      <w:spacing w:val="-1"/>
                      <w:sz w:val="20"/>
                      <w:szCs w:val="20"/>
                      <w:lang w:val="sv"/>
                    </w:rPr>
                    <w:t>N</w:t>
                  </w:r>
                  <w:r w:rsidRPr="000B6B59">
                    <w:rPr>
                      <w:i/>
                      <w:sz w:val="20"/>
                      <w:szCs w:val="20"/>
                      <w:lang w:val="sv"/>
                    </w:rPr>
                    <w:t>K</w:t>
                  </w:r>
                </w:p>
              </w:tc>
              <w:tc>
                <w:tcPr>
                  <w:tcW w:w="1260" w:type="dxa"/>
                </w:tcPr>
                <w:p w:rsidR="000B6B59" w:rsidRPr="000B6B59" w:rsidRDefault="000B6B59" w:rsidP="000B6B59">
                  <w:pPr>
                    <w:spacing w:line="220" w:lineRule="exact"/>
                    <w:ind w:left="321" w:right="328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i/>
                      <w:spacing w:val="1"/>
                      <w:w w:val="99"/>
                      <w:sz w:val="20"/>
                      <w:szCs w:val="20"/>
                      <w:lang w:val="sv"/>
                    </w:rPr>
                    <w:t>33,0</w:t>
                  </w:r>
                </w:p>
              </w:tc>
            </w:tr>
          </w:tbl>
          <w:p w:rsidR="000B6B59" w:rsidRPr="008F7681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</w:p>
          <w:p w:rsidR="000B6B59" w:rsidRPr="008F7681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proofErr w:type="spellStart"/>
            <w:r w:rsidRPr="000B6B59">
              <w:rPr>
                <w:b/>
                <w:color w:val="000000"/>
                <w:sz w:val="20"/>
                <w:szCs w:val="20"/>
                <w:lang w:val="sv"/>
              </w:rPr>
              <w:t>Waterhazard</w:t>
            </w:r>
            <w:proofErr w:type="spellEnd"/>
            <w:r w:rsidRPr="000B6B59">
              <w:rPr>
                <w:b/>
                <w:color w:val="000000"/>
                <w:sz w:val="20"/>
                <w:szCs w:val="20"/>
                <w:lang w:val="sv"/>
              </w:rPr>
              <w:t xml:space="preserve"> klass: </w:t>
            </w:r>
            <w:r w:rsidRPr="000B6B59">
              <w:rPr>
                <w:color w:val="000000"/>
                <w:sz w:val="20"/>
                <w:szCs w:val="20"/>
                <w:lang w:val="sv"/>
              </w:rPr>
              <w:t>Vatten riskklass 2 (</w:t>
            </w:r>
            <w:proofErr w:type="spellStart"/>
            <w:r w:rsidRPr="000B6B59">
              <w:rPr>
                <w:color w:val="000000"/>
                <w:sz w:val="20"/>
                <w:szCs w:val="20"/>
                <w:lang w:val="sv"/>
              </w:rPr>
              <w:t>självbedömning</w:t>
            </w:r>
            <w:proofErr w:type="spellEnd"/>
            <w:r w:rsidRPr="000B6B59">
              <w:rPr>
                <w:color w:val="000000"/>
                <w:sz w:val="20"/>
                <w:szCs w:val="20"/>
                <w:lang w:val="sv"/>
              </w:rPr>
              <w:t>): farligt för vatten.</w:t>
            </w:r>
          </w:p>
          <w:p w:rsidR="000B6B59" w:rsidRPr="008F7681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</w:p>
          <w:p w:rsidR="000B6B59" w:rsidRPr="008F7681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sv-SE" w:eastAsia="ja-JP"/>
              </w:rPr>
            </w:pPr>
            <w:r w:rsidRPr="000B6B59">
              <w:rPr>
                <w:b/>
                <w:color w:val="000000"/>
                <w:sz w:val="20"/>
                <w:szCs w:val="20"/>
                <w:lang w:val="sv"/>
              </w:rPr>
              <w:t xml:space="preserve">15,2 kemikaliesäkerhetsbedömning: </w:t>
            </w:r>
          </w:p>
          <w:p w:rsidR="000B6B59" w:rsidRPr="008F7681" w:rsidRDefault="000B6B59" w:rsidP="000B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0B6B59">
              <w:rPr>
                <w:color w:val="000000"/>
                <w:sz w:val="20"/>
                <w:szCs w:val="20"/>
                <w:lang w:val="sv"/>
              </w:rPr>
              <w:t>En kemikaliesäkerhetsbedömning har inte utförts.</w:t>
            </w:r>
          </w:p>
          <w:p w:rsidR="003B3CCB" w:rsidRPr="004D23B1" w:rsidRDefault="003B3CCB" w:rsidP="00F3505F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it-IT" w:eastAsia="en-US" w:bidi="en-US"/>
              </w:rPr>
            </w:pPr>
          </w:p>
        </w:tc>
      </w:tr>
    </w:tbl>
    <w:p w:rsidR="003B3CCB" w:rsidRPr="00BB6938" w:rsidRDefault="00725913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725913">
        <w:rPr>
          <w:b/>
          <w:color w:val="FFFFFF"/>
          <w:lang w:val="sv"/>
        </w:rPr>
        <w:lastRenderedPageBreak/>
        <w:t>Avsnitt 16. Annan information.</w:t>
      </w:r>
    </w:p>
    <w:tbl>
      <w:tblPr>
        <w:tblW w:w="9351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6851"/>
      </w:tblGrid>
      <w:tr w:rsidR="003B3CCB" w:rsidRPr="00BB6938" w:rsidTr="004D23B1">
        <w:tc>
          <w:tcPr>
            <w:tcW w:w="2500" w:type="dxa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rPr>
                <w:rFonts w:ascii="Calibri" w:eastAsia="Arial-BoldMT" w:hAnsi="Calibri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1" w:type="dxa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</w:p>
        </w:tc>
      </w:tr>
      <w:tr w:rsidR="003B3CCB" w:rsidRPr="00BB6938" w:rsidTr="004D23B1">
        <w:tc>
          <w:tcPr>
            <w:tcW w:w="2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725913" w:rsidP="00F3505F">
            <w:pPr>
              <w:autoSpaceDE w:val="0"/>
              <w:rPr>
                <w:rFonts w:ascii="Calibri" w:eastAsia="Arial-BoldMT" w:hAnsi="Calibri" w:cs="Arial-BoldMT"/>
                <w:b/>
                <w:bCs/>
                <w:color w:val="000000"/>
                <w:sz w:val="20"/>
                <w:szCs w:val="20"/>
              </w:rPr>
            </w:pPr>
            <w:r w:rsidRPr="00725913">
              <w:rPr>
                <w:b/>
                <w:color w:val="000000"/>
                <w:sz w:val="20"/>
                <w:szCs w:val="20"/>
                <w:lang w:val="sv"/>
              </w:rPr>
              <w:t xml:space="preserve">Text av riskfraser (R) som nämns i avsnitt </w:t>
            </w:r>
            <w:proofErr w:type="gramStart"/>
            <w:r w:rsidRPr="00725913">
              <w:rPr>
                <w:b/>
                <w:color w:val="000000"/>
                <w:sz w:val="20"/>
                <w:szCs w:val="20"/>
                <w:lang w:val="sv"/>
              </w:rPr>
              <w:t>2-3</w:t>
            </w:r>
            <w:proofErr w:type="gramEnd"/>
            <w:r w:rsidRPr="00725913">
              <w:rPr>
                <w:b/>
                <w:color w:val="000000"/>
                <w:sz w:val="20"/>
                <w:szCs w:val="20"/>
                <w:lang w:val="sv"/>
              </w:rPr>
              <w:t xml:space="preserve"> i bladet:</w:t>
            </w:r>
          </w:p>
        </w:tc>
        <w:tc>
          <w:tcPr>
            <w:tcW w:w="6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sz w:val="18"/>
                <w:szCs w:val="18"/>
                <w:lang w:val="sv"/>
              </w:rPr>
              <w:t xml:space="preserve">R10          </w:t>
            </w:r>
            <w:r>
              <w:rPr>
                <w:sz w:val="18"/>
                <w:szCs w:val="18"/>
                <w:lang w:val="sv"/>
              </w:rPr>
              <w:t xml:space="preserve">   </w:t>
            </w:r>
            <w:r w:rsidRPr="00703DAF">
              <w:rPr>
                <w:sz w:val="18"/>
                <w:szCs w:val="18"/>
                <w:lang w:val="sv"/>
              </w:rPr>
              <w:t xml:space="preserve"> Brandfarliga.</w:t>
            </w:r>
          </w:p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sz w:val="18"/>
                <w:szCs w:val="18"/>
                <w:lang w:val="sv"/>
              </w:rPr>
              <w:t xml:space="preserve">R20/21     </w:t>
            </w:r>
            <w:r>
              <w:rPr>
                <w:sz w:val="18"/>
                <w:szCs w:val="18"/>
                <w:lang w:val="sv"/>
              </w:rPr>
              <w:t xml:space="preserve">  </w:t>
            </w:r>
            <w:r w:rsidRPr="00703DAF">
              <w:rPr>
                <w:sz w:val="18"/>
                <w:szCs w:val="18"/>
                <w:lang w:val="sv"/>
              </w:rPr>
              <w:t xml:space="preserve"> Farligt vid inandning och hudkontakt. </w:t>
            </w:r>
          </w:p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sz w:val="18"/>
                <w:szCs w:val="18"/>
                <w:lang w:val="sv"/>
              </w:rPr>
              <w:t>R36/37/</w:t>
            </w:r>
            <w:proofErr w:type="gramStart"/>
            <w:r w:rsidRPr="00703DAF">
              <w:rPr>
                <w:sz w:val="18"/>
                <w:szCs w:val="18"/>
                <w:lang w:val="sv"/>
              </w:rPr>
              <w:t>38</w:t>
            </w:r>
            <w:r>
              <w:rPr>
                <w:sz w:val="18"/>
                <w:szCs w:val="18"/>
                <w:lang w:val="sv"/>
              </w:rPr>
              <w:t xml:space="preserve"> </w:t>
            </w:r>
            <w:r w:rsidRPr="00703DAF">
              <w:rPr>
                <w:sz w:val="18"/>
                <w:szCs w:val="18"/>
                <w:lang w:val="sv"/>
              </w:rPr>
              <w:t xml:space="preserve"> Irriterande</w:t>
            </w:r>
            <w:proofErr w:type="gramEnd"/>
            <w:r w:rsidRPr="00703DAF">
              <w:rPr>
                <w:sz w:val="18"/>
                <w:szCs w:val="18"/>
                <w:lang w:val="sv"/>
              </w:rPr>
              <w:t xml:space="preserve"> ögon, andningssystem och hud.</w:t>
            </w:r>
          </w:p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sz w:val="18"/>
                <w:szCs w:val="18"/>
                <w:lang w:val="sv"/>
              </w:rPr>
              <w:t xml:space="preserve">R48/20    </w:t>
            </w:r>
            <w:r>
              <w:rPr>
                <w:sz w:val="18"/>
                <w:szCs w:val="18"/>
                <w:lang w:val="sv"/>
              </w:rPr>
              <w:t xml:space="preserve">  </w:t>
            </w:r>
            <w:r w:rsidRPr="00703DAF">
              <w:rPr>
                <w:sz w:val="18"/>
                <w:szCs w:val="18"/>
                <w:lang w:val="sv"/>
              </w:rPr>
              <w:t xml:space="preserve">  Farligt: risk för allvarliga hälsoskador vid långvarig exponering genom inandning. </w:t>
            </w:r>
          </w:p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sz w:val="18"/>
                <w:szCs w:val="18"/>
                <w:lang w:val="sv"/>
              </w:rPr>
              <w:t xml:space="preserve">R65          </w:t>
            </w:r>
            <w:r>
              <w:rPr>
                <w:sz w:val="18"/>
                <w:szCs w:val="18"/>
                <w:lang w:val="sv"/>
              </w:rPr>
              <w:t xml:space="preserve">   </w:t>
            </w:r>
            <w:r w:rsidRPr="00703DAF">
              <w:rPr>
                <w:sz w:val="18"/>
                <w:szCs w:val="18"/>
                <w:lang w:val="sv"/>
              </w:rPr>
              <w:t xml:space="preserve"> Farligt: kan orsaka lungskador vid förtäring.</w:t>
            </w:r>
          </w:p>
          <w:p w:rsidR="00B87C2C" w:rsidRPr="00AD25A8" w:rsidRDefault="00B87C2C" w:rsidP="00B856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B3CCB" w:rsidRPr="00BB6938" w:rsidTr="004D23B1">
        <w:tc>
          <w:tcPr>
            <w:tcW w:w="2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725913" w:rsidP="00725913">
            <w:pPr>
              <w:autoSpaceDE w:val="0"/>
              <w:rPr>
                <w:rFonts w:ascii="Calibri" w:eastAsia="Arial-BoldMT" w:hAnsi="Calibri" w:cs="Arial-BoldMT"/>
                <w:b/>
                <w:bCs/>
                <w:color w:val="000000"/>
                <w:sz w:val="20"/>
                <w:szCs w:val="20"/>
              </w:rPr>
            </w:pPr>
            <w:r w:rsidRPr="00725913">
              <w:rPr>
                <w:b/>
                <w:color w:val="000000"/>
                <w:sz w:val="20"/>
                <w:szCs w:val="20"/>
                <w:lang w:val="sv"/>
              </w:rPr>
              <w:t xml:space="preserve">Text av </w:t>
            </w:r>
            <w:proofErr w:type="gramStart"/>
            <w:r w:rsidRPr="00725913">
              <w:rPr>
                <w:b/>
                <w:color w:val="000000"/>
                <w:sz w:val="20"/>
                <w:szCs w:val="20"/>
                <w:lang w:val="sv"/>
              </w:rPr>
              <w:t>riskera</w:t>
            </w:r>
            <w:proofErr w:type="gramEnd"/>
            <w:r w:rsidRPr="00725913">
              <w:rPr>
                <w:b/>
                <w:color w:val="000000"/>
                <w:sz w:val="20"/>
                <w:szCs w:val="20"/>
                <w:lang w:val="sv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lang w:val="sv"/>
              </w:rPr>
              <w:t>H</w:t>
            </w:r>
            <w:r w:rsidRPr="00725913">
              <w:rPr>
                <w:b/>
                <w:color w:val="000000"/>
                <w:sz w:val="20"/>
                <w:szCs w:val="20"/>
                <w:lang w:val="sv"/>
              </w:rPr>
              <w:t>) fraser som nämns i avsnitt 2-3 i bladet:</w:t>
            </w:r>
          </w:p>
        </w:tc>
        <w:tc>
          <w:tcPr>
            <w:tcW w:w="6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DAF" w:rsidRPr="00703DAF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eastAsia="en-GB"/>
              </w:rPr>
            </w:pPr>
            <w:r w:rsidRPr="00703DAF">
              <w:rPr>
                <w:sz w:val="18"/>
                <w:szCs w:val="18"/>
                <w:lang w:val="sv"/>
              </w:rPr>
              <w:t>Brandfarlig vätska, kategori 3</w:t>
            </w:r>
          </w:p>
          <w:p w:rsidR="00703DAF" w:rsidRPr="00703DAF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eastAsia="en-GB"/>
              </w:rPr>
            </w:pPr>
            <w:r w:rsidRPr="00703DAF">
              <w:rPr>
                <w:sz w:val="18"/>
                <w:szCs w:val="18"/>
                <w:lang w:val="sv"/>
              </w:rPr>
              <w:t>Specifik organtoxicitet – upprepad exponering, kategori 2</w:t>
            </w:r>
          </w:p>
          <w:p w:rsidR="00703DAF" w:rsidRPr="00703DAF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eastAsia="en-GB"/>
              </w:rPr>
            </w:pPr>
            <w:r w:rsidRPr="00703DAF">
              <w:rPr>
                <w:sz w:val="18"/>
                <w:szCs w:val="18"/>
                <w:lang w:val="sv"/>
              </w:rPr>
              <w:t>Hudirritation, kategori 2</w:t>
            </w:r>
          </w:p>
          <w:p w:rsidR="00703DAF" w:rsidRPr="00703DAF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eastAsia="en-GB"/>
              </w:rPr>
            </w:pPr>
            <w:r w:rsidRPr="00703DAF">
              <w:rPr>
                <w:sz w:val="18"/>
                <w:szCs w:val="18"/>
                <w:lang w:val="sv"/>
              </w:rPr>
              <w:t>Ögonirritation, kategori 2</w:t>
            </w:r>
          </w:p>
          <w:p w:rsidR="00703DAF" w:rsidRPr="00703DAF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eastAsia="en-GB"/>
              </w:rPr>
            </w:pPr>
            <w:r w:rsidRPr="00703DAF">
              <w:rPr>
                <w:sz w:val="18"/>
                <w:szCs w:val="18"/>
                <w:lang w:val="sv"/>
              </w:rPr>
              <w:t>Specifik organtoxicitet – enstaka exponering, kategori 3</w:t>
            </w:r>
          </w:p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sz w:val="18"/>
                <w:szCs w:val="18"/>
                <w:lang w:val="sv"/>
              </w:rPr>
              <w:t>H226 Brandfarlig vätska och ånga.</w:t>
            </w:r>
          </w:p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098530B8" wp14:editId="55AAAB74">
                      <wp:simplePos x="0" y="0"/>
                      <wp:positionH relativeFrom="page">
                        <wp:posOffset>3954780</wp:posOffset>
                      </wp:positionH>
                      <wp:positionV relativeFrom="paragraph">
                        <wp:posOffset>1040765</wp:posOffset>
                      </wp:positionV>
                      <wp:extent cx="7620" cy="0"/>
                      <wp:effectExtent l="11430" t="9525" r="9525" b="9525"/>
                      <wp:wrapNone/>
                      <wp:docPr id="183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6228" y="1639"/>
                                <a:chExt cx="12" cy="0"/>
                              </a:xfrm>
                            </wpg:grpSpPr>
                            <wps:wsp>
                              <wps:cNvPr id="184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8" y="1639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6228 6228"/>
                                    <a:gd name="T1" fmla="*/ T0 w 12"/>
                                    <a:gd name="T2" fmla="+- 0 6240 622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72" style="position:absolute;margin-left:311.4pt;margin-top:81.95pt;width:.6pt;height:0;z-index:-251604992;mso-position-horizontal-relative:page" coordsize="12,0" coordorigin="6228,1639" o:spid="_x0000_s1026" w14:anchorId="3760C4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">
                      <v:shape id="Freeform 173" style="position:absolute;left:6228;top:1639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q878A&#10;AADcAAAADwAAAGRycy9kb3ducmV2LnhtbERPS4vCMBC+C/6HMII3TRWR0jWKrPg4CVtFr0Mz25Zt&#10;JiWJtf57s7Cwt/n4nrPa9KYRHTlfW1YwmyYgiAuray4VXC/7SQrCB2SNjWVS8CIPm/VwsMJM2yd/&#10;UZeHUsQQ9hkqqEJoMyl9UZFBP7UtceS+rTMYInSl1A6fMdw0cp4kS2mw5thQYUufFRU/+cMosGdC&#10;NAnuDs5tQ5ffjumF70qNR/32A0SgPvyL/9wnHeenC/h9Jl4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OKrz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0F806C37" wp14:editId="4CC4431C">
                      <wp:simplePos x="0" y="0"/>
                      <wp:positionH relativeFrom="page">
                        <wp:posOffset>4061460</wp:posOffset>
                      </wp:positionH>
                      <wp:positionV relativeFrom="paragraph">
                        <wp:posOffset>1040765</wp:posOffset>
                      </wp:positionV>
                      <wp:extent cx="7620" cy="0"/>
                      <wp:effectExtent l="13335" t="9525" r="7620" b="9525"/>
                      <wp:wrapNone/>
                      <wp:docPr id="181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6396" y="1639"/>
                                <a:chExt cx="12" cy="0"/>
                              </a:xfrm>
                            </wpg:grpSpPr>
                            <wps:wsp>
                              <wps:cNvPr id="182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6" y="1639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6396 6396"/>
                                    <a:gd name="T1" fmla="*/ T0 w 12"/>
                                    <a:gd name="T2" fmla="+- 0 6408 639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70" style="position:absolute;margin-left:319.8pt;margin-top:81.95pt;width:.6pt;height:0;z-index:-251603968;mso-position-horizontal-relative:page" coordsize="12,0" coordorigin="6396,1639" o:spid="_x0000_s1026" w14:anchorId="785AF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">
                      <v:shape id="Freeform 171" style="position:absolute;left:6396;top:1639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2XHL4A&#10;AADcAAAADwAAAGRycy9kb3ducmV2LnhtbERPS4vCMBC+C/6HMII3TfUgpRpFVnychK3iXodmti3b&#10;TEoSa/33ZkHwNh/fc1ab3jSiI+drywpm0wQEcWF1zaWC62U/SUH4gKyxsUwKnuRhsx4OVphp++Bv&#10;6vJQihjCPkMFVQhtJqUvKjLop7YljtyvdQZDhK6U2uEjhptGzpNkIQ3WHBsqbOmrouIvvxsF9kyI&#10;JsHdwblt6PLbMb3wj1LjUb9dggjUh4/47T7pOD+dw/8z8QK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dlxy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204F6DCE" wp14:editId="22342924">
                      <wp:simplePos x="0" y="0"/>
                      <wp:positionH relativeFrom="page">
                        <wp:posOffset>4168140</wp:posOffset>
                      </wp:positionH>
                      <wp:positionV relativeFrom="paragraph">
                        <wp:posOffset>1040765</wp:posOffset>
                      </wp:positionV>
                      <wp:extent cx="7620" cy="0"/>
                      <wp:effectExtent l="5715" t="9525" r="5715" b="9525"/>
                      <wp:wrapNone/>
                      <wp:docPr id="179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6564" y="1639"/>
                                <a:chExt cx="12" cy="0"/>
                              </a:xfrm>
                            </wpg:grpSpPr>
                            <wps:wsp>
                              <wps:cNvPr id="180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4" y="1639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6564 6564"/>
                                    <a:gd name="T1" fmla="*/ T0 w 12"/>
                                    <a:gd name="T2" fmla="+- 0 6576 656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68" style="position:absolute;margin-left:328.2pt;margin-top:81.95pt;width:.6pt;height:0;z-index:-251602944;mso-position-horizontal-relative:page" coordsize="12,0" coordorigin="6564,1639" o:spid="_x0000_s1026" w14:anchorId="1B6966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">
                      <v:shape id="Freeform 169" style="position:absolute;left:6564;top:1639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s8MIA&#10;AADcAAAADwAAAGRycy9kb3ducmV2LnhtbESPT2vCQBDF7wW/wzJCb3VjDyVEVxHFP6dCo+h1yI5J&#10;MDsbdrcx/fadQ6G3Gd6b936zXI+uUwOF2Ho2MJ9loIgrb1uuDVzO+7ccVEzIFjvPZOCHIqxXk5cl&#10;FtY/+YuGMtVKQjgWaKBJqS+0jlVDDuPM98Si3X1wmGQNtbYBnxLuOv2eZR/aYcvS0GBP24aqR/nt&#10;DPhPQnQZ7g4hbNJQXo/5mW/GvE7HzQJUojH9m/+uT1bwc8GXZ2Q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A6zw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461B117C" wp14:editId="177A9FDC">
                      <wp:simplePos x="0" y="0"/>
                      <wp:positionH relativeFrom="page">
                        <wp:posOffset>4274820</wp:posOffset>
                      </wp:positionH>
                      <wp:positionV relativeFrom="paragraph">
                        <wp:posOffset>1040765</wp:posOffset>
                      </wp:positionV>
                      <wp:extent cx="7620" cy="0"/>
                      <wp:effectExtent l="7620" t="9525" r="13335" b="9525"/>
                      <wp:wrapNone/>
                      <wp:docPr id="177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6732" y="1639"/>
                                <a:chExt cx="12" cy="0"/>
                              </a:xfrm>
                            </wpg:grpSpPr>
                            <wps:wsp>
                              <wps:cNvPr id="178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32" y="1639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6732 6732"/>
                                    <a:gd name="T1" fmla="*/ T0 w 12"/>
                                    <a:gd name="T2" fmla="+- 0 6744 673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66" style="position:absolute;margin-left:336.6pt;margin-top:81.95pt;width:.6pt;height:0;z-index:-251601920;mso-position-horizontal-relative:page" coordsize="12,0" coordorigin="6732,1639" o:spid="_x0000_s1026" w14:anchorId="201136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">
                      <v:shape id="Freeform 167" style="position:absolute;left:6732;top:1639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Q0cMA&#10;AADcAAAADwAAAGRycy9kb3ducmV2LnhtbESPT2vDMAzF74N+B6NCb6vTHbqS1Q2hpX9Og6Vju4pY&#10;S8JiOdhemn776TDYTeI9vffTtphcr0YKsfNsYLXMQBHX3nbcGHi/Hh83oGJCtth7JgN3ilDsZg9b&#10;zK2/8RuNVWqUhHDM0UCb0pBrHeuWHMalH4hF+/LBYZI1NNoGvEm46/VTlq21w46locWB9i3V39WP&#10;M+BfCdFleDiFUKax+jhvrvxpzGI+lS+gEk3p3/x3fbGC/yy08ox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DQ0c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56537E48" wp14:editId="5C20754F">
                      <wp:simplePos x="0" y="0"/>
                      <wp:positionH relativeFrom="page">
                        <wp:posOffset>4381500</wp:posOffset>
                      </wp:positionH>
                      <wp:positionV relativeFrom="paragraph">
                        <wp:posOffset>1040765</wp:posOffset>
                      </wp:positionV>
                      <wp:extent cx="7620" cy="0"/>
                      <wp:effectExtent l="9525" t="9525" r="11430" b="9525"/>
                      <wp:wrapNone/>
                      <wp:docPr id="175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6900" y="1639"/>
                                <a:chExt cx="12" cy="0"/>
                              </a:xfrm>
                            </wpg:grpSpPr>
                            <wps:wsp>
                              <wps:cNvPr id="176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00" y="1639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6900 6900"/>
                                    <a:gd name="T1" fmla="*/ T0 w 12"/>
                                    <a:gd name="T2" fmla="+- 0 6912 690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64" style="position:absolute;margin-left:345pt;margin-top:81.95pt;width:.6pt;height:0;z-index:-251600896;mso-position-horizontal-relative:page" coordsize="12,0" coordorigin="6900,1639" o:spid="_x0000_s1026" w14:anchorId="5850C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">
                      <v:shape id="Freeform 165" style="position:absolute;left:6900;top:1639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hOL4A&#10;AADcAAAADwAAAGRycy9kb3ducmV2LnhtbERPS4vCMBC+L/gfwgje1lQPrlSjiOLjtLBV9Do0Y1ts&#10;JiWJtf57Iwh7m4/vOfNlZ2rRkvOVZQWjYQKCOLe64kLB6bj9noLwAVljbZkUPMnDctH7mmOq7YP/&#10;qM1CIWII+xQVlCE0qZQ+L8mgH9qGOHJX6wyGCF0htcNHDDe1HCfJRBqsODaU2NC6pPyW3Y0C+0uI&#10;JsHNzrlVaLPzfnrki1KDfreagQjUhX/xx33Qcf7PBN7PxAv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z4Ti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sz w:val="18"/>
                <w:szCs w:val="18"/>
                <w:lang w:val="sv"/>
              </w:rPr>
              <w:t xml:space="preserve">H304 kan vara dödligt vid förtäring och kommer in i luftvägarna. </w:t>
            </w:r>
          </w:p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sz w:val="18"/>
                <w:szCs w:val="18"/>
                <w:lang w:val="sv"/>
              </w:rPr>
              <w:t>H312 skadligt vid hudkontakt.</w:t>
            </w:r>
          </w:p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644139C7" wp14:editId="35527E94">
                      <wp:simplePos x="0" y="0"/>
                      <wp:positionH relativeFrom="page">
                        <wp:posOffset>2034540</wp:posOffset>
                      </wp:positionH>
                      <wp:positionV relativeFrom="paragraph">
                        <wp:posOffset>753110</wp:posOffset>
                      </wp:positionV>
                      <wp:extent cx="7620" cy="0"/>
                      <wp:effectExtent l="5715" t="11430" r="5715" b="7620"/>
                      <wp:wrapNone/>
                      <wp:docPr id="173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3204" y="1186"/>
                                <a:chExt cx="12" cy="0"/>
                              </a:xfrm>
                            </wpg:grpSpPr>
                            <wps:wsp>
                              <wps:cNvPr id="174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4" y="11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3204 3204"/>
                                    <a:gd name="T1" fmla="*/ T0 w 12"/>
                                    <a:gd name="T2" fmla="+- 0 3216 320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62" style="position:absolute;margin-left:160.2pt;margin-top:59.3pt;width:.6pt;height:0;z-index:-251623424;mso-position-horizontal-relative:page" coordsize="12,0" coordorigin="3204,1186" o:spid="_x0000_s1026" w14:anchorId="1510D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">
                      <v:shape id="Freeform 163" style="position:absolute;left:3204;top:11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a1L8A&#10;AADcAAAADwAAAGRycy9kb3ducmV2LnhtbERPTYvCMBC9C/6HMMLeNFVklWoUUdbd04JV9Do0Y1ts&#10;JiXJ1vrvzYLgbR7vc5brztSiJecrywrGowQEcW51xYWC0/FrOAfhA7LG2jIpeJCH9arfW2Kq7Z0P&#10;1GahEDGEfYoKyhCaVEqfl2TQj2xDHLmrdQZDhK6Q2uE9hptaTpLkUxqsODaU2NC2pPyW/RkF9pcQ&#10;TYK7vXOb0Gbn7/mRL0p9DLrNAkSgLrzFL/ePjvNnU/h/Jl4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7drU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38CED433" wp14:editId="71AF7999">
                      <wp:simplePos x="0" y="0"/>
                      <wp:positionH relativeFrom="page">
                        <wp:posOffset>2141220</wp:posOffset>
                      </wp:positionH>
                      <wp:positionV relativeFrom="paragraph">
                        <wp:posOffset>753110</wp:posOffset>
                      </wp:positionV>
                      <wp:extent cx="7620" cy="0"/>
                      <wp:effectExtent l="7620" t="11430" r="13335" b="7620"/>
                      <wp:wrapNone/>
                      <wp:docPr id="171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3372" y="1186"/>
                                <a:chExt cx="12" cy="0"/>
                              </a:xfrm>
                            </wpg:grpSpPr>
                            <wps:wsp>
                              <wps:cNvPr id="172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2" y="11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3372 3372"/>
                                    <a:gd name="T1" fmla="*/ T0 w 12"/>
                                    <a:gd name="T2" fmla="+- 0 3384 337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60" style="position:absolute;margin-left:168.6pt;margin-top:59.3pt;width:.6pt;height:0;z-index:-251622400;mso-position-horizontal-relative:page" coordsize="12,0" coordorigin="3372,1186" o:spid="_x0000_s1026" w14:anchorId="065A8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">
                      <v:shape id="Freeform 161" style="position:absolute;left:3372;top:11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nO74A&#10;AADcAAAADwAAAGRycy9kb3ducmV2LnhtbERPS4vCMBC+L/gfwgje1lQPrlSjiOLjtLBV9Do0Y1ts&#10;JiWJtf57Iwh7m4/vOfNlZ2rRkvOVZQWjYQKCOLe64kLB6bj9noLwAVljbZkUPMnDctH7mmOq7YP/&#10;qM1CIWII+xQVlCE0qZQ+L8mgH9qGOHJX6wyGCF0htcNHDDe1HCfJRBqsODaU2NC6pPyW3Y0C+0uI&#10;JsHNzrlVaLPzfnrki1KDfreagQjUhX/xx33Qcf7PGN7PxAv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I5zu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73D8D0F3" wp14:editId="5FD4E98B">
                      <wp:simplePos x="0" y="0"/>
                      <wp:positionH relativeFrom="page">
                        <wp:posOffset>2247900</wp:posOffset>
                      </wp:positionH>
                      <wp:positionV relativeFrom="paragraph">
                        <wp:posOffset>753110</wp:posOffset>
                      </wp:positionV>
                      <wp:extent cx="7620" cy="0"/>
                      <wp:effectExtent l="9525" t="11430" r="11430" b="7620"/>
                      <wp:wrapNone/>
                      <wp:docPr id="169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3540" y="1186"/>
                                <a:chExt cx="12" cy="0"/>
                              </a:xfrm>
                            </wpg:grpSpPr>
                            <wps:wsp>
                              <wps:cNvPr id="170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0" y="11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3540 3540"/>
                                    <a:gd name="T1" fmla="*/ T0 w 12"/>
                                    <a:gd name="T2" fmla="+- 0 3552 354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58" style="position:absolute;margin-left:177pt;margin-top:59.3pt;width:.6pt;height:0;z-index:-251621376;mso-position-horizontal-relative:page" coordsize="12,0" coordorigin="3540,1186" o:spid="_x0000_s1026" w14:anchorId="53C9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">
                      <v:shape id="Freeform 159" style="position:absolute;left:3540;top:11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c18MA&#10;AADcAAAADwAAAGRycy9kb3ducmV2LnhtbESPT2vDMAzF74N+B6NCb6vTHbqS1Q2hpX9Og6Vju4pY&#10;S8JiOdhemn776TDYTeI9vffTtphcr0YKsfNsYLXMQBHX3nbcGHi/Hh83oGJCtth7JgN3ilDsZg9b&#10;zK2/8RuNVWqUhHDM0UCb0pBrHeuWHMalH4hF+/LBYZI1NNoGvEm46/VTlq21w46locWB9i3V39WP&#10;M+BfCdFleDiFUKax+jhvrvxpzGI+lS+gEk3p3/x3fbGC/yz48ox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bc18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06106FA9" wp14:editId="3F986B07">
                      <wp:simplePos x="0" y="0"/>
                      <wp:positionH relativeFrom="page">
                        <wp:posOffset>2354580</wp:posOffset>
                      </wp:positionH>
                      <wp:positionV relativeFrom="paragraph">
                        <wp:posOffset>753110</wp:posOffset>
                      </wp:positionV>
                      <wp:extent cx="7620" cy="0"/>
                      <wp:effectExtent l="11430" t="11430" r="9525" b="7620"/>
                      <wp:wrapNone/>
                      <wp:docPr id="167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3708" y="1186"/>
                                <a:chExt cx="12" cy="0"/>
                              </a:xfrm>
                            </wpg:grpSpPr>
                            <wps:wsp>
                              <wps:cNvPr id="168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08" y="11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3708 3708"/>
                                    <a:gd name="T1" fmla="*/ T0 w 12"/>
                                    <a:gd name="T2" fmla="+- 0 3720 370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56" style="position:absolute;margin-left:185.4pt;margin-top:59.3pt;width:.6pt;height:0;z-index:-251620352;mso-position-horizontal-relative:page" coordsize="12,0" coordorigin="3708,1186" o:spid="_x0000_s1026" w14:anchorId="63332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">
                      <v:shape id="Freeform 157" style="position:absolute;left:3708;top:11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GDMIA&#10;AADcAAAADwAAAGRycy9kb3ducmV2LnhtbESPQWvCQBCF74X+h2UK3uqmHkTSrCItVU+CUex1yE6T&#10;0Oxs2F1j/PfOQfA2w3vz3jfFanSdGijE1rOBj2kGirjytuXawOn4874AFROyxc4zGbhRhNXy9aXA&#10;3PorH2goU60khGOOBpqU+lzrWDXkME59Tyzanw8Ok6yh1jbgVcJdp2dZNtcOW5aGBnv6aqj6Ly/O&#10;gN8TosvwexPCOg3lebs48q8xk7dx/Qkq0Zie5sf1zgr+XGjlGZl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UYM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 wp14:anchorId="554ED411" wp14:editId="4C2A78ED">
                      <wp:simplePos x="0" y="0"/>
                      <wp:positionH relativeFrom="page">
                        <wp:posOffset>2461260</wp:posOffset>
                      </wp:positionH>
                      <wp:positionV relativeFrom="paragraph">
                        <wp:posOffset>753110</wp:posOffset>
                      </wp:positionV>
                      <wp:extent cx="7620" cy="0"/>
                      <wp:effectExtent l="13335" t="11430" r="7620" b="7620"/>
                      <wp:wrapNone/>
                      <wp:docPr id="165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3876" y="1186"/>
                                <a:chExt cx="12" cy="0"/>
                              </a:xfrm>
                            </wpg:grpSpPr>
                            <wps:wsp>
                              <wps:cNvPr id="166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6" y="11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3876 3876"/>
                                    <a:gd name="T1" fmla="*/ T0 w 12"/>
                                    <a:gd name="T2" fmla="+- 0 3888 387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54" style="position:absolute;margin-left:193.8pt;margin-top:59.3pt;width:.6pt;height:0;z-index:-251619328;mso-position-horizontal-relative:page" coordsize="12,0" coordorigin="3876,1186" o:spid="_x0000_s1026" w14:anchorId="30C1E5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">
                      <v:shape id="Freeform 155" style="position:absolute;left:3876;top:11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35cAA&#10;AADcAAAADwAAAGRycy9kb3ducmV2LnhtbERPS4vCMBC+C/sfwix4s4keilRTkZV9nISt4l6HZrYt&#10;20xKEmv992ZhYW/z8T1nu5tsL0byoXOsYZkpEMS1Mx03Gs6n18UaRIjIBnvHpOFOAXbl02yLhXE3&#10;/qSxio1IIRwK1NDGOBRShroliyFzA3Hivp23GBP0jTQebync9nKlVC4tdpwaWhzopaX6p7paDe5I&#10;iFbh4c37fRyry/v6xF9az5+n/QZEpCn+i//cHybNz3P4fSZdI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p35cAAAADcAAAADwAAAAAAAAAAAAAAAACYAgAAZHJzL2Rvd25y&#10;ZXYueG1sUEsFBgAAAAAEAAQA9QAAAIU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146DF364" wp14:editId="591F0E41">
                      <wp:simplePos x="0" y="0"/>
                      <wp:positionH relativeFrom="page">
                        <wp:posOffset>2567940</wp:posOffset>
                      </wp:positionH>
                      <wp:positionV relativeFrom="paragraph">
                        <wp:posOffset>753110</wp:posOffset>
                      </wp:positionV>
                      <wp:extent cx="7620" cy="0"/>
                      <wp:effectExtent l="5715" t="11430" r="5715" b="7620"/>
                      <wp:wrapNone/>
                      <wp:docPr id="16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4044" y="1186"/>
                                <a:chExt cx="12" cy="0"/>
                              </a:xfrm>
                            </wpg:grpSpPr>
                            <wps:wsp>
                              <wps:cNvPr id="164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44" y="11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4044 4044"/>
                                    <a:gd name="T1" fmla="*/ T0 w 12"/>
                                    <a:gd name="T2" fmla="+- 0 4056 404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52" style="position:absolute;margin-left:202.2pt;margin-top:59.3pt;width:.6pt;height:0;z-index:-251618304;mso-position-horizontal-relative:page" coordsize="12,0" coordorigin="4044,1186" o:spid="_x0000_s1026" w14:anchorId="5D55C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">
                      <v:shape id="Freeform 153" style="position:absolute;left:4044;top:11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MCb8A&#10;AADcAAAADwAAAGRycy9kb3ducmV2LnhtbERPS4vCMBC+C/6HMMLeNHVZRKpRRPFxErYVvQ7N2Bab&#10;SUmytf57s7Cwt/n4nrNc96YRHTlfW1YwnSQgiAuray4VXPL9eA7CB2SNjWVS8CIP69VwsMRU2yd/&#10;U5eFUsQQ9ikqqEJoUyl9UZFBP7EtceTu1hkMEbpSaofPGG4a+ZkkM2mw5thQYUvbiopH9mMU2DMh&#10;mgR3B+c2ocuux3nON6U+Rv1mASJQH/7Ff+6TjvNnX/D7TLx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NEwJ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sz w:val="18"/>
                <w:szCs w:val="18"/>
                <w:lang w:val="sv"/>
              </w:rPr>
              <w:t>H315 orsakar hudirritation.</w:t>
            </w:r>
          </w:p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1772C608" wp14:editId="2923E265">
                      <wp:simplePos x="0" y="0"/>
                      <wp:positionH relativeFrom="page">
                        <wp:posOffset>2674620</wp:posOffset>
                      </wp:positionH>
                      <wp:positionV relativeFrom="paragraph">
                        <wp:posOffset>610870</wp:posOffset>
                      </wp:positionV>
                      <wp:extent cx="7620" cy="0"/>
                      <wp:effectExtent l="7620" t="8890" r="13335" b="10160"/>
                      <wp:wrapNone/>
                      <wp:docPr id="161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4212" y="962"/>
                                <a:chExt cx="12" cy="0"/>
                              </a:xfrm>
                            </wpg:grpSpPr>
                            <wps:wsp>
                              <wps:cNvPr id="162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2" y="962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4212 4212"/>
                                    <a:gd name="T1" fmla="*/ T0 w 12"/>
                                    <a:gd name="T2" fmla="+- 0 4224 421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50" style="position:absolute;margin-left:210.6pt;margin-top:48.1pt;width:.6pt;height:0;z-index:-251617280;mso-position-horizontal-relative:page" coordsize="12,0" coordorigin="4212,962" o:spid="_x0000_s1026" w14:anchorId="449B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">
                      <v:shape id="Freeform 151" style="position:absolute;left:4212;top:962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x5r0A&#10;AADcAAAADwAAAGRycy9kb3ducmV2LnhtbERPTYvCMBC9C/6HMII3TfUgUo0iiqsnwbqs16EZ22Iz&#10;KUm21n9vBMHbPN7nLNedqUVLzleWFUzGCQji3OqKCwW/l/1oDsIHZI21ZVLwJA/rVb+3xFTbB5+p&#10;zUIhYgj7FBWUITSplD4vyaAf24Y4cjfrDIYIXSG1w0cMN7WcJslMGqw4NpTY0Lak/J79GwX2RIgm&#10;wd2Pc5vQZn+H+YWvSg0H3WYBIlAXvuKP+6jj/NkU3s/EC+T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ZFx5r0AAADcAAAADwAAAAAAAAAAAAAAAACYAgAAZHJzL2Rvd25yZXYu&#10;eG1sUEsFBgAAAAAEAAQA9QAAAII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60B10D16" wp14:editId="03500161">
                      <wp:simplePos x="0" y="0"/>
                      <wp:positionH relativeFrom="page">
                        <wp:posOffset>2781300</wp:posOffset>
                      </wp:positionH>
                      <wp:positionV relativeFrom="paragraph">
                        <wp:posOffset>610870</wp:posOffset>
                      </wp:positionV>
                      <wp:extent cx="7620" cy="0"/>
                      <wp:effectExtent l="9525" t="8890" r="11430" b="10160"/>
                      <wp:wrapNone/>
                      <wp:docPr id="159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4380" y="962"/>
                                <a:chExt cx="12" cy="0"/>
                              </a:xfrm>
                            </wpg:grpSpPr>
                            <wps:wsp>
                              <wps:cNvPr id="160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0" y="962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4380 4380"/>
                                    <a:gd name="T1" fmla="*/ T0 w 12"/>
                                    <a:gd name="T2" fmla="+- 0 4392 438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48" style="position:absolute;margin-left:219pt;margin-top:48.1pt;width:.6pt;height:0;z-index:-251616256;mso-position-horizontal-relative:page" coordsize="12,0" coordorigin="4380,962" o:spid="_x0000_s1026" w14:anchorId="568CBE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">
                      <v:shape id="Freeform 149" style="position:absolute;left:4380;top:962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9KCsIA&#10;AADcAAAADwAAAGRycy9kb3ducmV2LnhtbESPQWvCQBCF74X+h2UK3uqmHkTSrCItVU+CUex1yE6T&#10;0Oxs2F1j/PfOQfA2w3vz3jfFanSdGijE1rOBj2kGirjytuXawOn4874AFROyxc4zGbhRhNXy9aXA&#10;3PorH2goU60khGOOBpqU+lzrWDXkME59Tyzanw8Ok6yh1jbgVcJdp2dZNtcOW5aGBnv6aqj6Ly/O&#10;gN8TosvwexPCOg3lebs48q8xk7dx/Qkq0Zie5sf1zgr+XPDlGZl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0oK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2F51876F" wp14:editId="65C572B5">
                      <wp:simplePos x="0" y="0"/>
                      <wp:positionH relativeFrom="page">
                        <wp:posOffset>2887980</wp:posOffset>
                      </wp:positionH>
                      <wp:positionV relativeFrom="paragraph">
                        <wp:posOffset>610870</wp:posOffset>
                      </wp:positionV>
                      <wp:extent cx="7620" cy="0"/>
                      <wp:effectExtent l="11430" t="8890" r="9525" b="10160"/>
                      <wp:wrapNone/>
                      <wp:docPr id="157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4548" y="962"/>
                                <a:chExt cx="12" cy="0"/>
                              </a:xfrm>
                            </wpg:grpSpPr>
                            <wps:wsp>
                              <wps:cNvPr id="158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48" y="962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4548 4548"/>
                                    <a:gd name="T1" fmla="*/ T0 w 12"/>
                                    <a:gd name="T2" fmla="+- 0 4560 454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46" style="position:absolute;margin-left:227.4pt;margin-top:48.1pt;width:.6pt;height:0;z-index:-251615232;mso-position-horizontal-relative:page" coordsize="12,0" coordorigin="4548,962" o:spid="_x0000_s1026" w14:anchorId="27AC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">
                      <v:shape id="Freeform 147" style="position:absolute;left:4548;top:962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WMscMA&#10;AADcAAAADwAAAGRycy9kb3ducmV2LnhtbESPT2vDMAzF74N+B6NCb6vTQUfJ6obQ0j+nwdKxXUWs&#10;JWGxHGwvTb/9dBjsJvGe3vtpW0yuVyOF2Hk2sFpmoIhrbztuDLxfj48bUDEhW+w9k4E7RSh2s4ct&#10;5tbf+I3GKjVKQjjmaKBNaci1jnVLDuPSD8SiffngMMkaGm0D3iTc9fopy561w46locWB9i3V39WP&#10;M+BfCdFleDiFUKax+jhvrvxpzGI+lS+gEk3p3/x3fbGCvxZa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WMsc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62CE823D" wp14:editId="27673B00">
                      <wp:simplePos x="0" y="0"/>
                      <wp:positionH relativeFrom="page">
                        <wp:posOffset>2994660</wp:posOffset>
                      </wp:positionH>
                      <wp:positionV relativeFrom="paragraph">
                        <wp:posOffset>610870</wp:posOffset>
                      </wp:positionV>
                      <wp:extent cx="7620" cy="0"/>
                      <wp:effectExtent l="13335" t="8890" r="7620" b="10160"/>
                      <wp:wrapNone/>
                      <wp:docPr id="155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4716" y="962"/>
                                <a:chExt cx="12" cy="0"/>
                              </a:xfrm>
                            </wpg:grpSpPr>
                            <wps:wsp>
                              <wps:cNvPr id="156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6" y="962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4716 4716"/>
                                    <a:gd name="T1" fmla="*/ T0 w 12"/>
                                    <a:gd name="T2" fmla="+- 0 4728 471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44" style="position:absolute;margin-left:235.8pt;margin-top:48.1pt;width:.6pt;height:0;z-index:-251614208;mso-position-horizontal-relative:page" coordsize="12,0" coordorigin="4716,962" o:spid="_x0000_s1026" w14:anchorId="526605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">
                      <v:shape id="Freeform 145" style="position:absolute;left:4716;top:962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a9WL8A&#10;AADcAAAADwAAAGRycy9kb3ducmV2LnhtbERPS4vCMBC+C/6HMMLeNHVhRapRRPFxErYVvQ7N2Bab&#10;SUmytf57s7Cwt/n4nrNc96YRHTlfW1YwnSQgiAuray4VXPL9eA7CB2SNjWVS8CIP69VwsMRU2yd/&#10;U5eFUsQQ9ikqqEJoUyl9UZFBP7EtceTu1hkMEbpSaofPGG4a+ZkkM2mw5thQYUvbiopH9mMU2DMh&#10;mgR3B+c2ocuux3nON6U+Rv1mASJQH/7Ff+6TjvO/ZvD7TLx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xr1Y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3E4F2480" wp14:editId="7D38107F">
                      <wp:simplePos x="0" y="0"/>
                      <wp:positionH relativeFrom="page">
                        <wp:posOffset>3101340</wp:posOffset>
                      </wp:positionH>
                      <wp:positionV relativeFrom="paragraph">
                        <wp:posOffset>610870</wp:posOffset>
                      </wp:positionV>
                      <wp:extent cx="7620" cy="0"/>
                      <wp:effectExtent l="5715" t="8890" r="5715" b="10160"/>
                      <wp:wrapNone/>
                      <wp:docPr id="153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4884" y="962"/>
                                <a:chExt cx="12" cy="0"/>
                              </a:xfrm>
                            </wpg:grpSpPr>
                            <wps:wsp>
                              <wps:cNvPr id="154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84" y="962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4884 4884"/>
                                    <a:gd name="T1" fmla="*/ T0 w 12"/>
                                    <a:gd name="T2" fmla="+- 0 4896 488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42" style="position:absolute;margin-left:244.2pt;margin-top:48.1pt;width:.6pt;height:0;z-index:-251613184;mso-position-horizontal-relative:page" coordsize="12,0" coordorigin="4884,962" o:spid="_x0000_s1026" w14:anchorId="5B3EA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">
                      <v:shape id="Freeform 143" style="position:absolute;left:4884;top:962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iGtL8A&#10;AADcAAAADwAAAGRycy9kb3ducmV2LnhtbERPTYvCMBC9C/6HMMLeNFVckWoUUdbd04JV9Do0Y1ts&#10;JiXJ1vrvzYLgbR7vc5brztSiJecrywrGowQEcW51xYWC0/FrOAfhA7LG2jIpeJCH9arfW2Kq7Z0P&#10;1GahEDGEfYoKyhCaVEqfl2TQj2xDHLmrdQZDhK6Q2uE9hptaTpJkJg1WHBtKbGhbUn7L/owC+0uI&#10;JsHd3rlNaLPz9/zIF6U+Bt1mASJQF97il/tHx/mfU/h/Jl4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WIa0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sz w:val="18"/>
                <w:szCs w:val="18"/>
                <w:lang w:val="sv"/>
              </w:rPr>
              <w:t xml:space="preserve">H319 Orsakar allvarlig ögonirritation. </w:t>
            </w:r>
          </w:p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sz w:val="18"/>
                <w:szCs w:val="18"/>
                <w:lang w:val="sv"/>
              </w:rPr>
              <w:t>H332 Skadligt vid inandning.</w:t>
            </w:r>
          </w:p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6ADDDBB5" wp14:editId="5C42AD75">
                      <wp:simplePos x="0" y="0"/>
                      <wp:positionH relativeFrom="page">
                        <wp:posOffset>3208020</wp:posOffset>
                      </wp:positionH>
                      <wp:positionV relativeFrom="paragraph">
                        <wp:posOffset>323215</wp:posOffset>
                      </wp:positionV>
                      <wp:extent cx="7620" cy="0"/>
                      <wp:effectExtent l="7620" t="10795" r="13335" b="8255"/>
                      <wp:wrapNone/>
                      <wp:docPr id="151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5052" y="509"/>
                                <a:chExt cx="12" cy="0"/>
                              </a:xfrm>
                            </wpg:grpSpPr>
                            <wps:wsp>
                              <wps:cNvPr id="152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52" y="509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5052 5052"/>
                                    <a:gd name="T1" fmla="*/ T0 w 12"/>
                                    <a:gd name="T2" fmla="+- 0 5064 505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40" style="position:absolute;margin-left:252.6pt;margin-top:25.45pt;width:.6pt;height:0;z-index:-251612160;mso-position-horizontal-relative:page" coordsize="12,0" coordorigin="5052,509" o:spid="_x0000_s1026" w14:anchorId="6612A1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">
                      <v:shape id="Freeform 141" style="position:absolute;left:5052;top:509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7W74A&#10;AADcAAAADwAAAGRycy9kb3ducmV2LnhtbERPS4vCMBC+L/gfwgje1lTBRapRRPFxWtgqeh2asS02&#10;k5LEWv+9EYS9zcf3nPmyM7VoyfnKsoLRMAFBnFtdcaHgdNx+T0H4gKyxtkwKnuRhueh9zTHV9sF/&#10;1GahEDGEfYoKyhCaVEqfl2TQD21DHLmrdQZDhK6Q2uEjhptajpPkRxqsODaU2NC6pPyW3Y0C+0uI&#10;JsHNzrlVaLPzfnrki1KDfreagQjUhX/xx33Qcf5kDO9n4gV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9u1u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1" allowOverlap="1" wp14:anchorId="05054157" wp14:editId="35A8664C">
                      <wp:simplePos x="0" y="0"/>
                      <wp:positionH relativeFrom="page">
                        <wp:posOffset>3314700</wp:posOffset>
                      </wp:positionH>
                      <wp:positionV relativeFrom="paragraph">
                        <wp:posOffset>323215</wp:posOffset>
                      </wp:positionV>
                      <wp:extent cx="7620" cy="0"/>
                      <wp:effectExtent l="9525" t="10795" r="11430" b="8255"/>
                      <wp:wrapNone/>
                      <wp:docPr id="149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5220" y="509"/>
                                <a:chExt cx="12" cy="0"/>
                              </a:xfrm>
                            </wpg:grpSpPr>
                            <wps:wsp>
                              <wps:cNvPr id="150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0" y="509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5220 5220"/>
                                    <a:gd name="T1" fmla="*/ T0 w 12"/>
                                    <a:gd name="T2" fmla="+- 0 5232 522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38" style="position:absolute;margin-left:261pt;margin-top:25.45pt;width:.6pt;height:0;z-index:-251611136;mso-position-horizontal-relative:page" coordsize="12,0" coordorigin="5220,509" o:spid="_x0000_s1026" w14:anchorId="64D72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">
                      <v:shape id="Freeform 139" style="position:absolute;left:5220;top:509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At8MA&#10;AADcAAAADwAAAGRycy9kb3ducmV2LnhtbESPT2vDMAzF74N+B6NCb6vTQUfJ6obQ0j+nwdKxXUWs&#10;JWGxHGwvTb/9dBjsJvGe3vtpW0yuVyOF2Hk2sFpmoIhrbztuDLxfj48bUDEhW+w9k4E7RSh2s4ct&#10;5tbf+I3GKjVKQjjmaKBNaci1jnVLDuPSD8SiffngMMkaGm0D3iTc9fopy561w46locWB9i3V39WP&#10;M+BfCdFleDiFUKax+jhvrvxpzGI+lS+gEk3p3/x3fbGCvxZ8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OAt8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sz w:val="18"/>
                <w:szCs w:val="18"/>
                <w:lang w:val="sv"/>
              </w:rPr>
              <w:t>H335 kan orsaka irritation i luftvägarna.</w:t>
            </w:r>
          </w:p>
          <w:p w:rsidR="00703DAF" w:rsidRPr="008F7681" w:rsidRDefault="00703DAF" w:rsidP="00703DA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18693439" wp14:editId="1705348B">
                      <wp:simplePos x="0" y="0"/>
                      <wp:positionH relativeFrom="page">
                        <wp:posOffset>1074420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7620" t="8890" r="13335" b="10160"/>
                      <wp:wrapNone/>
                      <wp:docPr id="147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1692" y="286"/>
                                <a:chExt cx="12" cy="0"/>
                              </a:xfrm>
                            </wpg:grpSpPr>
                            <wps:wsp>
                              <wps:cNvPr id="148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2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1692 1692"/>
                                    <a:gd name="T1" fmla="*/ T0 w 12"/>
                                    <a:gd name="T2" fmla="+- 0 1704 169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36" style="position:absolute;margin-left:84.6pt;margin-top:14.3pt;width:.6pt;height:0;z-index:-251632640;mso-position-horizontal-relative:page" coordsize="12,0" coordorigin="1692,286" o:spid="_x0000_s1026" w14:anchorId="195243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">
                      <v:shape id="Freeform 137" style="position:absolute;left:1692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wabMMA&#10;AADcAAAADwAAAGRycy9kb3ducmV2LnhtbESPT2vDMAzF74N+B6NCb6vTUUbJ6obQ0j+nwdKxXUWs&#10;JWGxHGwvTb/9dBjsJvGe3vtpW0yuVyOF2Hk2sFpmoIhrbztuDLxfj48bUDEhW+w9k4E7RSh2s4ct&#10;5tbf+I3GKjVKQjjmaKBNaci1jnVLDuPSD8SiffngMMkaGm0D3iTc9fopy561w46locWB9i3V39WP&#10;M+BfCdFleDiFUKax+jhvrvxpzGI+lS+gEk3p3/x3fbGCvxZa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wabM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3DBD7710" wp14:editId="288D6DFE">
                      <wp:simplePos x="0" y="0"/>
                      <wp:positionH relativeFrom="page">
                        <wp:posOffset>1181100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9525" t="8890" r="11430" b="10160"/>
                      <wp:wrapNone/>
                      <wp:docPr id="145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1860" y="286"/>
                                <a:chExt cx="12" cy="0"/>
                              </a:xfrm>
                            </wpg:grpSpPr>
                            <wps:wsp>
                              <wps:cNvPr id="146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0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1860 1860"/>
                                    <a:gd name="T1" fmla="*/ T0 w 12"/>
                                    <a:gd name="T2" fmla="+- 0 1872 186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34" style="position:absolute;margin-left:93pt;margin-top:14.3pt;width:.6pt;height:0;z-index:-251631616;mso-position-horizontal-relative:page" coordsize="12,0" coordorigin="1860,286" o:spid="_x0000_s1026" w14:anchorId="48AB70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">
                      <v:shape id="Freeform 135" style="position:absolute;left:1860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rhb8A&#10;AADcAAAADwAAAGRycy9kb3ducmV2LnhtbERPS4vCMBC+C/6HMMLeNHVZRKpRRPFxErYVvQ7N2Bab&#10;SUmytf57s7Cwt/n4nrNc96YRHTlfW1YwnSQgiAuray4VXPL9eA7CB2SNjWVS8CIP69VwsMRU2yd/&#10;U5eFUsQQ9ikqqEJoUyl9UZFBP7EtceTu1hkMEbpSaofPGG4a+ZkkM2mw5thQYUvbiopH9mMU2DMh&#10;mgR3B+c2ocuux3nON6U+Rv1mASJQH/7Ff+6TjvO/ZvD7TLx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HyuF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4C16032" wp14:editId="19943D7A">
                      <wp:simplePos x="0" y="0"/>
                      <wp:positionH relativeFrom="page">
                        <wp:posOffset>1287780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1430" t="8890" r="9525" b="10160"/>
                      <wp:wrapNone/>
                      <wp:docPr id="143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2028" y="286"/>
                                <a:chExt cx="12" cy="0"/>
                              </a:xfrm>
                            </wpg:grpSpPr>
                            <wps:wsp>
                              <wps:cNvPr id="144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8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2028 2028"/>
                                    <a:gd name="T1" fmla="*/ T0 w 12"/>
                                    <a:gd name="T2" fmla="+- 0 2040 202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32" style="position:absolute;margin-left:101.4pt;margin-top:14.3pt;width:.6pt;height:0;z-index:-251630592;mso-position-horizontal-relative:page" coordsize="12,0" coordorigin="2028,286" o:spid="_x0000_s1026" w14:anchorId="027E61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">
                      <v:shape id="Freeform 133" style="position:absolute;left:2028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Qab4A&#10;AADcAAAADwAAAGRycy9kb3ducmV2LnhtbERPS4vCMBC+L/gfwgje1lSRRapRRPFxWtgqeh2asS02&#10;k5LEWv+9EYS9zcf3nPmyM7VoyfnKsoLRMAFBnFtdcaHgdNx+T0H4gKyxtkwKnuRhueh9zTHV9sF/&#10;1GahEDGEfYoKyhCaVEqfl2TQD21DHLmrdQZDhK6Q2uEjhptajpPkRxqsODaU2NC6pPyW3Y0C+0uI&#10;JsHNzrlVaLPzfnrki1KDfreagQjUhX/xx33Qcf5kAu9n4gV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BEGm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67072698" wp14:editId="186074AE">
                      <wp:simplePos x="0" y="0"/>
                      <wp:positionH relativeFrom="page">
                        <wp:posOffset>1394460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3335" t="8890" r="7620" b="10160"/>
                      <wp:wrapNone/>
                      <wp:docPr id="141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2196" y="286"/>
                                <a:chExt cx="12" cy="0"/>
                              </a:xfrm>
                            </wpg:grpSpPr>
                            <wps:wsp>
                              <wps:cNvPr id="142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6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2196 2196"/>
                                    <a:gd name="T1" fmla="*/ T0 w 12"/>
                                    <a:gd name="T2" fmla="+- 0 2208 219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30" style="position:absolute;margin-left:109.8pt;margin-top:14.3pt;width:.6pt;height:0;z-index:-251629568;mso-position-horizontal-relative:page" coordsize="12,0" coordorigin="2196,286" o:spid="_x0000_s1026" w14:anchorId="0D0DCF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">
                      <v:shape id="Freeform 131" style="position:absolute;left:2196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thr4A&#10;AADcAAAADwAAAGRycy9kb3ducmV2LnhtbERPS4vCMBC+L/gfwgje1lSRRapRRPFxWtgqeh2asS02&#10;k5LEWv+9EYS9zcf3nPmyM7VoyfnKsoLRMAFBnFtdcaHgdNx+T0H4gKyxtkwKnuRhueh9zTHV9sF/&#10;1GahEDGEfYoKyhCaVEqfl2TQD21DHLmrdQZDhK6Q2uEjhptajpPkRxqsODaU2NC6pPyW3Y0C+0uI&#10;JsHNzrlVaLPzfnrki1KDfreagQjUhX/xx33Qcf5kDO9n4gV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kLYa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4768FA6C" wp14:editId="215BD874">
                      <wp:simplePos x="0" y="0"/>
                      <wp:positionH relativeFrom="page">
                        <wp:posOffset>1501140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5715" t="8890" r="5715" b="10160"/>
                      <wp:wrapNone/>
                      <wp:docPr id="139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2364" y="286"/>
                                <a:chExt cx="12" cy="0"/>
                              </a:xfrm>
                            </wpg:grpSpPr>
                            <wps:wsp>
                              <wps:cNvPr id="140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4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2364 2364"/>
                                    <a:gd name="T1" fmla="*/ T0 w 12"/>
                                    <a:gd name="T2" fmla="+- 0 2376 236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28" style="position:absolute;margin-left:118.2pt;margin-top:14.3pt;width:.6pt;height:0;z-index:-251628544;mso-position-horizontal-relative:page" coordsize="12,0" coordorigin="2364,286" o:spid="_x0000_s1026" w14:anchorId="67B97F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">
                      <v:shape id="Freeform 129" style="position:absolute;left:2364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WasMA&#10;AADcAAAADwAAAGRycy9kb3ducmV2LnhtbESPT2vDMAzF74N+B6NCb6vTUUbJ6obQ0j+nwdKxXUWs&#10;JWGxHGwvTb/9dBjsJvGe3vtpW0yuVyOF2Hk2sFpmoIhrbztuDLxfj48bUDEhW+w9k4E7RSh2s4ct&#10;5tbf+I3GKjVKQjjmaKBNaci1jnVLDuPSD8SiffngMMkaGm0D3iTc9fopy561w46locWB9i3V39WP&#10;M+BfCdFleDiFUKax+jhvrvxpzGI+lS+gEk3p3/x3fbGCvxZ8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oWas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5B8B9E19" wp14:editId="163D1B9F">
                      <wp:simplePos x="0" y="0"/>
                      <wp:positionH relativeFrom="page">
                        <wp:posOffset>1607820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7620" t="8890" r="13335" b="10160"/>
                      <wp:wrapNone/>
                      <wp:docPr id="137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2532" y="286"/>
                                <a:chExt cx="12" cy="0"/>
                              </a:xfrm>
                            </wpg:grpSpPr>
                            <wps:wsp>
                              <wps:cNvPr id="138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2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2532 2532"/>
                                    <a:gd name="T1" fmla="*/ T0 w 12"/>
                                    <a:gd name="T2" fmla="+- 0 2544 253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26" style="position:absolute;margin-left:126.6pt;margin-top:14.3pt;width:.6pt;height:0;z-index:-251627520;mso-position-horizontal-relative:page" coordsize="12,0" coordorigin="2532,286" o:spid="_x0000_s1026" w14:anchorId="5F84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">
                      <v:shape id="Freeform 127" style="position:absolute;left:2532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pEcMA&#10;AADcAAAADwAAAGRycy9kb3ducmV2LnhtbESPT2vDMAzF74N+B6NCb6vTFUbJ6obQ0j+nwdKxXUWs&#10;JWGxHGwvTb/9dBjsJvGe3vtpW0yuVyOF2Hk2sFpmoIhrbztuDLxfj48bUDEhW+w9k4E7RSh2s4ct&#10;5tbf+I3GKjVKQjjmaKBNaci1jnVLDuPSD8SiffngMMkaGm0D3iTc9fopy561w46locWB9i3V39WP&#10;M+BfCdFleDiFUKax+jhvrvxpzGI+lS+gEk3p3/x3fbGCvxZa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ppEc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415963E0" wp14:editId="1D595C4C">
                      <wp:simplePos x="0" y="0"/>
                      <wp:positionH relativeFrom="page">
                        <wp:posOffset>1714500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9525" t="8890" r="11430" b="10160"/>
                      <wp:wrapNone/>
                      <wp:docPr id="135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2700" y="286"/>
                                <a:chExt cx="12" cy="0"/>
                              </a:xfrm>
                            </wpg:grpSpPr>
                            <wps:wsp>
                              <wps:cNvPr id="136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0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2700 2700"/>
                                    <a:gd name="T1" fmla="*/ T0 w 12"/>
                                    <a:gd name="T2" fmla="+- 0 2712 270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24" style="position:absolute;margin-left:135pt;margin-top:14.3pt;width:.6pt;height:0;z-index:-251626496;mso-position-horizontal-relative:page" coordsize="12,0" coordorigin="2700,286" o:spid="_x0000_s1026" w14:anchorId="1C78AB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">
                      <v:shape id="Freeform 125" style="position:absolute;left:2700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Y+L8A&#10;AADcAAAADwAAAGRycy9kb3ducmV2LnhtbERPS4vCMBC+C/6HMMLeNHUXRKpRRPFxErYVvQ7N2Bab&#10;SUmytf57s7Cwt/n4nrNc96YRHTlfW1YwnSQgiAuray4VXPL9eA7CB2SNjWVS8CIP69VwsMRU2yd/&#10;U5eFUsQQ9ikqqEJoUyl9UZFBP7EtceTu1hkMEbpSaofPGG4a+ZkkM2mw5thQYUvbiopH9mMU2DMh&#10;mgR3B+c2ocuux3nON6U+Rv1mASJQH/7Ff+6TjvO/ZvD7TLx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GVj4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083693DF" wp14:editId="30D397B2">
                      <wp:simplePos x="0" y="0"/>
                      <wp:positionH relativeFrom="page">
                        <wp:posOffset>1821180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1430" t="8890" r="9525" b="10160"/>
                      <wp:wrapNone/>
                      <wp:docPr id="133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2868" y="286"/>
                                <a:chExt cx="12" cy="0"/>
                              </a:xfrm>
                            </wpg:grpSpPr>
                            <wps:wsp>
                              <wps:cNvPr id="134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8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2868 2868"/>
                                    <a:gd name="T1" fmla="*/ T0 w 12"/>
                                    <a:gd name="T2" fmla="+- 0 2880 286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22" style="position:absolute;margin-left:143.4pt;margin-top:14.3pt;width:.6pt;height:0;z-index:-251625472;mso-position-horizontal-relative:page" coordsize="12,0" coordorigin="2868,286" o:spid="_x0000_s1026" w14:anchorId="4AA561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">
                      <v:shape id="Freeform 123" style="position:absolute;left:2868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jFL8A&#10;AADcAAAADwAAAGRycy9kb3ducmV2LnhtbERPTYvCMBC9C/6HMMLeNFUXkWoUUdbd04JV9Do0Y1ts&#10;JiXJ1vrvzYLgbR7vc5brztSiJecrywrGowQEcW51xYWC0/FrOAfhA7LG2jIpeJCH9arfW2Kq7Z0P&#10;1GahEDGEfYoKyhCaVEqfl2TQj2xDHLmrdQZDhK6Q2uE9hptaTpJkJg1WHBtKbGhbUn7L/owC+0uI&#10;JsHd3rlNaLPz9/zIF6U+Bt1mASJQF97il/tHx/nTT/h/Jl4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h2MU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406F5EA8" wp14:editId="0B8F2874">
                      <wp:simplePos x="0" y="0"/>
                      <wp:positionH relativeFrom="page">
                        <wp:posOffset>1927860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3335" t="8890" r="7620" b="10160"/>
                      <wp:wrapNone/>
                      <wp:docPr id="131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3036" y="286"/>
                                <a:chExt cx="12" cy="0"/>
                              </a:xfrm>
                            </wpg:grpSpPr>
                            <wps:wsp>
                              <wps:cNvPr id="132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6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3036 3036"/>
                                    <a:gd name="T1" fmla="*/ T0 w 12"/>
                                    <a:gd name="T2" fmla="+- 0 3048 303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20" style="position:absolute;margin-left:151.8pt;margin-top:14.3pt;width:.6pt;height:0;z-index:-251624448;mso-position-horizontal-relative:page" coordsize="12,0" coordorigin="3036,286" o:spid="_x0000_s1026" w14:anchorId="1395CD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">
                      <v:shape id="Freeform 121" style="position:absolute;left:3036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e+74A&#10;AADcAAAADwAAAGRycy9kb3ducmV2LnhtbERPS4vCMBC+L/gfwgje1lSFRapRRPFxWtgqeh2asS02&#10;k5LEWv+9EYS9zcf3nPmyM7VoyfnKsoLRMAFBnFtdcaHgdNx+T0H4gKyxtkwKnuRhueh9zTHV9sF/&#10;1GahEDGEfYoKyhCaVEqfl2TQD21DHLmrdQZDhK6Q2uEjhptajpPkRxqsODaU2NC6pPyW3Y0C+0uI&#10;JsHNzrlVaLPzfnrki1KDfreagQjUhX/xx33Qcf5kDO9n4gV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iXvu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6368" behindDoc="1" locked="0" layoutInCell="1" allowOverlap="1" wp14:anchorId="0E0FA051" wp14:editId="0886036B">
                      <wp:simplePos x="0" y="0"/>
                      <wp:positionH relativeFrom="page">
                        <wp:posOffset>3421380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1430" t="8890" r="9525" b="10160"/>
                      <wp:wrapNone/>
                      <wp:docPr id="129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5388" y="286"/>
                                <a:chExt cx="12" cy="0"/>
                              </a:xfrm>
                            </wpg:grpSpPr>
                            <wps:wsp>
                              <wps:cNvPr id="130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8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5388 5388"/>
                                    <a:gd name="T1" fmla="*/ T0 w 12"/>
                                    <a:gd name="T2" fmla="+- 0 5400 538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18" style="position:absolute;margin-left:269.4pt;margin-top:14.3pt;width:.6pt;height:0;z-index:-251610112;mso-position-horizontal-relative:page" coordsize="12,0" coordorigin="5388,286" o:spid="_x0000_s1026" w14:anchorId="29F1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">
                      <v:shape id="Freeform 119" style="position:absolute;left:5388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F8MA&#10;AADcAAAADwAAAGRycy9kb3ducmV2LnhtbESPT2vDMAzF74N+B6NCb6vTFUbJ6obQ0j+nwdKxXUWs&#10;JWGxHGwvTb/9dBjsJvGe3vtpW0yuVyOF2Hk2sFpmoIhrbztuDLxfj48bUDEhW+w9k4E7RSh2s4ct&#10;5tbf+I3GKjVKQjjmaKBNaci1jnVLDuPSD8SiffngMMkaGm0D3iTc9fopy561w46locWB9i3V39WP&#10;M+BfCdFleDiFUKax+jhvrvxpzGI+lS+gEk3p3/x3fbGCvxZ8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xlF8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183DD7FF" wp14:editId="179406FD">
                      <wp:simplePos x="0" y="0"/>
                      <wp:positionH relativeFrom="page">
                        <wp:posOffset>3528060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3335" t="8890" r="7620" b="10160"/>
                      <wp:wrapNone/>
                      <wp:docPr id="127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5556" y="286"/>
                                <a:chExt cx="12" cy="0"/>
                              </a:xfrm>
                            </wpg:grpSpPr>
                            <wps:wsp>
                              <wps:cNvPr id="128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6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5556 5556"/>
                                    <a:gd name="T1" fmla="*/ T0 w 12"/>
                                    <a:gd name="T2" fmla="+- 0 5568 555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16" style="position:absolute;margin-left:277.8pt;margin-top:14.3pt;width:.6pt;height:0;z-index:-251609088;mso-position-horizontal-relative:page" coordsize="12,0" coordorigin="5556,286" o:spid="_x0000_s1026" w14:anchorId="3EBD0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">
                      <v:shape id="Freeform 117" style="position:absolute;left:5556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/zMIA&#10;AADcAAAADwAAAGRycy9kb3ducmV2LnhtbESPT2vCQBDF74LfYRmhN93ooUh0FWnxz0kwlnodstMk&#10;NDsbdteYfvvOQfA2w3vz3m/W28G1qqcQG88G5rMMFHHpbcOVga/rfroEFROyxdYzGfijCNvNeLTG&#10;3PoHX6gvUqUkhGOOBuqUulzrWNbkMM58Ryzajw8Ok6yh0jbgQ8JdqxdZ9q4dNiwNNXb0UVP5W9yd&#10;AX8mRJfh5yGEXeqL7+Pyyjdj3ibDbgUq0ZBe5uf1yQr+QmjlGZl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//M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24DCD7FA" wp14:editId="475650E9">
                      <wp:simplePos x="0" y="0"/>
                      <wp:positionH relativeFrom="page">
                        <wp:posOffset>3634740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5715" t="8890" r="5715" b="10160"/>
                      <wp:wrapNone/>
                      <wp:docPr id="125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5724" y="286"/>
                                <a:chExt cx="12" cy="0"/>
                              </a:xfrm>
                            </wpg:grpSpPr>
                            <wps:wsp>
                              <wps:cNvPr id="126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4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5724 5724"/>
                                    <a:gd name="T1" fmla="*/ T0 w 12"/>
                                    <a:gd name="T2" fmla="+- 0 5736 572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14" style="position:absolute;margin-left:286.2pt;margin-top:14.3pt;width:.6pt;height:0;z-index:-251608064;mso-position-horizontal-relative:page" coordsize="12,0" coordorigin="5724,286" o:spid="_x0000_s1026" w14:anchorId="47F727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">
                      <v:shape id="Freeform 115" style="position:absolute;left:5724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OJb0A&#10;AADcAAAADwAAAGRycy9kb3ducmV2LnhtbERPTYvCMBC9C/6HMII3TfUgUo0iiqsnwbqs16EZ22Iz&#10;KUm21n9vBMHbPN7nLNedqUVLzleWFUzGCQji3OqKCwW/l/1oDsIHZI21ZVLwJA/rVb+3xFTbB5+p&#10;zUIhYgj7FBWUITSplD4vyaAf24Y4cjfrDIYIXSG1w0cMN7WcJslMGqw4NpTY0Lak/J79GwX2RIgm&#10;wd2Pc5vQZn+H+YWvSg0H3WYBIlAXvuKP+6jj/OkM3s/EC+T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MDOJb0AAADcAAAADwAAAAAAAAAAAAAAAACYAgAAZHJzL2Rvd25yZXYu&#10;eG1sUEsFBgAAAAAEAAQA9QAAAII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556AD23C" wp14:editId="7E102E98">
                      <wp:simplePos x="0" y="0"/>
                      <wp:positionH relativeFrom="page">
                        <wp:posOffset>3741420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7620" t="8890" r="13335" b="10160"/>
                      <wp:wrapNone/>
                      <wp:docPr id="123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5892" y="286"/>
                                <a:chExt cx="12" cy="0"/>
                              </a:xfrm>
                            </wpg:grpSpPr>
                            <wps:wsp>
                              <wps:cNvPr id="124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2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5892 5892"/>
                                    <a:gd name="T1" fmla="*/ T0 w 12"/>
                                    <a:gd name="T2" fmla="+- 0 5904 589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12" style="position:absolute;margin-left:294.6pt;margin-top:14.3pt;width:.6pt;height:0;z-index:-251607040;mso-position-horizontal-relative:page" coordsize="12,0" coordorigin="5892,286" o:spid="_x0000_s1026" w14:anchorId="2926E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">
                      <v:shape id="Freeform 113" style="position:absolute;left:5892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71yb4A&#10;AADcAAAADwAAAGRycy9kb3ducmV2LnhtbERPS4vCMBC+L/gfwgje1lSRRapRRPFxWtgqeh2asS02&#10;k5LEWv+9EYS9zcf3nPmyM7VoyfnKsoLRMAFBnFtdcaHgdNx+T0H4gKyxtkwKnuRhueh9zTHV9sF/&#10;1GahEDGEfYoKyhCaVEqfl2TQD21DHLmrdQZDhK6Q2uEjhptajpPkRxqsODaU2NC6pPyW3Y0C+0uI&#10;JsHNzrlVaLPzfnrki1KDfreagQjUhX/xx33Qcf54Au9n4gV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e9cm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4DD88583" wp14:editId="0686DC05">
                      <wp:simplePos x="0" y="0"/>
                      <wp:positionH relativeFrom="page">
                        <wp:posOffset>3848100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9525" t="8890" r="11430" b="10160"/>
                      <wp:wrapNone/>
                      <wp:docPr id="121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6060" y="286"/>
                                <a:chExt cx="12" cy="0"/>
                              </a:xfrm>
                            </wpg:grpSpPr>
                            <wps:wsp>
                              <wps:cNvPr id="122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0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6060 6060"/>
                                    <a:gd name="T1" fmla="*/ T0 w 12"/>
                                    <a:gd name="T2" fmla="+- 0 6072 606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10" style="position:absolute;margin-left:303pt;margin-top:14.3pt;width:.6pt;height:0;z-index:-251606016;mso-position-horizontal-relative:page" coordsize="12,0" coordorigin="6060,286" o:spid="_x0000_s1026" w14:anchorId="28E18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">
                      <v:shape id="Freeform 111" style="position:absolute;left:6060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vIJr4A&#10;AADcAAAADwAAAGRycy9kb3ducmV2LnhtbERPS4vCMBC+C/6HMII3Te1BpBpFVnycFqziXodmti3b&#10;TEoSa/33G0HwNh/fc1ab3jSiI+drywpm0wQEcWF1zaWC62U/WYDwAVljY5kUPMnDZj0crDDT9sFn&#10;6vJQihjCPkMFVQhtJqUvKjLop7YljtyvdQZDhK6U2uEjhptGpkkylwZrjg0VtvRVUfGX340C+02I&#10;JsHdwblt6PLbcXHhH6XGo367BBGoDx/x233ScX6awuuZeIF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7yCa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7EB34EBB" wp14:editId="3FE04E80">
                      <wp:simplePos x="0" y="0"/>
                      <wp:positionH relativeFrom="page">
                        <wp:posOffset>4488180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1430" t="8890" r="9525" b="10160"/>
                      <wp:wrapNone/>
                      <wp:docPr id="119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7068" y="286"/>
                                <a:chExt cx="12" cy="0"/>
                              </a:xfrm>
                            </wpg:grpSpPr>
                            <wps:wsp>
                              <wps:cNvPr id="120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68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7068 7068"/>
                                    <a:gd name="T1" fmla="*/ T0 w 12"/>
                                    <a:gd name="T2" fmla="+- 0 7080 706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08" style="position:absolute;margin-left:353.4pt;margin-top:14.3pt;width:.6pt;height:0;z-index:-251599872;mso-position-horizontal-relative:page" coordsize="12,0" coordorigin="7068,286" o:spid="_x0000_s1026" w14:anchorId="4AF96D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">
                      <v:shape id="Freeform 109" style="position:absolute;left:7068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zysIA&#10;AADcAAAADwAAAGRycy9kb3ducmV2LnhtbESPT2vCQBDF74LfYRmhN93ooUh0FWnxz0kwlnodstMk&#10;NDsbdteYfvvOQfA2w3vz3m/W28G1qqcQG88G5rMMFHHpbcOVga/rfroEFROyxdYzGfijCNvNeLTG&#10;3PoHX6gvUqUkhGOOBuqUulzrWNbkMM58Ryzajw8Ok6yh0jbgQ8JdqxdZ9q4dNiwNNXb0UVP5W9yd&#10;AX8mRJfh5yGEXeqL7+Pyyjdj3ibDbgUq0ZBe5uf1yQr+QvDlGZl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fPK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1B305400" wp14:editId="28135320">
                      <wp:simplePos x="0" y="0"/>
                      <wp:positionH relativeFrom="page">
                        <wp:posOffset>4594860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3335" t="8890" r="7620" b="10160"/>
                      <wp:wrapNone/>
                      <wp:docPr id="117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7236" y="286"/>
                                <a:chExt cx="12" cy="0"/>
                              </a:xfrm>
                            </wpg:grpSpPr>
                            <wps:wsp>
                              <wps:cNvPr id="118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36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7236 7236"/>
                                    <a:gd name="T1" fmla="*/ T0 w 12"/>
                                    <a:gd name="T2" fmla="+- 0 7248 723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06" style="position:absolute;margin-left:361.8pt;margin-top:14.3pt;width:.6pt;height:0;z-index:-251598848;mso-position-horizontal-relative:page" coordsize="12,0" coordorigin="7236,286" o:spid="_x0000_s1026" w14:anchorId="4B01DC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">
                      <v:shape id="Freeform 107" style="position:absolute;left:7236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1ccIA&#10;AADcAAAADwAAAGRycy9kb3ducmV2LnhtbESPT2vCQBDF74V+h2UK3upGDyKpawhK/5wEY2mvQ3ZM&#10;gtnZsLvG9Nt3DoK3Gd6b936zKSbXq5FC7DwbWMwzUMS1tx03Br5P769rUDEhW+w9k4E/ilBsn582&#10;mFt/4yONVWqUhHDM0UCb0pBrHeuWHMa5H4hFO/vgMMkaGm0D3iTc9XqZZSvtsGNpaHGgXUv1pbo6&#10;A/5AiC7D/UcIZRqrn8/1iX+Nmb1M5RuoRFN6mO/XX1bwF0Irz8gE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zVx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0868C546" wp14:editId="3664CF52">
                      <wp:simplePos x="0" y="0"/>
                      <wp:positionH relativeFrom="page">
                        <wp:posOffset>4701540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5715" t="8890" r="5715" b="10160"/>
                      <wp:wrapNone/>
                      <wp:docPr id="115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7404" y="286"/>
                                <a:chExt cx="12" cy="0"/>
                              </a:xfrm>
                            </wpg:grpSpPr>
                            <wps:wsp>
                              <wps:cNvPr id="116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2"/>
                                    <a:gd name="T2" fmla="+- 0 7416 740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04" style="position:absolute;margin-left:370.2pt;margin-top:14.3pt;width:.6pt;height:0;z-index:-251597824;mso-position-horizontal-relative:page" coordsize="12,0" coordorigin="7404,286" o:spid="_x0000_s1026" w14:anchorId="4DFE45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">
                      <v:shape id="Freeform 105" style="position:absolute;left:7404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EmL4A&#10;AADcAAAADwAAAGRycy9kb3ducmV2LnhtbERPy6rCMBDdC/5DGOHuNNWFSDWKKD5WgvVy3Q7N2Bab&#10;SUli7f17Iwju5nCes1h1phYtOV9ZVjAeJSCIc6srLhT8XnbDGQgfkDXWlknBP3lYLfu9BabaPvlM&#10;bRYKEUPYp6igDKFJpfR5SQb9yDbEkbtZZzBE6AqpHT5juKnlJEmm0mDFsaHEhjYl5ffsYRTYEyGa&#10;BLd759ahzf4OswtflfoZdOs5iEBd+Io/7qOO88dTeD8TL5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sBJi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54723BCE" wp14:editId="3D6D1E76">
                      <wp:simplePos x="0" y="0"/>
                      <wp:positionH relativeFrom="page">
                        <wp:posOffset>4808220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7620" t="8890" r="13335" b="10160"/>
                      <wp:wrapNone/>
                      <wp:docPr id="113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7572" y="286"/>
                                <a:chExt cx="12" cy="0"/>
                              </a:xfrm>
                            </wpg:grpSpPr>
                            <wps:wsp>
                              <wps:cNvPr id="114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72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7572 7572"/>
                                    <a:gd name="T1" fmla="*/ T0 w 12"/>
                                    <a:gd name="T2" fmla="+- 0 7584 757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02" style="position:absolute;margin-left:378.6pt;margin-top:14.3pt;width:.6pt;height:0;z-index:-251596800;mso-position-horizontal-relative:page" coordsize="12,0" coordorigin="7572,286" o:spid="_x0000_s1026" w14:anchorId="713403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">
                      <v:shape id="Freeform 103" style="position:absolute;left:7572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/dL4A&#10;AADcAAAADwAAAGRycy9kb3ducmV2LnhtbERPTYvCMBC9C/6HMII3TV1EpBpFlFVPwlbR69CMbbGZ&#10;lCTW+u/NwsLe5vE+Z7nuTC1acr6yrGAyTkAQ51ZXXCi4nL9HcxA+IGusLZOCN3lYr/q9JabavviH&#10;2iwUIoawT1FBGUKTSunzkgz6sW2II3e3zmCI0BVSO3zFcFPLrySZSYMVx4YSG9qWlD+yp1FgT4Ro&#10;EtztnduENrse5me+KTUcdJsFiEBd+Bf/uY86zp9M4feZeIF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yP3S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1E36596E" wp14:editId="26118C28">
                      <wp:simplePos x="0" y="0"/>
                      <wp:positionH relativeFrom="page">
                        <wp:posOffset>4914900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9525" t="8890" r="11430" b="10160"/>
                      <wp:wrapNone/>
                      <wp:docPr id="111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7740" y="286"/>
                                <a:chExt cx="12" cy="0"/>
                              </a:xfrm>
                            </wpg:grpSpPr>
                            <wps:wsp>
                              <wps:cNvPr id="112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40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7740 7740"/>
                                    <a:gd name="T1" fmla="*/ T0 w 12"/>
                                    <a:gd name="T2" fmla="+- 0 7752 774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100" style="position:absolute;margin-left:387pt;margin-top:14.3pt;width:.6pt;height:0;z-index:-251595776;mso-position-horizontal-relative:page" coordsize="12,0" coordorigin="7740,286" o:spid="_x0000_s1026" w14:anchorId="4A93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">
                      <v:shape id="Freeform 101" style="position:absolute;left:7740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Cm74A&#10;AADcAAAADwAAAGRycy9kb3ducmV2LnhtbERPy6rCMBDdC/5DGMGdproQqUYRxcfqgvVy3Q7N2Bab&#10;SUlirX9/Iwju5nCes1x3phYtOV9ZVjAZJyCIc6srLhT8XvajOQgfkDXWlknBizysV/3eElNtn3ym&#10;NguFiCHsU1RQhtCkUvq8JIN+bBviyN2sMxgidIXUDp8x3NRymiQzabDi2FBiQ9uS8nv2MArsDyGa&#10;BHcH5zahzf6O8wtflRoOus0CRKAufMUf90nH+ZMpvJ+JF8jV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XApu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0A3AA10B" wp14:editId="0640D38E">
                      <wp:simplePos x="0" y="0"/>
                      <wp:positionH relativeFrom="page">
                        <wp:posOffset>5021580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1430" t="8890" r="9525" b="10160"/>
                      <wp:wrapNone/>
                      <wp:docPr id="109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7908" y="286"/>
                                <a:chExt cx="12" cy="0"/>
                              </a:xfrm>
                            </wpg:grpSpPr>
                            <wps:wsp>
                              <wps:cNvPr id="110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8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7908 7908"/>
                                    <a:gd name="T1" fmla="*/ T0 w 12"/>
                                    <a:gd name="T2" fmla="+- 0 7920 790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98" style="position:absolute;margin-left:395.4pt;margin-top:14.3pt;width:.6pt;height:0;z-index:-251594752;mso-position-horizontal-relative:page" coordsize="12,0" coordorigin="7908,286" o:spid="_x0000_s1026" w14:anchorId="45BB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">
                      <v:shape id="Freeform 99" style="position:absolute;left:7908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5d8IA&#10;AADcAAAADwAAAGRycy9kb3ducmV2LnhtbESPT2vCQBDF74V+h2UK3upGDyKpawhK/5wEY2mvQ3ZM&#10;gtnZsLvG9Nt3DoK3Gd6b936zKSbXq5FC7DwbWMwzUMS1tx03Br5P769rUDEhW+w9k4E/ilBsn582&#10;mFt/4yONVWqUhHDM0UCb0pBrHeuWHMa5H4hFO/vgMMkaGm0D3iTc9XqZZSvtsGNpaHGgXUv1pbo6&#10;A/5AiC7D/UcIZRqrn8/1iX+Nmb1M5RuoRFN6mO/XX1bwF4Ivz8gE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Tl3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000096AD" wp14:editId="31A12525">
                      <wp:simplePos x="0" y="0"/>
                      <wp:positionH relativeFrom="page">
                        <wp:posOffset>5128260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3335" t="8890" r="7620" b="10160"/>
                      <wp:wrapNone/>
                      <wp:docPr id="10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8076" y="286"/>
                                <a:chExt cx="12" cy="0"/>
                              </a:xfrm>
                            </wpg:grpSpPr>
                            <wps:wsp>
                              <wps:cNvPr id="108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6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8076 8076"/>
                                    <a:gd name="T1" fmla="*/ T0 w 12"/>
                                    <a:gd name="T2" fmla="+- 0 8088 807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96" style="position:absolute;margin-left:403.8pt;margin-top:14.3pt;width:.6pt;height:0;z-index:-251593728;mso-position-horizontal-relative:page" coordsize="12,0" coordorigin="8076,286" o:spid="_x0000_s1026" w14:anchorId="38A8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">
                      <v:shape id="Freeform 97" style="position:absolute;left:8076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jrMIA&#10;AADcAAAADwAAAGRycy9kb3ducmV2LnhtbESPT2vDMAzF74N9B6PBbqvdHUZJ45bSsj+nwtLSXkWs&#10;JqGxHGwvzb79dCjsJvGe3vupXE++VyPF1AW2MJ8ZUMR1cB03Fo6H95cFqJSRHfaBycIvJVivHh9K&#10;LFy48TeNVW6UhHAq0EKb81BoneqWPKZZGIhFu4ToMcsaG+0i3iTc9/rVmDftsWNpaHGgbUv1tfrx&#10;FsKeEL3B3UeMmzxWp8/Fgc/WPj9NmyWoTFP+N9+vv5zgG6GVZ2Q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qOs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3776" behindDoc="1" locked="0" layoutInCell="1" allowOverlap="1" wp14:anchorId="0E1ABC0F" wp14:editId="32AD54E1">
                      <wp:simplePos x="0" y="0"/>
                      <wp:positionH relativeFrom="page">
                        <wp:posOffset>5234940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5715" t="8890" r="5715" b="10160"/>
                      <wp:wrapNone/>
                      <wp:docPr id="105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8244" y="286"/>
                                <a:chExt cx="12" cy="0"/>
                              </a:xfrm>
                            </wpg:grpSpPr>
                            <wps:wsp>
                              <wps:cNvPr id="106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4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8244 8244"/>
                                    <a:gd name="T1" fmla="*/ T0 w 12"/>
                                    <a:gd name="T2" fmla="+- 0 8256 824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94" style="position:absolute;margin-left:412.2pt;margin-top:14.3pt;width:.6pt;height:0;z-index:-251592704;mso-position-horizontal-relative:page" coordsize="12,0" coordorigin="8244,286" o:spid="_x0000_s1026" w14:anchorId="725F6D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">
                      <v:shape id="Freeform 95" style="position:absolute;left:8244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WSRb4A&#10;AADcAAAADwAAAGRycy9kb3ducmV2LnhtbERPS4vCMBC+C/6HMMLeNNGDSDWKKD5OC1tFr0MztsVm&#10;UpJYu/9+s7Cwt/n4nrPa9LYRHflQO9YwnSgQxIUzNZcarpfDeAEiRGSDjWPS8E0BNuvhYIWZcW/+&#10;oi6PpUghHDLUUMXYZlKGoiKLYeJa4sQ9nLcYE/SlNB7fKdw2cqbUXFqsOTVU2NKuouKZv6wG90mI&#10;VuH+6P02dvnttLjwXeuPUb9dgojUx3/xn/ts0nw1h99n0gVy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1kkW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4800" behindDoc="1" locked="0" layoutInCell="1" allowOverlap="1" wp14:anchorId="3E9E15E1" wp14:editId="51BA1FEB">
                      <wp:simplePos x="0" y="0"/>
                      <wp:positionH relativeFrom="page">
                        <wp:posOffset>5341620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7620" t="8890" r="13335" b="10160"/>
                      <wp:wrapNone/>
                      <wp:docPr id="103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8412" y="286"/>
                                <a:chExt cx="12" cy="0"/>
                              </a:xfrm>
                            </wpg:grpSpPr>
                            <wps:wsp>
                              <wps:cNvPr id="104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2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8412 8412"/>
                                    <a:gd name="T1" fmla="*/ T0 w 12"/>
                                    <a:gd name="T2" fmla="+- 0 8424 841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92" style="position:absolute;margin-left:420.6pt;margin-top:14.3pt;width:.6pt;height:0;z-index:-251591680;mso-position-horizontal-relative:page" coordsize="12,0" coordorigin="8412,286" o:spid="_x0000_s1026" w14:anchorId="6D8847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">
                      <v:shape id="Freeform 93" style="position:absolute;left:8412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pqb8A&#10;AADcAAAADwAAAGRycy9kb3ducmV2LnhtbERP32vCMBB+F/Y/hBvsTZMNEelMizimexKssr0eza0t&#10;NpeSxNr994sg+HYf389bFaPtxEA+tI41vM4UCOLKmZZrDafj53QJIkRkg51j0vBHAYr8abLCzLgr&#10;H2goYy1SCIcMNTQx9pmUoWrIYpi5njhxv85bjAn6WhqP1xRuO/mm1EJabDk1NNjTpqHqXF6sBrcn&#10;RKvwY+v9Og7l92555B+tX57H9TuISGN8iO/uL5PmqzncnkkX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66mp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5824" behindDoc="1" locked="0" layoutInCell="1" allowOverlap="1" wp14:anchorId="6C6769A3" wp14:editId="564C884D">
                      <wp:simplePos x="0" y="0"/>
                      <wp:positionH relativeFrom="page">
                        <wp:posOffset>5448300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9525" t="8890" r="11430" b="10160"/>
                      <wp:wrapNone/>
                      <wp:docPr id="101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8580" y="286"/>
                                <a:chExt cx="12" cy="0"/>
                              </a:xfrm>
                            </wpg:grpSpPr>
                            <wps:wsp>
                              <wps:cNvPr id="102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80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8580 8580"/>
                                    <a:gd name="T1" fmla="*/ T0 w 12"/>
                                    <a:gd name="T2" fmla="+- 0 8592 858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90" style="position:absolute;margin-left:429pt;margin-top:14.3pt;width:.6pt;height:0;z-index:-251590656;mso-position-horizontal-relative:page" coordsize="12,0" coordorigin="8580,286" o:spid="_x0000_s1026" w14:anchorId="1F0C04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">
                      <v:shape id="Freeform 91" style="position:absolute;left:8580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URr4A&#10;AADcAAAADwAAAGRycy9kb3ducmV2LnhtbERPS4vCMBC+C/6HMMLeNNGDSDWKKD5OC1tFr0MztsVm&#10;UpJYu/9+s7Cwt/n4nrPa9LYRHflQO9YwnSgQxIUzNZcarpfDeAEiRGSDjWPS8E0BNuvhYIWZcW/+&#10;oi6PpUghHDLUUMXYZlKGoiKLYeJa4sQ9nLcYE/SlNB7fKdw2cqbUXFqsOTVU2NKuouKZv6wG90mI&#10;VuH+6P02dvnttLjwXeuPUb9dgojUx3/xn/ts0nw1g99n0gVy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OlEa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6848" behindDoc="1" locked="0" layoutInCell="1" allowOverlap="1" wp14:anchorId="5115D600" wp14:editId="4DBFAAA5">
                      <wp:simplePos x="0" y="0"/>
                      <wp:positionH relativeFrom="page">
                        <wp:posOffset>5554980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1430" t="8890" r="9525" b="10160"/>
                      <wp:wrapNone/>
                      <wp:docPr id="99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8748" y="286"/>
                                <a:chExt cx="12" cy="0"/>
                              </a:xfrm>
                            </wpg:grpSpPr>
                            <wps:wsp>
                              <wps:cNvPr id="100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48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8748 8748"/>
                                    <a:gd name="T1" fmla="*/ T0 w 12"/>
                                    <a:gd name="T2" fmla="+- 0 8760 874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88" style="position:absolute;margin-left:437.4pt;margin-top:14.3pt;width:.6pt;height:0;z-index:-251589632;mso-position-horizontal-relative:page" coordsize="12,0" coordorigin="8748,286" o:spid="_x0000_s1026" w14:anchorId="2127F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">
                      <v:shape id="Freeform 89" style="position:absolute;left:8748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CvqsIA&#10;AADcAAAADwAAAGRycy9kb3ducmV2LnhtbESPT2vDMAzF74N9B6PBbqvdHUZJ45bSsj+nwtLSXkWs&#10;JqGxHGwvzb79dCjsJvGe3vupXE++VyPF1AW2MJ8ZUMR1cB03Fo6H95cFqJSRHfaBycIvJVivHh9K&#10;LFy48TeNVW6UhHAq0EKb81BoneqWPKZZGIhFu4ToMcsaG+0i3iTc9/rVmDftsWNpaHGgbUv1tfrx&#10;FsKeEL3B3UeMmzxWp8/Fgc/WPj9NmyWoTFP+N9+vv5zgG8GXZ2Q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0K+q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7872" behindDoc="1" locked="0" layoutInCell="1" allowOverlap="1" wp14:anchorId="4D026451" wp14:editId="6FCF523C">
                      <wp:simplePos x="0" y="0"/>
                      <wp:positionH relativeFrom="page">
                        <wp:posOffset>5661660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3335" t="8890" r="7620" b="10160"/>
                      <wp:wrapNone/>
                      <wp:docPr id="97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8916" y="286"/>
                                <a:chExt cx="12" cy="0"/>
                              </a:xfrm>
                            </wpg:grpSpPr>
                            <wps:wsp>
                              <wps:cNvPr id="98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16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8916 8916"/>
                                    <a:gd name="T1" fmla="*/ T0 w 12"/>
                                    <a:gd name="T2" fmla="+- 0 8928 891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86" style="position:absolute;margin-left:445.8pt;margin-top:14.3pt;width:.6pt;height:0;z-index:-251588608;mso-position-horizontal-relative:page" coordsize="12,0" coordorigin="8916,286" o:spid="_x0000_s1026" w14:anchorId="34FB6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">
                      <v:shape id="Freeform 87" style="position:absolute;left:8916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/yr8A&#10;AADbAAAADwAAAGRycy9kb3ducmV2LnhtbERPPWvDMBDdC/0P4grZarkZQuJGMaalbaZC7JCuh3W1&#10;TK2TkRTH+ffVEMj4eN/bcraDmMiH3rGClywHQdw63XOn4Nh8PK9BhIiscXBMCq4UoNw9Pmyx0O7C&#10;B5rq2IkUwqFABSbGsZAytIYshsyNxIn7dd5iTNB3Unu8pHA7yGWer6TFnlODwZHeDLV/9dkqcN+E&#10;aHN8//S+ilN9+lo3/KPU4mmuXkFEmuNdfHPvtYJNGpu+p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m//KvwAAANs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8896" behindDoc="1" locked="0" layoutInCell="1" allowOverlap="1" wp14:anchorId="7F92CDB1" wp14:editId="3DE9EFEB">
                      <wp:simplePos x="0" y="0"/>
                      <wp:positionH relativeFrom="page">
                        <wp:posOffset>5768340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5715" t="8890" r="5715" b="10160"/>
                      <wp:wrapNone/>
                      <wp:docPr id="95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9084" y="286"/>
                                <a:chExt cx="12" cy="0"/>
                              </a:xfrm>
                            </wpg:grpSpPr>
                            <wps:wsp>
                              <wps:cNvPr id="96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4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9084 9084"/>
                                    <a:gd name="T1" fmla="*/ T0 w 12"/>
                                    <a:gd name="T2" fmla="+- 0 9096 908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84" style="position:absolute;margin-left:454.2pt;margin-top:14.3pt;width:.6pt;height:0;z-index:-251587584;mso-position-horizontal-relative:page" coordsize="12,0" coordorigin="9084,286" o:spid="_x0000_s1026" w14:anchorId="12912C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">
                      <v:shape id="Freeform 85" style="position:absolute;left:9084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OI8IA&#10;AADbAAAADwAAAGRycy9kb3ducmV2LnhtbESPwWrDMBBE74H+g9hCb4mcHozjRgkmIW1PgdqlvS7W&#10;xjaxVkZSbffvq0Ahx2Fm3jDb/Wx6MZLznWUF61UCgri2uuNGwWd1WmYgfEDW2FsmBb/kYb97WGwx&#10;13biDxrL0IgIYZ+jgjaEIZfS1y0Z9Cs7EEfvYp3BEKVrpHY4Rbjp5XOSpNJgx3GhxYEOLdXX8sco&#10;sGdCNAkeX50rwlh+vWUVfyv19DgXLyACzeEe/m+/awWbFG5f4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M4jwgAAANs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9920" behindDoc="1" locked="0" layoutInCell="1" allowOverlap="1" wp14:anchorId="52A5E482" wp14:editId="413C3CC6">
                      <wp:simplePos x="0" y="0"/>
                      <wp:positionH relativeFrom="page">
                        <wp:posOffset>5875020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7620" t="8890" r="13335" b="10160"/>
                      <wp:wrapNone/>
                      <wp:docPr id="93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9252" y="286"/>
                                <a:chExt cx="12" cy="0"/>
                              </a:xfrm>
                            </wpg:grpSpPr>
                            <wps:wsp>
                              <wps:cNvPr id="94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52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9252 9252"/>
                                    <a:gd name="T1" fmla="*/ T0 w 12"/>
                                    <a:gd name="T2" fmla="+- 0 9264 925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82" style="position:absolute;margin-left:462.6pt;margin-top:14.3pt;width:.6pt;height:0;z-index:-251586560;mso-position-horizontal-relative:page" coordsize="12,0" coordorigin="9252,286" o:spid="_x0000_s1026" w14:anchorId="3F93C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">
                      <v:shape id="Freeform 83" style="position:absolute;left:9252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1z8AA&#10;AADbAAAADwAAAGRycy9kb3ducmV2LnhtbESPQYvCMBSE74L/ITxhb5q6LItWo4iy6mnBKnp9NM+2&#10;2LyUJNb6783CgsdhZr5h5svO1KIl5yvLCsajBARxbnXFhYLT8Wc4AeEDssbaMil4koflot+bY6rt&#10;gw/UZqEQEcI+RQVlCE0qpc9LMuhHtiGO3tU6gyFKV0jt8BHhppafSfItDVYcF0psaF1SfsvuRoH9&#10;JUST4Gbr3Cq02Xk3OfJFqY9Bt5qBCNSFd/i/vdcKpl/w9yX+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b1z8AAAADbAAAADwAAAAAAAAAAAAAAAACYAgAAZHJzL2Rvd25y&#10;ZXYueG1sUEsFBgAAAAAEAAQA9QAAAIU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0944" behindDoc="1" locked="0" layoutInCell="1" allowOverlap="1" wp14:anchorId="3EF440D6" wp14:editId="3B682177">
                      <wp:simplePos x="0" y="0"/>
                      <wp:positionH relativeFrom="page">
                        <wp:posOffset>5981700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9525" t="8890" r="11430" b="10160"/>
                      <wp:wrapNone/>
                      <wp:docPr id="91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9420" y="286"/>
                                <a:chExt cx="12" cy="0"/>
                              </a:xfrm>
                            </wpg:grpSpPr>
                            <wps:wsp>
                              <wps:cNvPr id="92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20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9420 9420"/>
                                    <a:gd name="T1" fmla="*/ T0 w 12"/>
                                    <a:gd name="T2" fmla="+- 0 9432 942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80" style="position:absolute;margin-left:471pt;margin-top:14.3pt;width:.6pt;height:0;z-index:-251585536;mso-position-horizontal-relative:page" coordsize="12,0" coordorigin="9420,286" o:spid="_x0000_s1026" w14:anchorId="536FA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">
                      <v:shape id="Freeform 81" style="position:absolute;left:9420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IIMIA&#10;AADbAAAADwAAAGRycy9kb3ducmV2LnhtbESPwWrDMBBE74H+g9hCb4kcH4rjRgkmIW1PgdqlvS7W&#10;xjaxVkZSbffvq0Ahx2Fm3jDb/Wx6MZLznWUF61UCgri2uuNGwWd1WmYgfEDW2FsmBb/kYb97WGwx&#10;13biDxrL0IgIYZ+jgjaEIZfS1y0Z9Cs7EEfvYp3BEKVrpHY4RbjpZZokz9Jgx3GhxYEOLdXX8sco&#10;sGdCNAkeX50rwlh+vWUVfyv19DgXLyACzeEe/m+/awWbFG5f4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8ggwgAAANs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1968" behindDoc="1" locked="0" layoutInCell="1" allowOverlap="1" wp14:anchorId="24D8B643" wp14:editId="28D4EEA0">
                      <wp:simplePos x="0" y="0"/>
                      <wp:positionH relativeFrom="page">
                        <wp:posOffset>6088380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1430" t="8890" r="9525" b="10160"/>
                      <wp:wrapNone/>
                      <wp:docPr id="89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9588" y="286"/>
                                <a:chExt cx="12" cy="0"/>
                              </a:xfrm>
                            </wpg:grpSpPr>
                            <wps:wsp>
                              <wps:cNvPr id="90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8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9588 9588"/>
                                    <a:gd name="T1" fmla="*/ T0 w 12"/>
                                    <a:gd name="T2" fmla="+- 0 9600 958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78" style="position:absolute;margin-left:479.4pt;margin-top:14.3pt;width:.6pt;height:0;z-index:-251584512;mso-position-horizontal-relative:page" coordsize="12,0" coordorigin="9588,286" o:spid="_x0000_s1026" w14:anchorId="1AE28E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">
                      <v:shape id="Freeform 79" style="position:absolute;left:9588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zzL8A&#10;AADbAAAADwAAAGRycy9kb3ducmV2LnhtbERPPWvDMBDdC/0P4grZarkZQuJGMaalbaZC7JCuh3W1&#10;TK2TkRTH+ffVEMj4eN/bcraDmMiH3rGClywHQdw63XOn4Nh8PK9BhIiscXBMCq4UoNw9Pmyx0O7C&#10;B5rq2IkUwqFABSbGsZAytIYshsyNxIn7dd5iTNB3Unu8pHA7yGWer6TFnlODwZHeDLV/9dkqcN+E&#10;aHN8//S+ilN9+lo3/KPU4mmuXkFEmuNdfHPvtYJNWp++p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7fPMvwAAANs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2992" behindDoc="1" locked="0" layoutInCell="1" allowOverlap="1" wp14:anchorId="0BD33224" wp14:editId="40374387">
                      <wp:simplePos x="0" y="0"/>
                      <wp:positionH relativeFrom="page">
                        <wp:posOffset>6195060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3335" t="8890" r="7620" b="10160"/>
                      <wp:wrapNone/>
                      <wp:docPr id="87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9756" y="286"/>
                                <a:chExt cx="12" cy="0"/>
                              </a:xfrm>
                            </wpg:grpSpPr>
                            <wps:wsp>
                              <wps:cNvPr id="88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56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9756 9756"/>
                                    <a:gd name="T1" fmla="*/ T0 w 12"/>
                                    <a:gd name="T2" fmla="+- 0 9768 975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76" style="position:absolute;margin-left:487.8pt;margin-top:14.3pt;width:.6pt;height:0;z-index:-251583488;mso-position-horizontal-relative:page" coordsize="12,0" coordorigin="9756,286" o:spid="_x0000_s1026" w14:anchorId="0D3FDA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">
                      <v:shape id="Freeform 77" style="position:absolute;left:9756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pF70A&#10;AADbAAAADwAAAGRycy9kb3ducmV2LnhtbERPy4rCMBTdD/gP4QruxtRZSKmmRRQfq4GpottLc22L&#10;zU1JMrX+vVkMzPJw3utiNJ0YyPnWsoLFPAFBXFndcq3gct5/piB8QNbYWSYFL/JQ5JOPNWbaPvmH&#10;hjLUIoawz1BBE0KfSemrhgz6ue2JI3e3zmCI0NVSO3zGcNPJryRZSoMtx4YGe9o2VD3KX6PAfhOi&#10;SXB3cG4ThvJ6TM98U2o2HTcrEIHG8C/+c5+0gjSOjV/iD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kJpF70AAADbAAAADwAAAAAAAAAAAAAAAACYAgAAZHJzL2Rvd25yZXYu&#10;eG1sUEsFBgAAAAAEAAQA9QAAAII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4016" behindDoc="1" locked="0" layoutInCell="1" allowOverlap="1" wp14:anchorId="23267194" wp14:editId="14E004F3">
                      <wp:simplePos x="0" y="0"/>
                      <wp:positionH relativeFrom="page">
                        <wp:posOffset>6301740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5715" t="8890" r="5715" b="10160"/>
                      <wp:wrapNone/>
                      <wp:docPr id="85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9924" y="286"/>
                                <a:chExt cx="12" cy="0"/>
                              </a:xfrm>
                            </wpg:grpSpPr>
                            <wps:wsp>
                              <wps:cNvPr id="86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24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9924 9924"/>
                                    <a:gd name="T1" fmla="*/ T0 w 12"/>
                                    <a:gd name="T2" fmla="+- 0 9936 992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74" style="position:absolute;margin-left:496.2pt;margin-top:14.3pt;width:.6pt;height:0;z-index:-251582464;mso-position-horizontal-relative:page" coordsize="12,0" coordorigin="9924,286" o:spid="_x0000_s1026" w14:anchorId="7B52E0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">
                      <v:shape id="Freeform 75" style="position:absolute;left:9924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Y/sEA&#10;AADbAAAADwAAAGRycy9kb3ducmV2LnhtbESPzWrDMBCE74G+g9hCbrGUHoJxLIfQ0J9TIU5Ir4u1&#10;tU2tlZFUx3n7KlDocZiZb5hyN9tBTORD71jDOlMgiBtnem41nE8vqxxEiMgGB8ek4UYBdtXDosTC&#10;uCsfaapjKxKEQ4EauhjHQsrQdGQxZG4kTt6X8xZjkr6VxuM1we0gn5TaSIs9p4UOR3ruqPmuf6wG&#10;90GIVuHh1ft9nOrLW37iT62Xj/N+CyLSHP/Df+13oyHfwP1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RWP7BAAAA2wAAAA8AAAAAAAAAAAAAAAAAmAIAAGRycy9kb3du&#10;cmV2LnhtbFBLBQYAAAAABAAEAPUAAACG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5040" behindDoc="1" locked="0" layoutInCell="1" allowOverlap="1" wp14:anchorId="712A8B02" wp14:editId="0823B66E">
                      <wp:simplePos x="0" y="0"/>
                      <wp:positionH relativeFrom="page">
                        <wp:posOffset>6408420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7620" t="8890" r="13335" b="10160"/>
                      <wp:wrapNone/>
                      <wp:docPr id="83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10092" y="286"/>
                                <a:chExt cx="12" cy="0"/>
                              </a:xfrm>
                            </wpg:grpSpPr>
                            <wps:wsp>
                              <wps:cNvPr id="84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92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10092 10092"/>
                                    <a:gd name="T1" fmla="*/ T0 w 12"/>
                                    <a:gd name="T2" fmla="+- 0 10104 1009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72" style="position:absolute;margin-left:504.6pt;margin-top:14.3pt;width:.6pt;height:0;z-index:-251581440;mso-position-horizontal-relative:page" coordsize="12,0" coordorigin="10092,286" o:spid="_x0000_s1026" w14:anchorId="565CA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">
                      <v:shape id="Freeform 73" style="position:absolute;left:10092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jEsAA&#10;AADbAAAADwAAAGRycy9kb3ducmV2LnhtbESPT4vCMBTE74LfITzBm6aKSOkaRVb8cxK2il4fzdu2&#10;bPNSkljrtzcLC3scZuY3zGrTm0Z05HxtWcFsmoAgLqyuuVRwvewnKQgfkDU2lknBizxs1sPBCjNt&#10;n/xFXR5KESHsM1RQhdBmUvqiIoN+alvi6H1bZzBE6UqpHT4j3DRyniRLabDmuFBhS58VFT/5wyiw&#10;Z0I0Ce4Ozm1Dl9+O6YXvSo1H/fYDRKA+/If/2ietIF3A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9jEsAAAADbAAAADwAAAAAAAAAAAAAAAACYAgAAZHJzL2Rvd25y&#10;ZXYueG1sUEsFBgAAAAAEAAQA9QAAAIU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6064" behindDoc="1" locked="0" layoutInCell="1" allowOverlap="1" wp14:anchorId="5D1A403F" wp14:editId="531FAA1F">
                      <wp:simplePos x="0" y="0"/>
                      <wp:positionH relativeFrom="page">
                        <wp:posOffset>6515100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9525" t="8890" r="11430" b="10160"/>
                      <wp:wrapNone/>
                      <wp:docPr id="81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10260" y="286"/>
                                <a:chExt cx="12" cy="0"/>
                              </a:xfrm>
                            </wpg:grpSpPr>
                            <wps:wsp>
                              <wps:cNvPr id="82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60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10260 10260"/>
                                    <a:gd name="T1" fmla="*/ T0 w 12"/>
                                    <a:gd name="T2" fmla="+- 0 10272 1026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70" style="position:absolute;margin-left:513pt;margin-top:14.3pt;width:.6pt;height:0;z-index:-251580416;mso-position-horizontal-relative:page" coordsize="12,0" coordorigin="10260,286" o:spid="_x0000_s1026" w14:anchorId="491936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">
                      <v:shape id="Freeform 71" style="position:absolute;left:10260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e/cEA&#10;AADbAAAADwAAAGRycy9kb3ducmV2LnhtbESPzWrDMBCE74W+g9hCb7WUHIpxLIeQ0J9TIU5Irou1&#10;sU2slZFUx337KlDocZiZb5hyPdtBTORD71jDIlMgiBtnem41HA9vLzmIEJENDo5Jww8FWFePDyUW&#10;xt14T1MdW5EgHArU0MU4FlKGpiOLIXMjcfIuzluMSfpWGo+3BLeDXCr1Ki32nBY6HGnbUXOtv60G&#10;90WIVuHu3ftNnOrTR37gs9bPT/NmBSLSHP/Df+1PoyFfwv1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Xv3BAAAA2wAAAA8AAAAAAAAAAAAAAAAAmAIAAGRycy9kb3du&#10;cmV2LnhtbFBLBQYAAAAABAAEAPUAAACG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noProof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7088" behindDoc="1" locked="0" layoutInCell="1" allowOverlap="1" wp14:anchorId="00CE3D0F" wp14:editId="03091B1B">
                      <wp:simplePos x="0" y="0"/>
                      <wp:positionH relativeFrom="page">
                        <wp:posOffset>6621780</wp:posOffset>
                      </wp:positionH>
                      <wp:positionV relativeFrom="paragraph">
                        <wp:posOffset>181610</wp:posOffset>
                      </wp:positionV>
                      <wp:extent cx="7620" cy="0"/>
                      <wp:effectExtent l="11430" t="8890" r="9525" b="10160"/>
                      <wp:wrapNone/>
                      <wp:docPr id="79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10428" y="286"/>
                                <a:chExt cx="12" cy="0"/>
                              </a:xfrm>
                            </wpg:grpSpPr>
                            <wps:wsp>
                              <wps:cNvPr id="80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8" y="286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10428 10428"/>
                                    <a:gd name="T1" fmla="*/ T0 w 12"/>
                                    <a:gd name="T2" fmla="+- 0 10440 1042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68" style="position:absolute;margin-left:521.4pt;margin-top:14.3pt;width:.6pt;height:0;z-index:-251579392;mso-position-horizontal-relative:page" coordsize="12,0" coordorigin="10428,286" o:spid="_x0000_s1026" w14:anchorId="7136C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">
                      <v:shape id="Freeform 69" style="position:absolute;left:10428;top:286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lEb0A&#10;AADbAAAADwAAAGRycy9kb3ducmV2LnhtbERPy4rCMBTdD/gP4QruxtRZSKmmRRQfq4GpottLc22L&#10;zU1JMrX+vVkMzPJw3utiNJ0YyPnWsoLFPAFBXFndcq3gct5/piB8QNbYWSYFL/JQ5JOPNWbaPvmH&#10;hjLUIoawz1BBE0KfSemrhgz6ue2JI3e3zmCI0NVSO3zGcNPJryRZSoMtx4YGe9o2VD3KX6PAfhOi&#10;SXB3cG4ThvJ6TM98U2o2HTcrEIHG8C/+c5+0gjSuj1/iD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DRlEb0AAADbAAAADwAAAAAAAAAAAAAAAACYAgAAZHJzL2Rvd25yZXYu&#10;eG1sUEsFBgAAAAAEAAQA9QAAAII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703DAF">
              <w:rPr>
                <w:sz w:val="18"/>
                <w:szCs w:val="18"/>
                <w:lang w:val="sv"/>
              </w:rPr>
              <w:t>H373 kan orsaka organskador genom långvarig eller upprepad exponering.</w:t>
            </w:r>
          </w:p>
          <w:p w:rsidR="00520D6B" w:rsidRPr="00AD25A8" w:rsidRDefault="00520D6B" w:rsidP="00B856AB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</w:rPr>
            </w:pPr>
          </w:p>
        </w:tc>
      </w:tr>
      <w:tr w:rsidR="003B3CCB" w:rsidRPr="00BB6938" w:rsidTr="004D23B1">
        <w:tc>
          <w:tcPr>
            <w:tcW w:w="2500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pStyle w:val="NormalText"/>
              <w:autoSpaceDE w:val="0"/>
              <w:snapToGrid w:val="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 w:val="20"/>
                <w:u w:val="single"/>
                <w:lang w:val="lv-LV"/>
              </w:rPr>
            </w:pPr>
          </w:p>
        </w:tc>
        <w:tc>
          <w:tcPr>
            <w:tcW w:w="6851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4D23B1" w:rsidRPr="00EE53B0" w:rsidRDefault="004D23B1" w:rsidP="004D23B1">
      <w:pPr>
        <w:rPr>
          <w:rFonts w:asciiTheme="minorHAnsi" w:hAnsiTheme="minorHAnsi"/>
          <w:b/>
          <w:sz w:val="20"/>
          <w:szCs w:val="20"/>
        </w:rPr>
      </w:pPr>
      <w:r w:rsidRPr="00EE53B0">
        <w:rPr>
          <w:b/>
          <w:sz w:val="20"/>
          <w:szCs w:val="20"/>
          <w:lang w:val="sv"/>
        </w:rPr>
        <w:t>Legend: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 xml:space="preserve">-ADR: </w:t>
      </w:r>
      <w:proofErr w:type="gramStart"/>
      <w:r w:rsidRPr="00EE53B0">
        <w:rPr>
          <w:sz w:val="16"/>
          <w:szCs w:val="16"/>
          <w:lang w:val="sv"/>
        </w:rPr>
        <w:t>Europeiska</w:t>
      </w:r>
      <w:proofErr w:type="gramEnd"/>
      <w:r w:rsidRPr="00EE53B0">
        <w:rPr>
          <w:sz w:val="16"/>
          <w:szCs w:val="16"/>
          <w:lang w:val="sv"/>
        </w:rPr>
        <w:t xml:space="preserve"> överenskommelsen om transport av farligt gods på väg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 xml:space="preserve">-CAS-nummer: kemiskt abstrakt service nummer 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-CE50: effektiv koncentration (krävs för att inducera en effekt på 50%)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-CE-nummer: identitetsbeteckning i EU-faktablad (europeiskt Arkiv för befintliga ämnen)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-CLP: EG-förordning 1272/2008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-DNEL: härledd effektnivå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-EMS: akut schema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-GHS: globalt harmoniserat system för klassificering och märkning av kemikalier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 xml:space="preserve">-IATA </w:t>
      </w:r>
      <w:proofErr w:type="spellStart"/>
      <w:r w:rsidRPr="00EE53B0">
        <w:rPr>
          <w:sz w:val="16"/>
          <w:szCs w:val="16"/>
          <w:lang w:val="sv"/>
        </w:rPr>
        <w:t>dgr</w:t>
      </w:r>
      <w:proofErr w:type="spellEnd"/>
      <w:r w:rsidRPr="00EE53B0">
        <w:rPr>
          <w:sz w:val="16"/>
          <w:szCs w:val="16"/>
          <w:lang w:val="sv"/>
        </w:rPr>
        <w:t xml:space="preserve">: internationella </w:t>
      </w:r>
      <w:proofErr w:type="gramStart"/>
      <w:r w:rsidRPr="00EE53B0">
        <w:rPr>
          <w:sz w:val="16"/>
          <w:szCs w:val="16"/>
          <w:lang w:val="sv"/>
        </w:rPr>
        <w:t>flyg transport</w:t>
      </w:r>
      <w:proofErr w:type="gramEnd"/>
      <w:r w:rsidRPr="00EE53B0">
        <w:rPr>
          <w:sz w:val="16"/>
          <w:szCs w:val="16"/>
          <w:lang w:val="sv"/>
        </w:rPr>
        <w:t xml:space="preserve"> förbundets förordning om farligt gods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 xml:space="preserve">-IC50: </w:t>
      </w:r>
      <w:proofErr w:type="spellStart"/>
      <w:r w:rsidRPr="00EE53B0">
        <w:rPr>
          <w:sz w:val="16"/>
          <w:szCs w:val="16"/>
          <w:lang w:val="sv"/>
        </w:rPr>
        <w:t>immobilisering</w:t>
      </w:r>
      <w:proofErr w:type="spellEnd"/>
      <w:r w:rsidRPr="00EE53B0">
        <w:rPr>
          <w:sz w:val="16"/>
          <w:szCs w:val="16"/>
          <w:lang w:val="sv"/>
        </w:rPr>
        <w:t xml:space="preserve"> koncentration 50% 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-IMDG: internationell sjöfarts kod för farligt gods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-IMO: internationella sjöfartsorganisationen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-INDEX nummer: identifierare i bilaga vi till CLP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lastRenderedPageBreak/>
        <w:t>-LC50: dödlig koncentration 50%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-LD50: dödlig dos 50%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</w:t>
      </w:r>
      <w:proofErr w:type="spellStart"/>
      <w:r w:rsidRPr="00EE53B0">
        <w:rPr>
          <w:sz w:val="16"/>
          <w:szCs w:val="16"/>
          <w:lang w:val="sv"/>
        </w:rPr>
        <w:t>Oel</w:t>
      </w:r>
      <w:proofErr w:type="spellEnd"/>
      <w:r w:rsidRPr="00EE53B0">
        <w:rPr>
          <w:sz w:val="16"/>
          <w:szCs w:val="16"/>
          <w:lang w:val="sv"/>
        </w:rPr>
        <w:t>: yrkes exponeringsnivå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 xml:space="preserve">-PBT: långlivade bioackumulerande och toxiska enligt </w:t>
      </w:r>
      <w:proofErr w:type="spellStart"/>
      <w:r w:rsidRPr="00EE53B0">
        <w:rPr>
          <w:sz w:val="16"/>
          <w:szCs w:val="16"/>
          <w:lang w:val="sv"/>
        </w:rPr>
        <w:t>Reach</w:t>
      </w:r>
      <w:proofErr w:type="spellEnd"/>
      <w:r w:rsidRPr="00EE53B0">
        <w:rPr>
          <w:sz w:val="16"/>
          <w:szCs w:val="16"/>
          <w:lang w:val="sv"/>
        </w:rPr>
        <w:t xml:space="preserve">-förordningen 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-PEC: förväntad miljökoncentration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-PEL: förutsedd exponeringsnivå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 xml:space="preserve">-PNEC: förväntad ingen </w:t>
      </w:r>
      <w:proofErr w:type="gramStart"/>
      <w:r w:rsidRPr="00EE53B0">
        <w:rPr>
          <w:sz w:val="16"/>
          <w:szCs w:val="16"/>
          <w:lang w:val="sv"/>
        </w:rPr>
        <w:t>effekt koncentration</w:t>
      </w:r>
      <w:proofErr w:type="gramEnd"/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</w:t>
      </w:r>
      <w:proofErr w:type="spellStart"/>
      <w:r w:rsidRPr="00EE53B0">
        <w:rPr>
          <w:sz w:val="16"/>
          <w:szCs w:val="16"/>
          <w:lang w:val="sv"/>
        </w:rPr>
        <w:t>Reach</w:t>
      </w:r>
      <w:proofErr w:type="spellEnd"/>
      <w:r w:rsidRPr="00EE53B0">
        <w:rPr>
          <w:sz w:val="16"/>
          <w:szCs w:val="16"/>
          <w:lang w:val="sv"/>
        </w:rPr>
        <w:t xml:space="preserve">: EG-förordning 1907/2006 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-RID: förordning om internationell transport av farligt gods med tåg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 xml:space="preserve">-TLV: </w:t>
      </w:r>
      <w:proofErr w:type="gramStart"/>
      <w:r w:rsidRPr="00EE53B0">
        <w:rPr>
          <w:sz w:val="16"/>
          <w:szCs w:val="16"/>
          <w:lang w:val="sv"/>
        </w:rPr>
        <w:t>tröskelgräns värde</w:t>
      </w:r>
      <w:proofErr w:type="gramEnd"/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-TLV tak: koncentration som inte bör överskridas under någon tid av yrkesexponering.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-TWA stel: gräns för kortvarig exponering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-TWA: tidsvägt Genomsnittligt exponeringsgräns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-VOC: flyktiga organiska föreningar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</w:t>
      </w:r>
      <w:proofErr w:type="spellStart"/>
      <w:r w:rsidRPr="00EE53B0">
        <w:rPr>
          <w:sz w:val="16"/>
          <w:szCs w:val="16"/>
          <w:lang w:val="sv"/>
        </w:rPr>
        <w:t>vPvB</w:t>
      </w:r>
      <w:proofErr w:type="spellEnd"/>
      <w:r w:rsidRPr="00EE53B0">
        <w:rPr>
          <w:sz w:val="16"/>
          <w:szCs w:val="16"/>
          <w:lang w:val="sv"/>
        </w:rPr>
        <w:t xml:space="preserve">: mycket långlivat och mycket bioackumulerande som för </w:t>
      </w:r>
      <w:proofErr w:type="spellStart"/>
      <w:r w:rsidRPr="00EE53B0">
        <w:rPr>
          <w:sz w:val="16"/>
          <w:szCs w:val="16"/>
          <w:lang w:val="sv"/>
        </w:rPr>
        <w:t>Reach</w:t>
      </w:r>
      <w:proofErr w:type="spellEnd"/>
      <w:r w:rsidRPr="00EE53B0">
        <w:rPr>
          <w:sz w:val="16"/>
          <w:szCs w:val="16"/>
          <w:lang w:val="sv"/>
        </w:rPr>
        <w:t>-förordningen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-WGK: vatten riskklasser (tyska).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Allmän Bibliografi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1. direktiv 1999/45/EG och följande ändringar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2. direktiv 67/548/EEG och följande ändringar och justeringar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3. Europaparlamentets och rådets förordning (EU) 1907/2006 (</w:t>
      </w:r>
      <w:proofErr w:type="spellStart"/>
      <w:r w:rsidRPr="00EE53B0">
        <w:rPr>
          <w:sz w:val="16"/>
          <w:szCs w:val="16"/>
          <w:lang w:val="sv"/>
        </w:rPr>
        <w:t>Reach</w:t>
      </w:r>
      <w:proofErr w:type="spellEnd"/>
      <w:r w:rsidRPr="00EE53B0">
        <w:rPr>
          <w:sz w:val="16"/>
          <w:szCs w:val="16"/>
          <w:lang w:val="sv"/>
        </w:rPr>
        <w:t>)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4. Europaparlamentets och rådets förordning (EU) 1272/2008 (CLP)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5. förordning (EU) 790/2009 (I ATP. CLP) i Europaparlamentet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6. Europaparlamentets och rådets förordning (EU) 453/2010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7. förordning (EU) 286/2011 (II) ATP. CLP) i Europaparlamentet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8. förordning (EU) 618/2012 (III) ATP. CLP) i Europaparlamentet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9. förordning (EU) 487/2013 (IV) ATP. CLP) i Europaparlamentet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10. förordning (EU) 944/2013 (V ATP. CLP) i Europaparlamentet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11. förordning (EU) 605/2014 (vi ATP. CLP) i Europaparlamentet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-Merck-indexet. -10th upplagan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-Hantering av kemikaliesäkerhet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-NIOSH-registret över toxiska effekter av kemiska ämnen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 xml:space="preserve">-INRS-blad </w:t>
      </w:r>
      <w:proofErr w:type="spellStart"/>
      <w:r w:rsidRPr="00EE53B0">
        <w:rPr>
          <w:sz w:val="16"/>
          <w:szCs w:val="16"/>
          <w:lang w:val="sv"/>
        </w:rPr>
        <w:t>Toxicologique</w:t>
      </w:r>
      <w:proofErr w:type="spellEnd"/>
      <w:r w:rsidRPr="00EE53B0">
        <w:rPr>
          <w:sz w:val="16"/>
          <w:szCs w:val="16"/>
          <w:lang w:val="sv"/>
        </w:rPr>
        <w:t xml:space="preserve"> (toxikologiska blad)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-Patty-industriell hygien och toxikologi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</w:t>
      </w:r>
      <w:proofErr w:type="spellStart"/>
      <w:r w:rsidRPr="00EE53B0">
        <w:rPr>
          <w:sz w:val="16"/>
          <w:szCs w:val="16"/>
          <w:lang w:val="sv"/>
        </w:rPr>
        <w:t>I.u</w:t>
      </w:r>
      <w:proofErr w:type="spellEnd"/>
      <w:r w:rsidRPr="00EE53B0">
        <w:rPr>
          <w:sz w:val="16"/>
          <w:szCs w:val="16"/>
          <w:lang w:val="sv"/>
        </w:rPr>
        <w:t>. sax-farliga egenskaper av industrimaterial-7, 1989 Edition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ECHA webbplats-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Anmärkning för användare: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Informationen i detta blad baseras på vår egen kunskap om datumet för den senaste versionen. Användarna måste kontrollera att den tillhandahållna informationen är lämplig och grundlig enligt varje specifik användning av produkten.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Detta dokument får inte betraktas som en garanti för någon specifik produktegenskap.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Användningen av denna produkt är inte underkastad vår direkta kontroll; Därför måste användarna, på eget ansvar, följa gällande hälso-och säkerhetslagar och föreskrifter. Producenten är befriad från allt ansvar till följd av felaktig användning.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Förse den utsedda personalen med adekvat utbildning om hur kemiska produkter ska användas.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Ändringar i tidigare granskning: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Följande avsnitt har ändrats:</w:t>
      </w:r>
    </w:p>
    <w:p w:rsidR="00F85DF6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01/02/03/07/08/09/10/11/12/15/16.</w:t>
      </w:r>
    </w:p>
    <w:sectPr w:rsidR="00F85DF6" w:rsidRPr="00EE53B0" w:rsidSect="00F3505F">
      <w:headerReference w:type="default" r:id="rId18"/>
      <w:headerReference w:type="first" r:id="rId19"/>
      <w:pgSz w:w="11906" w:h="16838"/>
      <w:pgMar w:top="1848" w:right="851" w:bottom="624" w:left="1701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127" w:rsidRDefault="003D1127" w:rsidP="003B3CCB">
      <w:r>
        <w:rPr>
          <w:lang w:val="sv"/>
        </w:rPr>
        <w:separator/>
      </w:r>
    </w:p>
  </w:endnote>
  <w:endnote w:type="continuationSeparator" w:id="0">
    <w:p w:rsidR="003D1127" w:rsidRDefault="003D1127" w:rsidP="003B3CCB"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LT">
    <w:altName w:val="Times New Roman"/>
    <w:charset w:val="BA"/>
    <w:family w:val="roman"/>
    <w:pitch w:val="variable"/>
  </w:font>
  <w:font w:name="Arial-BoldMT">
    <w:altName w:val="Arial"/>
    <w:charset w:val="BA"/>
    <w:family w:val="swiss"/>
    <w:pitch w:val="default"/>
  </w:font>
  <w:font w:name="EUAlbertina">
    <w:altName w:val="Times New Roman"/>
    <w:charset w:val="00"/>
    <w:family w:val="roman"/>
    <w:pitch w:val="default"/>
    <w:sig w:usb0="00000201" w:usb1="00000000" w:usb2="00000000" w:usb3="00000000" w:csb0="0000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MS PMincho"/>
    <w:charset w:val="80"/>
    <w:family w:val="roman"/>
    <w:pitch w:val="default"/>
    <w:sig w:usb0="00000005" w:usb1="00000000" w:usb2="00000000" w:usb3="00000000" w:csb0="00000002" w:csb1="00000000"/>
  </w:font>
  <w:font w:name="ArialMT">
    <w:altName w:val="Arial"/>
    <w:charset w:val="EE"/>
    <w:family w:val="swiss"/>
    <w:pitch w:val="default"/>
  </w:font>
  <w:font w:name="Times-Italic">
    <w:altName w:val="Bradley Hand ITC"/>
    <w:charset w:val="BA"/>
    <w:family w:val="script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127" w:rsidRDefault="003D1127" w:rsidP="003B3CCB">
      <w:r>
        <w:rPr>
          <w:lang w:val="sv"/>
        </w:rPr>
        <w:separator/>
      </w:r>
    </w:p>
  </w:footnote>
  <w:footnote w:type="continuationSeparator" w:id="0">
    <w:p w:rsidR="003D1127" w:rsidRDefault="003D1127" w:rsidP="003B3CCB">
      <w:r>
        <w:rPr>
          <w:lang w:val="s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Borders>
        <w:bottom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360"/>
    </w:tblGrid>
    <w:tr w:rsidR="003D1127" w:rsidTr="00F3505F">
      <w:tc>
        <w:tcPr>
          <w:tcW w:w="9360" w:type="dxa"/>
          <w:shd w:val="clear" w:color="auto" w:fill="auto"/>
        </w:tcPr>
        <w:p w:rsidR="003D1127" w:rsidRDefault="003D1127" w:rsidP="00F3505F">
          <w:pPr>
            <w:tabs>
              <w:tab w:val="left" w:pos="4575"/>
            </w:tabs>
            <w:autoSpaceDE w:val="0"/>
            <w:snapToGrid w:val="0"/>
            <w:ind w:right="-154"/>
            <w:rPr>
              <w:rFonts w:ascii="Arial" w:hAnsi="Arial" w:cs="Arial"/>
              <w:sz w:val="18"/>
              <w:szCs w:val="18"/>
              <w:lang w:val="en-GB" w:eastAsia="en-GB"/>
            </w:rPr>
          </w:pPr>
          <w:r>
            <w:rPr>
              <w:b/>
              <w:i/>
              <w:color w:val="000000"/>
              <w:sz w:val="22"/>
              <w:szCs w:val="22"/>
              <w:lang w:val="sv"/>
            </w:rPr>
            <w:t xml:space="preserve">       </w:t>
          </w:r>
          <w:r w:rsidRPr="00B42292">
            <w:rPr>
              <w:b/>
              <w:lang w:val="sv"/>
            </w:rPr>
            <w:t xml:space="preserve">           </w:t>
          </w:r>
          <w:r>
            <w:rPr>
              <w:b/>
              <w:lang w:val="sv"/>
            </w:rPr>
            <w:t xml:space="preserve">                                                      </w:t>
          </w:r>
        </w:p>
        <w:tbl>
          <w:tblPr>
            <w:tblW w:w="943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617"/>
            <w:gridCol w:w="4821"/>
          </w:tblGrid>
          <w:tr w:rsidR="003D1127" w:rsidRPr="0029088B" w:rsidTr="00F3505F">
            <w:tc>
              <w:tcPr>
                <w:tcW w:w="4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3D1127" w:rsidRPr="0029088B" w:rsidRDefault="003D1127" w:rsidP="009F6EC3">
                <w:pPr>
                  <w:tabs>
                    <w:tab w:val="left" w:pos="4575"/>
                  </w:tabs>
                  <w:autoSpaceDE w:val="0"/>
                  <w:snapToGrid w:val="0"/>
                  <w:ind w:right="91"/>
                  <w:rPr>
                    <w:rFonts w:ascii="Calibri" w:hAnsi="Calibri" w:cs="Arial-BoldMT"/>
                    <w:bCs/>
                    <w:lang w:eastAsia="en-GB"/>
                  </w:rPr>
                </w:pPr>
                <w:proofErr w:type="spellStart"/>
                <w:r>
                  <w:rPr>
                    <w:b/>
                    <w:sz w:val="20"/>
                    <w:szCs w:val="20"/>
                    <w:lang w:val="sv"/>
                  </w:rPr>
                  <w:t>Radex</w:t>
                </w:r>
                <w:proofErr w:type="spellEnd"/>
                <w:r>
                  <w:rPr>
                    <w:b/>
                    <w:sz w:val="20"/>
                    <w:szCs w:val="20"/>
                    <w:lang w:val="sv"/>
                  </w:rPr>
                  <w:t xml:space="preserve"> Bs</w:t>
                </w:r>
              </w:p>
            </w:tc>
            <w:tc>
              <w:tcPr>
                <w:tcW w:w="48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3D1127" w:rsidRPr="0029088B" w:rsidRDefault="003D1127" w:rsidP="00F3505F">
                <w:pPr>
                  <w:tabs>
                    <w:tab w:val="left" w:pos="4575"/>
                  </w:tabs>
                  <w:autoSpaceDE w:val="0"/>
                  <w:snapToGrid w:val="0"/>
                  <w:ind w:right="91"/>
                  <w:jc w:val="right"/>
                  <w:rPr>
                    <w:rFonts w:ascii="Calibri" w:hAnsi="Calibri" w:cs="Arial-BoldMT"/>
                    <w:bCs/>
                    <w:lang w:eastAsia="en-GB"/>
                  </w:rPr>
                </w:pPr>
                <w:r>
                  <w:rPr>
                    <w:sz w:val="20"/>
                    <w:szCs w:val="20"/>
                    <w:lang w:val="sv"/>
                  </w:rPr>
                  <w:t>Sida</w:t>
                </w:r>
                <w:r w:rsidRPr="0029088B">
                  <w:rPr>
                    <w:sz w:val="20"/>
                    <w:szCs w:val="20"/>
                    <w:lang w:val="sv"/>
                  </w:rPr>
                  <w:t xml:space="preserve"> </w:t>
                </w:r>
                <w:r w:rsidRPr="0029088B">
                  <w:rPr>
                    <w:sz w:val="20"/>
                    <w:szCs w:val="20"/>
                    <w:lang w:val="sv"/>
                  </w:rPr>
                  <w:fldChar w:fldCharType="begin"/>
                </w:r>
                <w:r w:rsidRPr="0029088B">
                  <w:rPr>
                    <w:sz w:val="20"/>
                    <w:szCs w:val="20"/>
                    <w:lang w:val="sv"/>
                  </w:rPr>
                  <w:instrText>PAGE  \* Arabic  \* MERGEFORMAT</w:instrText>
                </w:r>
                <w:r w:rsidRPr="0029088B">
                  <w:rPr>
                    <w:sz w:val="20"/>
                    <w:szCs w:val="20"/>
                    <w:lang w:val="sv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  <w:lang w:val="sv"/>
                  </w:rPr>
                  <w:t>2</w:t>
                </w:r>
                <w:r w:rsidRPr="0029088B">
                  <w:rPr>
                    <w:sz w:val="20"/>
                    <w:szCs w:val="20"/>
                    <w:lang w:val="sv"/>
                  </w:rPr>
                  <w:fldChar w:fldCharType="end"/>
                </w:r>
                <w:r w:rsidRPr="0029088B">
                  <w:rPr>
                    <w:sz w:val="20"/>
                    <w:szCs w:val="20"/>
                    <w:lang w:val="sv"/>
                  </w:rPr>
                  <w:t xml:space="preserve"> </w:t>
                </w:r>
                <w:r>
                  <w:rPr>
                    <w:sz w:val="20"/>
                    <w:szCs w:val="20"/>
                    <w:lang w:val="sv"/>
                  </w:rPr>
                  <w:t>/</w:t>
                </w:r>
                <w:r>
                  <w:rPr>
                    <w:lang w:val="sv"/>
                  </w:rPr>
                  <w:fldChar w:fldCharType="begin"/>
                </w:r>
                <w:r>
                  <w:rPr>
                    <w:lang w:val="sv"/>
                  </w:rPr>
                  <w:instrText>NUMPAGES  \* Arabic  \* MERGEFORMAT</w:instrText>
                </w:r>
                <w:r>
                  <w:rPr>
                    <w:lang w:val="sv"/>
                  </w:rPr>
                  <w:fldChar w:fldCharType="separate"/>
                </w:r>
                <w:r w:rsidRPr="008F7681">
                  <w:rPr>
                    <w:noProof/>
                    <w:sz w:val="20"/>
                    <w:szCs w:val="20"/>
                    <w:lang w:val="sv"/>
                  </w:rPr>
                  <w:t>11</w:t>
                </w:r>
                <w:r>
                  <w:rPr>
                    <w:noProof/>
                    <w:sz w:val="20"/>
                    <w:szCs w:val="20"/>
                    <w:lang w:val="sv"/>
                  </w:rPr>
                  <w:fldChar w:fldCharType="end"/>
                </w:r>
              </w:p>
            </w:tc>
          </w:tr>
          <w:tr w:rsidR="003D1127" w:rsidRPr="0029088B" w:rsidTr="00F3505F">
            <w:tc>
              <w:tcPr>
                <w:tcW w:w="4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3D1127" w:rsidRPr="0029088B" w:rsidRDefault="003D1127" w:rsidP="00F3505F">
                <w:pPr>
                  <w:tabs>
                    <w:tab w:val="left" w:pos="4575"/>
                  </w:tabs>
                  <w:autoSpaceDE w:val="0"/>
                  <w:snapToGrid w:val="0"/>
                  <w:ind w:right="91"/>
                  <w:rPr>
                    <w:rFonts w:ascii="Calibri" w:hAnsi="Calibri" w:cs="Arial"/>
                    <w:b/>
                    <w:sz w:val="18"/>
                    <w:szCs w:val="18"/>
                    <w:lang w:val="en-GB" w:eastAsia="en-GB"/>
                  </w:rPr>
                </w:pPr>
              </w:p>
            </w:tc>
            <w:tc>
              <w:tcPr>
                <w:tcW w:w="48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D3C8E" w:rsidRPr="00ED3C8E" w:rsidRDefault="003D1127" w:rsidP="00ED3C8E">
                <w:pPr>
                  <w:tabs>
                    <w:tab w:val="left" w:pos="4575"/>
                  </w:tabs>
                  <w:autoSpaceDE w:val="0"/>
                  <w:snapToGrid w:val="0"/>
                  <w:ind w:right="91"/>
                  <w:jc w:val="right"/>
                  <w:rPr>
                    <w:sz w:val="18"/>
                    <w:szCs w:val="18"/>
                    <w:lang w:val="sv"/>
                  </w:rPr>
                </w:pPr>
                <w:r w:rsidRPr="00DA74F6">
                  <w:rPr>
                    <w:sz w:val="18"/>
                    <w:szCs w:val="18"/>
                    <w:lang w:val="sv"/>
                  </w:rPr>
                  <w:t xml:space="preserve">Daterad </w:t>
                </w:r>
                <w:r>
                  <w:rPr>
                    <w:sz w:val="18"/>
                    <w:szCs w:val="18"/>
                    <w:lang w:val="sv"/>
                  </w:rPr>
                  <w:t>1</w:t>
                </w:r>
                <w:r w:rsidR="00ED3C8E">
                  <w:rPr>
                    <w:sz w:val="18"/>
                    <w:szCs w:val="18"/>
                    <w:lang w:val="sv"/>
                  </w:rPr>
                  <w:t>7/08</w:t>
                </w:r>
                <w:r>
                  <w:rPr>
                    <w:sz w:val="18"/>
                    <w:szCs w:val="18"/>
                    <w:lang w:val="sv"/>
                  </w:rPr>
                  <w:t>/201</w:t>
                </w:r>
                <w:r w:rsidR="00ED3C8E">
                  <w:rPr>
                    <w:sz w:val="18"/>
                    <w:szCs w:val="18"/>
                    <w:lang w:val="sv"/>
                  </w:rPr>
                  <w:t>7</w:t>
                </w:r>
              </w:p>
            </w:tc>
          </w:tr>
        </w:tbl>
        <w:p w:rsidR="003D1127" w:rsidRPr="00B42292" w:rsidRDefault="003D1127" w:rsidP="00F3505F">
          <w:pPr>
            <w:tabs>
              <w:tab w:val="left" w:pos="4575"/>
            </w:tabs>
            <w:autoSpaceDE w:val="0"/>
            <w:snapToGrid w:val="0"/>
            <w:ind w:right="-154"/>
            <w:jc w:val="right"/>
            <w:rPr>
              <w:rFonts w:ascii="Calibri" w:eastAsia="Arial" w:hAnsi="Calibri" w:cs="Arial"/>
              <w:b/>
              <w:bCs/>
              <w:color w:val="000000"/>
              <w:lang w:eastAsia="en-US" w:bidi="en-US"/>
            </w:rPr>
          </w:pPr>
          <w:r w:rsidRPr="0029088B">
            <w:rPr>
              <w:sz w:val="18"/>
              <w:szCs w:val="18"/>
              <w:lang w:val="sv"/>
            </w:rPr>
            <w:t>2</w:t>
          </w:r>
        </w:p>
      </w:tc>
    </w:tr>
  </w:tbl>
  <w:p w:rsidR="003D1127" w:rsidRDefault="003D1127" w:rsidP="00F3505F">
    <w:pPr>
      <w:tabs>
        <w:tab w:val="left" w:pos="4575"/>
      </w:tabs>
      <w:autoSpaceDE w:val="0"/>
      <w:snapToGrid w:val="0"/>
      <w:spacing w:before="57"/>
      <w:ind w:right="-15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127" w:rsidRPr="0029088B" w:rsidRDefault="003D1127" w:rsidP="00F3505F">
    <w:pPr>
      <w:autoSpaceDE w:val="0"/>
      <w:ind w:left="142"/>
      <w:jc w:val="right"/>
      <w:rPr>
        <w:rFonts w:ascii="Calibri" w:hAnsi="Calibri" w:cs="Arial"/>
        <w:b/>
        <w:bCs/>
        <w:color w:val="000000"/>
      </w:rPr>
    </w:pPr>
    <w:r>
      <w:rPr>
        <w:b/>
        <w:noProof/>
        <w:color w:val="000000"/>
        <w:lang w:val="sv"/>
      </w:rPr>
      <w:drawing>
        <wp:inline distT="0" distB="0" distL="0" distR="0">
          <wp:extent cx="1371600" cy="382905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1127" w:rsidRPr="00B871FB" w:rsidRDefault="003D1127" w:rsidP="00B871FB">
    <w:pPr>
      <w:widowControl w:val="0"/>
      <w:suppressAutoHyphens w:val="0"/>
      <w:autoSpaceDE w:val="0"/>
      <w:autoSpaceDN w:val="0"/>
      <w:adjustRightInd w:val="0"/>
      <w:jc w:val="center"/>
      <w:rPr>
        <w:rFonts w:asciiTheme="majorHAnsi" w:hAnsiTheme="majorHAnsi"/>
        <w:sz w:val="32"/>
        <w:szCs w:val="32"/>
        <w:lang w:val="it-IT" w:eastAsia="ja-JP"/>
      </w:rPr>
    </w:pPr>
    <w:proofErr w:type="gramStart"/>
    <w:r>
      <w:rPr>
        <w:b/>
        <w:color w:val="000000"/>
        <w:sz w:val="32"/>
        <w:szCs w:val="32"/>
        <w:lang w:val="sv"/>
      </w:rPr>
      <w:t>Säkerhets data</w:t>
    </w:r>
    <w:proofErr w:type="gramEnd"/>
    <w:r>
      <w:rPr>
        <w:b/>
        <w:color w:val="000000"/>
        <w:sz w:val="32"/>
        <w:szCs w:val="32"/>
        <w:lang w:val="sv"/>
      </w:rPr>
      <w:t xml:space="preserve"> blad</w:t>
    </w:r>
  </w:p>
  <w:p w:rsidR="003D1127" w:rsidRPr="0029088B" w:rsidRDefault="003D1127" w:rsidP="00F3505F">
    <w:pPr>
      <w:autoSpaceDE w:val="0"/>
      <w:rPr>
        <w:rFonts w:ascii="Calibri" w:hAnsi="Calibri" w:cs="Arial"/>
        <w:b/>
        <w:bCs/>
        <w:color w:val="000000"/>
      </w:rPr>
    </w:pPr>
  </w:p>
  <w:tbl>
    <w:tblPr>
      <w:tblW w:w="0" w:type="auto"/>
      <w:tblInd w:w="-87" w:type="dxa"/>
      <w:tblBorders>
        <w:bottom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360"/>
    </w:tblGrid>
    <w:tr w:rsidR="003D1127" w:rsidRPr="0029088B" w:rsidTr="00F3505F">
      <w:tc>
        <w:tcPr>
          <w:tcW w:w="9360" w:type="dxa"/>
          <w:tcBorders>
            <w:bottom w:val="nil"/>
          </w:tcBorders>
          <w:shd w:val="clear" w:color="auto" w:fill="auto"/>
        </w:tcPr>
        <w:tbl>
          <w:tblPr>
            <w:tblW w:w="943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617"/>
            <w:gridCol w:w="4821"/>
          </w:tblGrid>
          <w:tr w:rsidR="003D1127" w:rsidRPr="0029088B" w:rsidTr="00F3505F">
            <w:tc>
              <w:tcPr>
                <w:tcW w:w="4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3D1127" w:rsidRPr="003B3CCB" w:rsidRDefault="003D1127" w:rsidP="004D4808">
                <w:pPr>
                  <w:tabs>
                    <w:tab w:val="left" w:pos="0"/>
                    <w:tab w:val="left" w:pos="4575"/>
                  </w:tabs>
                  <w:autoSpaceDE w:val="0"/>
                  <w:snapToGrid w:val="0"/>
                  <w:ind w:left="-163" w:right="91" w:firstLine="142"/>
                  <w:rPr>
                    <w:rFonts w:ascii="Calibri" w:hAnsi="Calibri" w:cs="Arial-BoldMT"/>
                    <w:b/>
                    <w:bCs/>
                    <w:lang w:eastAsia="en-GB"/>
                  </w:rPr>
                </w:pPr>
                <w:proofErr w:type="spellStart"/>
                <w:r>
                  <w:rPr>
                    <w:b/>
                    <w:sz w:val="20"/>
                    <w:szCs w:val="20"/>
                    <w:lang w:val="sv"/>
                  </w:rPr>
                  <w:t>Radex</w:t>
                </w:r>
                <w:proofErr w:type="spellEnd"/>
                <w:r>
                  <w:rPr>
                    <w:b/>
                    <w:sz w:val="20"/>
                    <w:szCs w:val="20"/>
                    <w:lang w:val="sv"/>
                  </w:rPr>
                  <w:t xml:space="preserve"> B</w:t>
                </w:r>
              </w:p>
            </w:tc>
            <w:tc>
              <w:tcPr>
                <w:tcW w:w="48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3D1127" w:rsidRPr="0029088B" w:rsidRDefault="003D1127" w:rsidP="00B871FB">
                <w:pPr>
                  <w:tabs>
                    <w:tab w:val="center" w:pos="2257"/>
                    <w:tab w:val="right" w:pos="4514"/>
                    <w:tab w:val="left" w:pos="4575"/>
                  </w:tabs>
                  <w:autoSpaceDE w:val="0"/>
                  <w:snapToGrid w:val="0"/>
                  <w:ind w:right="91"/>
                  <w:rPr>
                    <w:rFonts w:ascii="Calibri" w:hAnsi="Calibri" w:cs="Arial-BoldMT"/>
                    <w:bCs/>
                    <w:lang w:eastAsia="en-GB"/>
                  </w:rPr>
                </w:pPr>
                <w:r>
                  <w:rPr>
                    <w:sz w:val="20"/>
                    <w:szCs w:val="20"/>
                    <w:lang w:val="sv"/>
                  </w:rPr>
                  <w:tab/>
                </w:r>
                <w:r>
                  <w:rPr>
                    <w:sz w:val="20"/>
                    <w:szCs w:val="20"/>
                    <w:lang w:val="sv"/>
                  </w:rPr>
                  <w:tab/>
                  <w:t>Sida</w:t>
                </w:r>
                <w:r w:rsidRPr="0029088B">
                  <w:rPr>
                    <w:sz w:val="20"/>
                    <w:szCs w:val="20"/>
                    <w:lang w:val="sv"/>
                  </w:rPr>
                  <w:t xml:space="preserve"> </w:t>
                </w:r>
                <w:r w:rsidRPr="0029088B">
                  <w:rPr>
                    <w:sz w:val="20"/>
                    <w:szCs w:val="20"/>
                    <w:lang w:val="sv"/>
                  </w:rPr>
                  <w:fldChar w:fldCharType="begin"/>
                </w:r>
                <w:r w:rsidRPr="0029088B">
                  <w:rPr>
                    <w:sz w:val="20"/>
                    <w:szCs w:val="20"/>
                    <w:lang w:val="sv"/>
                  </w:rPr>
                  <w:instrText>PAGE  \* Arabic  \* MERGEFORMAT</w:instrText>
                </w:r>
                <w:r w:rsidRPr="0029088B">
                  <w:rPr>
                    <w:sz w:val="20"/>
                    <w:szCs w:val="20"/>
                    <w:lang w:val="sv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  <w:lang w:val="sv"/>
                  </w:rPr>
                  <w:t>1</w:t>
                </w:r>
                <w:r w:rsidRPr="0029088B">
                  <w:rPr>
                    <w:sz w:val="20"/>
                    <w:szCs w:val="20"/>
                    <w:lang w:val="sv"/>
                  </w:rPr>
                  <w:fldChar w:fldCharType="end"/>
                </w:r>
                <w:r w:rsidRPr="0029088B">
                  <w:rPr>
                    <w:sz w:val="20"/>
                    <w:szCs w:val="20"/>
                    <w:lang w:val="sv"/>
                  </w:rPr>
                  <w:t xml:space="preserve"> </w:t>
                </w:r>
                <w:r>
                  <w:rPr>
                    <w:sz w:val="20"/>
                    <w:szCs w:val="20"/>
                    <w:lang w:val="sv"/>
                  </w:rPr>
                  <w:t>/</w:t>
                </w:r>
                <w:r>
                  <w:rPr>
                    <w:lang w:val="sv"/>
                  </w:rPr>
                  <w:fldChar w:fldCharType="begin"/>
                </w:r>
                <w:r>
                  <w:rPr>
                    <w:lang w:val="sv"/>
                  </w:rPr>
                  <w:instrText>NUMPAGES  \* Arabic  \* MERGEFORMAT</w:instrText>
                </w:r>
                <w:r>
                  <w:rPr>
                    <w:lang w:val="sv"/>
                  </w:rPr>
                  <w:fldChar w:fldCharType="separate"/>
                </w:r>
                <w:r w:rsidRPr="008F7681">
                  <w:rPr>
                    <w:noProof/>
                    <w:sz w:val="20"/>
                    <w:szCs w:val="20"/>
                    <w:lang w:val="sv"/>
                  </w:rPr>
                  <w:t>11</w:t>
                </w:r>
                <w:r>
                  <w:rPr>
                    <w:noProof/>
                    <w:sz w:val="20"/>
                    <w:szCs w:val="20"/>
                    <w:lang w:val="sv"/>
                  </w:rPr>
                  <w:fldChar w:fldCharType="end"/>
                </w:r>
              </w:p>
            </w:tc>
          </w:tr>
        </w:tbl>
        <w:p w:rsidR="003D1127" w:rsidRPr="00B871FB" w:rsidRDefault="003D1127" w:rsidP="00A374BD">
          <w:pPr>
            <w:tabs>
              <w:tab w:val="left" w:pos="4575"/>
            </w:tabs>
            <w:autoSpaceDE w:val="0"/>
            <w:snapToGrid w:val="0"/>
            <w:ind w:right="91"/>
            <w:jc w:val="center"/>
            <w:rPr>
              <w:rFonts w:ascii="Calibri" w:hAnsi="Calibri" w:cs="Arial"/>
              <w:sz w:val="18"/>
              <w:szCs w:val="18"/>
              <w:lang w:val="en-GB" w:eastAsia="en-GB"/>
            </w:rPr>
          </w:pPr>
        </w:p>
        <w:p w:rsidR="003D1127" w:rsidRPr="0029088B" w:rsidRDefault="003D1127" w:rsidP="00D31DC8">
          <w:pPr>
            <w:tabs>
              <w:tab w:val="left" w:pos="4575"/>
            </w:tabs>
            <w:autoSpaceDE w:val="0"/>
            <w:snapToGrid w:val="0"/>
            <w:ind w:right="91"/>
            <w:jc w:val="right"/>
            <w:rPr>
              <w:rFonts w:ascii="Calibri" w:eastAsia="Arial" w:hAnsi="Calibri" w:cs="Arial"/>
              <w:bCs/>
              <w:color w:val="000000"/>
              <w:lang w:eastAsia="en-US" w:bidi="en-US"/>
            </w:rPr>
          </w:pPr>
          <w:r w:rsidRPr="00DA74F6">
            <w:rPr>
              <w:sz w:val="18"/>
              <w:szCs w:val="18"/>
              <w:lang w:val="sv"/>
            </w:rPr>
            <w:t xml:space="preserve">Daterad </w:t>
          </w:r>
          <w:r>
            <w:rPr>
              <w:sz w:val="18"/>
              <w:szCs w:val="18"/>
              <w:lang w:val="sv"/>
            </w:rPr>
            <w:t>17.08.2017</w:t>
          </w:r>
        </w:p>
      </w:tc>
    </w:tr>
  </w:tbl>
  <w:p w:rsidR="003D1127" w:rsidRPr="00561C63" w:rsidRDefault="003D1127" w:rsidP="00F3505F">
    <w:pPr>
      <w:pStyle w:val="Sidhuvud"/>
      <w:rPr>
        <w:sz w:val="4"/>
        <w:szCs w:val="4"/>
      </w:rPr>
    </w:pPr>
    <w:r>
      <w:rPr>
        <w:sz w:val="4"/>
        <w:szCs w:val="4"/>
        <w:lang w:val="sv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27694A"/>
    <w:multiLevelType w:val="hybridMultilevel"/>
    <w:tmpl w:val="AEA0D94C"/>
    <w:lvl w:ilvl="0" w:tplc="A21A6F1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CB"/>
    <w:rsid w:val="00024FAC"/>
    <w:rsid w:val="00074035"/>
    <w:rsid w:val="000B6B59"/>
    <w:rsid w:val="000B7899"/>
    <w:rsid w:val="000C0D5A"/>
    <w:rsid w:val="000E33E6"/>
    <w:rsid w:val="000E4C5B"/>
    <w:rsid w:val="000E6B28"/>
    <w:rsid w:val="000F6B01"/>
    <w:rsid w:val="00155390"/>
    <w:rsid w:val="001A0DF1"/>
    <w:rsid w:val="001A1927"/>
    <w:rsid w:val="001A5DC7"/>
    <w:rsid w:val="001B0BF7"/>
    <w:rsid w:val="0020106D"/>
    <w:rsid w:val="002415DB"/>
    <w:rsid w:val="00252799"/>
    <w:rsid w:val="0025655C"/>
    <w:rsid w:val="0026140A"/>
    <w:rsid w:val="002A0FE1"/>
    <w:rsid w:val="002B463F"/>
    <w:rsid w:val="002B4B15"/>
    <w:rsid w:val="002C2A64"/>
    <w:rsid w:val="002E764A"/>
    <w:rsid w:val="002E7DAA"/>
    <w:rsid w:val="002F12BB"/>
    <w:rsid w:val="00326994"/>
    <w:rsid w:val="003345CA"/>
    <w:rsid w:val="00343323"/>
    <w:rsid w:val="00354602"/>
    <w:rsid w:val="00354E9C"/>
    <w:rsid w:val="003732F7"/>
    <w:rsid w:val="00384057"/>
    <w:rsid w:val="0039370D"/>
    <w:rsid w:val="00394E06"/>
    <w:rsid w:val="003A498C"/>
    <w:rsid w:val="003B39A1"/>
    <w:rsid w:val="003B3CCB"/>
    <w:rsid w:val="003C45BA"/>
    <w:rsid w:val="003D1127"/>
    <w:rsid w:val="004022E2"/>
    <w:rsid w:val="004118C3"/>
    <w:rsid w:val="00421736"/>
    <w:rsid w:val="004242F7"/>
    <w:rsid w:val="00424BB0"/>
    <w:rsid w:val="0044625C"/>
    <w:rsid w:val="00477FD3"/>
    <w:rsid w:val="004A7479"/>
    <w:rsid w:val="004C5D7F"/>
    <w:rsid w:val="004C764C"/>
    <w:rsid w:val="004D23B1"/>
    <w:rsid w:val="004D4808"/>
    <w:rsid w:val="004E2298"/>
    <w:rsid w:val="004E325A"/>
    <w:rsid w:val="004E3960"/>
    <w:rsid w:val="00515681"/>
    <w:rsid w:val="00520D6B"/>
    <w:rsid w:val="00533538"/>
    <w:rsid w:val="00542E71"/>
    <w:rsid w:val="00555F14"/>
    <w:rsid w:val="005606EE"/>
    <w:rsid w:val="005944D6"/>
    <w:rsid w:val="005B7C78"/>
    <w:rsid w:val="005C6F1F"/>
    <w:rsid w:val="005D6A59"/>
    <w:rsid w:val="00603A85"/>
    <w:rsid w:val="006801B4"/>
    <w:rsid w:val="00686D24"/>
    <w:rsid w:val="006A4DD9"/>
    <w:rsid w:val="006C0C46"/>
    <w:rsid w:val="00703DAF"/>
    <w:rsid w:val="00720E18"/>
    <w:rsid w:val="00725913"/>
    <w:rsid w:val="00791608"/>
    <w:rsid w:val="007A2E50"/>
    <w:rsid w:val="007B0800"/>
    <w:rsid w:val="007B3220"/>
    <w:rsid w:val="007D5AFA"/>
    <w:rsid w:val="007D61D1"/>
    <w:rsid w:val="007F0C97"/>
    <w:rsid w:val="00834ACA"/>
    <w:rsid w:val="008527CE"/>
    <w:rsid w:val="00856FF0"/>
    <w:rsid w:val="008837CB"/>
    <w:rsid w:val="008851FD"/>
    <w:rsid w:val="00896288"/>
    <w:rsid w:val="008B7B4F"/>
    <w:rsid w:val="008C4212"/>
    <w:rsid w:val="008D20D3"/>
    <w:rsid w:val="008E7DDB"/>
    <w:rsid w:val="008F7681"/>
    <w:rsid w:val="00902638"/>
    <w:rsid w:val="0090555A"/>
    <w:rsid w:val="00916130"/>
    <w:rsid w:val="0093069E"/>
    <w:rsid w:val="00937E55"/>
    <w:rsid w:val="009413CD"/>
    <w:rsid w:val="00972FFA"/>
    <w:rsid w:val="0098052D"/>
    <w:rsid w:val="009829AB"/>
    <w:rsid w:val="009A4D9A"/>
    <w:rsid w:val="009A5CA7"/>
    <w:rsid w:val="009D1E0C"/>
    <w:rsid w:val="009E1E98"/>
    <w:rsid w:val="009E3D40"/>
    <w:rsid w:val="009F17A8"/>
    <w:rsid w:val="009F6EC3"/>
    <w:rsid w:val="00A11DC6"/>
    <w:rsid w:val="00A15712"/>
    <w:rsid w:val="00A374BD"/>
    <w:rsid w:val="00A43A94"/>
    <w:rsid w:val="00A445D9"/>
    <w:rsid w:val="00A91877"/>
    <w:rsid w:val="00AA4251"/>
    <w:rsid w:val="00AB38B6"/>
    <w:rsid w:val="00AB7EEF"/>
    <w:rsid w:val="00AC323B"/>
    <w:rsid w:val="00AD0D6E"/>
    <w:rsid w:val="00AD25A8"/>
    <w:rsid w:val="00AF1E48"/>
    <w:rsid w:val="00B03367"/>
    <w:rsid w:val="00B1748E"/>
    <w:rsid w:val="00B22401"/>
    <w:rsid w:val="00B2789B"/>
    <w:rsid w:val="00B33A18"/>
    <w:rsid w:val="00B33FD9"/>
    <w:rsid w:val="00B379F1"/>
    <w:rsid w:val="00B54F47"/>
    <w:rsid w:val="00B5680A"/>
    <w:rsid w:val="00B76A92"/>
    <w:rsid w:val="00B856AB"/>
    <w:rsid w:val="00B871FB"/>
    <w:rsid w:val="00B87C2C"/>
    <w:rsid w:val="00B9035B"/>
    <w:rsid w:val="00B915A7"/>
    <w:rsid w:val="00BA2BD7"/>
    <w:rsid w:val="00BC1C6C"/>
    <w:rsid w:val="00C40A7F"/>
    <w:rsid w:val="00C52EF3"/>
    <w:rsid w:val="00C85BB9"/>
    <w:rsid w:val="00C916EE"/>
    <w:rsid w:val="00C95621"/>
    <w:rsid w:val="00CB4724"/>
    <w:rsid w:val="00CC4B7E"/>
    <w:rsid w:val="00CE3C0C"/>
    <w:rsid w:val="00CE4B2B"/>
    <w:rsid w:val="00D0330B"/>
    <w:rsid w:val="00D26F4A"/>
    <w:rsid w:val="00D27D0C"/>
    <w:rsid w:val="00D30AAA"/>
    <w:rsid w:val="00D31DC8"/>
    <w:rsid w:val="00D36A4A"/>
    <w:rsid w:val="00D41902"/>
    <w:rsid w:val="00D56148"/>
    <w:rsid w:val="00D746B0"/>
    <w:rsid w:val="00D81B30"/>
    <w:rsid w:val="00D833DA"/>
    <w:rsid w:val="00D85D6E"/>
    <w:rsid w:val="00D9180B"/>
    <w:rsid w:val="00D9317A"/>
    <w:rsid w:val="00DA74F6"/>
    <w:rsid w:val="00DB04A8"/>
    <w:rsid w:val="00DB15D2"/>
    <w:rsid w:val="00DB3C83"/>
    <w:rsid w:val="00DC3393"/>
    <w:rsid w:val="00DC5878"/>
    <w:rsid w:val="00DC728D"/>
    <w:rsid w:val="00DD683F"/>
    <w:rsid w:val="00E40CCB"/>
    <w:rsid w:val="00E60E45"/>
    <w:rsid w:val="00E70896"/>
    <w:rsid w:val="00EA034A"/>
    <w:rsid w:val="00EA54D4"/>
    <w:rsid w:val="00EA5E0C"/>
    <w:rsid w:val="00EA65E7"/>
    <w:rsid w:val="00EB1600"/>
    <w:rsid w:val="00EC2514"/>
    <w:rsid w:val="00ED3C8E"/>
    <w:rsid w:val="00EE53B0"/>
    <w:rsid w:val="00EE715F"/>
    <w:rsid w:val="00EF5297"/>
    <w:rsid w:val="00F26C45"/>
    <w:rsid w:val="00F3505F"/>
    <w:rsid w:val="00F40DF1"/>
    <w:rsid w:val="00F475B9"/>
    <w:rsid w:val="00F723D5"/>
    <w:rsid w:val="00F73561"/>
    <w:rsid w:val="00F755C1"/>
    <w:rsid w:val="00F85DF6"/>
    <w:rsid w:val="00F871FB"/>
    <w:rsid w:val="00F944A8"/>
    <w:rsid w:val="00F971F6"/>
    <w:rsid w:val="00F973B8"/>
    <w:rsid w:val="00F97702"/>
    <w:rsid w:val="00FB7848"/>
    <w:rsid w:val="00FC60F0"/>
    <w:rsid w:val="00FE2D2C"/>
    <w:rsid w:val="00FE541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123B98"/>
  <w15:chartTrackingRefBased/>
  <w15:docId w15:val="{0153CA72-CF2E-4005-9223-DA6E83B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2E2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Rubrik5">
    <w:name w:val="heading 5"/>
    <w:basedOn w:val="Heading"/>
    <w:next w:val="Brdtext"/>
    <w:link w:val="Rubrik5Char"/>
    <w:qFormat/>
    <w:rsid w:val="003B3CCB"/>
    <w:pPr>
      <w:numPr>
        <w:ilvl w:val="4"/>
        <w:numId w:val="1"/>
      </w:numPr>
      <w:outlineLvl w:val="4"/>
    </w:pPr>
    <w:rPr>
      <w:rFonts w:ascii="Times New Roman" w:eastAsia="SimSun" w:hAnsi="Times New Roman" w:cs="Mangal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link w:val="Rubrik5"/>
    <w:rsid w:val="003B3CCB"/>
    <w:rPr>
      <w:rFonts w:ascii="Times New Roman" w:eastAsia="SimSun" w:hAnsi="Times New Roman" w:cs="Mangal"/>
      <w:b/>
      <w:bCs/>
      <w:sz w:val="20"/>
      <w:szCs w:val="20"/>
      <w:lang w:val="lv-LV" w:eastAsia="ar-SA"/>
    </w:rPr>
  </w:style>
  <w:style w:type="character" w:customStyle="1" w:styleId="Absatz-Standardschriftart">
    <w:name w:val="Absatz-Standardschriftart"/>
    <w:rsid w:val="003B3CCB"/>
  </w:style>
  <w:style w:type="character" w:customStyle="1" w:styleId="WW-Absatz-Standardschriftart">
    <w:name w:val="WW-Absatz-Standardschriftart"/>
    <w:rsid w:val="003B3CCB"/>
  </w:style>
  <w:style w:type="character" w:customStyle="1" w:styleId="WW-Absatz-Standardschriftart1">
    <w:name w:val="WW-Absatz-Standardschriftart1"/>
    <w:rsid w:val="003B3CCB"/>
  </w:style>
  <w:style w:type="character" w:customStyle="1" w:styleId="WW-Absatz-Standardschriftart11">
    <w:name w:val="WW-Absatz-Standardschriftart11"/>
    <w:rsid w:val="003B3CCB"/>
  </w:style>
  <w:style w:type="character" w:customStyle="1" w:styleId="WW-Absatz-Standardschriftart111">
    <w:name w:val="WW-Absatz-Standardschriftart111"/>
    <w:rsid w:val="003B3CCB"/>
  </w:style>
  <w:style w:type="character" w:customStyle="1" w:styleId="WW-Absatz-Standardschriftart1111">
    <w:name w:val="WW-Absatz-Standardschriftart1111"/>
    <w:rsid w:val="003B3CCB"/>
  </w:style>
  <w:style w:type="character" w:customStyle="1" w:styleId="WW-Absatz-Standardschriftart11111">
    <w:name w:val="WW-Absatz-Standardschriftart11111"/>
    <w:rsid w:val="003B3CCB"/>
  </w:style>
  <w:style w:type="character" w:customStyle="1" w:styleId="WW-Absatz-Standardschriftart111111">
    <w:name w:val="WW-Absatz-Standardschriftart111111"/>
    <w:rsid w:val="003B3CCB"/>
  </w:style>
  <w:style w:type="character" w:customStyle="1" w:styleId="WW-Absatz-Standardschriftart1111111">
    <w:name w:val="WW-Absatz-Standardschriftart1111111"/>
    <w:rsid w:val="003B3CCB"/>
  </w:style>
  <w:style w:type="character" w:customStyle="1" w:styleId="WW-Absatz-Standardschriftart11111111">
    <w:name w:val="WW-Absatz-Standardschriftart11111111"/>
    <w:rsid w:val="003B3CCB"/>
  </w:style>
  <w:style w:type="character" w:customStyle="1" w:styleId="WW-Absatz-Standardschriftart111111111">
    <w:name w:val="WW-Absatz-Standardschriftart111111111"/>
    <w:rsid w:val="003B3CCB"/>
  </w:style>
  <w:style w:type="character" w:customStyle="1" w:styleId="WW-Absatz-Standardschriftart1111111111">
    <w:name w:val="WW-Absatz-Standardschriftart1111111111"/>
    <w:rsid w:val="003B3CCB"/>
  </w:style>
  <w:style w:type="character" w:customStyle="1" w:styleId="WW-Absatz-Standardschriftart11111111111">
    <w:name w:val="WW-Absatz-Standardschriftart11111111111"/>
    <w:rsid w:val="003B3CCB"/>
  </w:style>
  <w:style w:type="character" w:customStyle="1" w:styleId="WW-Absatz-Standardschriftart111111111111">
    <w:name w:val="WW-Absatz-Standardschriftart111111111111"/>
    <w:rsid w:val="003B3CCB"/>
  </w:style>
  <w:style w:type="character" w:customStyle="1" w:styleId="WW-Absatz-Standardschriftart1111111111111">
    <w:name w:val="WW-Absatz-Standardschriftart1111111111111"/>
    <w:rsid w:val="003B3CCB"/>
  </w:style>
  <w:style w:type="character" w:customStyle="1" w:styleId="WW-Absatz-Standardschriftart11111111111111">
    <w:name w:val="WW-Absatz-Standardschriftart11111111111111"/>
    <w:rsid w:val="003B3CCB"/>
  </w:style>
  <w:style w:type="character" w:customStyle="1" w:styleId="WW8Num6z0">
    <w:name w:val="WW8Num6z0"/>
    <w:rsid w:val="003B3CCB"/>
    <w:rPr>
      <w:rFonts w:ascii="Symbol" w:hAnsi="Symbol"/>
    </w:rPr>
  </w:style>
  <w:style w:type="character" w:customStyle="1" w:styleId="WW8Num6z1">
    <w:name w:val="WW8Num6z1"/>
    <w:rsid w:val="003B3CCB"/>
    <w:rPr>
      <w:rFonts w:ascii="Courier New" w:hAnsi="Courier New" w:cs="Courier New"/>
    </w:rPr>
  </w:style>
  <w:style w:type="character" w:customStyle="1" w:styleId="WW8Num6z2">
    <w:name w:val="WW8Num6z2"/>
    <w:rsid w:val="003B3CCB"/>
    <w:rPr>
      <w:rFonts w:ascii="Wingdings" w:hAnsi="Wingdings"/>
    </w:rPr>
  </w:style>
  <w:style w:type="character" w:customStyle="1" w:styleId="WW8Num8z0">
    <w:name w:val="WW8Num8z0"/>
    <w:rsid w:val="003B3CCB"/>
    <w:rPr>
      <w:rFonts w:ascii="Wingdings" w:hAnsi="Wingdings"/>
    </w:rPr>
  </w:style>
  <w:style w:type="character" w:customStyle="1" w:styleId="WW8Num8z1">
    <w:name w:val="WW8Num8z1"/>
    <w:rsid w:val="003B3CCB"/>
    <w:rPr>
      <w:rFonts w:ascii="Courier New" w:hAnsi="Courier New" w:cs="Courier New"/>
    </w:rPr>
  </w:style>
  <w:style w:type="character" w:customStyle="1" w:styleId="WW8Num8z3">
    <w:name w:val="WW8Num8z3"/>
    <w:rsid w:val="003B3CCB"/>
    <w:rPr>
      <w:rFonts w:ascii="Symbol" w:hAnsi="Symbol"/>
    </w:rPr>
  </w:style>
  <w:style w:type="character" w:customStyle="1" w:styleId="WW8Num9z0">
    <w:name w:val="WW8Num9z0"/>
    <w:rsid w:val="003B3CCB"/>
    <w:rPr>
      <w:rFonts w:ascii="Symbol" w:hAnsi="Symbol"/>
    </w:rPr>
  </w:style>
  <w:style w:type="character" w:customStyle="1" w:styleId="WW8Num9z1">
    <w:name w:val="WW8Num9z1"/>
    <w:rsid w:val="003B3CCB"/>
    <w:rPr>
      <w:rFonts w:ascii="Courier New" w:hAnsi="Courier New" w:cs="Courier New"/>
    </w:rPr>
  </w:style>
  <w:style w:type="character" w:customStyle="1" w:styleId="WW8Num9z2">
    <w:name w:val="WW8Num9z2"/>
    <w:rsid w:val="003B3CCB"/>
    <w:rPr>
      <w:rFonts w:ascii="Wingdings" w:hAnsi="Wingdings"/>
    </w:rPr>
  </w:style>
  <w:style w:type="character" w:customStyle="1" w:styleId="WW8Num15z0">
    <w:name w:val="WW8Num15z0"/>
    <w:rsid w:val="003B3CCB"/>
    <w:rPr>
      <w:rFonts w:ascii="Symbol" w:hAnsi="Symbol"/>
    </w:rPr>
  </w:style>
  <w:style w:type="character" w:customStyle="1" w:styleId="WW8Num15z1">
    <w:name w:val="WW8Num15z1"/>
    <w:rsid w:val="003B3CCB"/>
    <w:rPr>
      <w:rFonts w:ascii="Courier New" w:hAnsi="Courier New" w:cs="Courier New"/>
    </w:rPr>
  </w:style>
  <w:style w:type="character" w:customStyle="1" w:styleId="WW8Num15z2">
    <w:name w:val="WW8Num15z2"/>
    <w:rsid w:val="003B3CCB"/>
    <w:rPr>
      <w:rFonts w:ascii="Wingdings" w:hAnsi="Wingdings"/>
    </w:rPr>
  </w:style>
  <w:style w:type="character" w:customStyle="1" w:styleId="WW8Num16z0">
    <w:name w:val="WW8Num16z0"/>
    <w:rsid w:val="003B3CCB"/>
    <w:rPr>
      <w:rFonts w:ascii="Symbol" w:hAnsi="Symbol"/>
    </w:rPr>
  </w:style>
  <w:style w:type="character" w:customStyle="1" w:styleId="WW8Num16z1">
    <w:name w:val="WW8Num16z1"/>
    <w:rsid w:val="003B3CCB"/>
    <w:rPr>
      <w:rFonts w:ascii="Courier New" w:hAnsi="Courier New" w:cs="Courier New"/>
    </w:rPr>
  </w:style>
  <w:style w:type="character" w:customStyle="1" w:styleId="WW8Num16z2">
    <w:name w:val="WW8Num16z2"/>
    <w:rsid w:val="003B3CCB"/>
    <w:rPr>
      <w:rFonts w:ascii="Wingdings" w:hAnsi="Wingdings"/>
    </w:rPr>
  </w:style>
  <w:style w:type="character" w:customStyle="1" w:styleId="DefaultParagraphFont1">
    <w:name w:val="Default Paragraph Font1"/>
    <w:rsid w:val="003B3CCB"/>
  </w:style>
  <w:style w:type="character" w:customStyle="1" w:styleId="FootnoteCharacters">
    <w:name w:val="Footnote Characters"/>
    <w:rsid w:val="003B3CCB"/>
    <w:rPr>
      <w:vertAlign w:val="superscript"/>
    </w:rPr>
  </w:style>
  <w:style w:type="character" w:styleId="Sidnummer">
    <w:name w:val="page number"/>
    <w:basedOn w:val="DefaultParagraphFont1"/>
    <w:rsid w:val="003B3CCB"/>
  </w:style>
  <w:style w:type="character" w:styleId="Hyperlnk">
    <w:name w:val="Hyperlink"/>
    <w:rsid w:val="003B3CCB"/>
    <w:rPr>
      <w:color w:val="000080"/>
      <w:u w:val="single"/>
    </w:rPr>
  </w:style>
  <w:style w:type="character" w:customStyle="1" w:styleId="hps">
    <w:name w:val="hps"/>
    <w:basedOn w:val="DefaultParagraphFont1"/>
    <w:rsid w:val="003B3CCB"/>
  </w:style>
  <w:style w:type="character" w:customStyle="1" w:styleId="NumberingSymbols">
    <w:name w:val="Numbering Symbols"/>
    <w:rsid w:val="003B3CCB"/>
  </w:style>
  <w:style w:type="character" w:styleId="Betoning">
    <w:name w:val="Emphasis"/>
    <w:uiPriority w:val="20"/>
    <w:qFormat/>
    <w:rsid w:val="003B3CCB"/>
    <w:rPr>
      <w:i/>
      <w:iCs/>
    </w:rPr>
  </w:style>
  <w:style w:type="character" w:customStyle="1" w:styleId="WW-DefaultParagraphFont">
    <w:name w:val="WW-Default Paragraph Font"/>
    <w:rsid w:val="003B3CCB"/>
  </w:style>
  <w:style w:type="character" w:customStyle="1" w:styleId="apple-style-span">
    <w:name w:val="apple-style-span"/>
    <w:basedOn w:val="WW-DefaultParagraphFont"/>
    <w:rsid w:val="003B3CCB"/>
  </w:style>
  <w:style w:type="character" w:customStyle="1" w:styleId="Bullets">
    <w:name w:val="Bullets"/>
    <w:rsid w:val="003B3CCB"/>
    <w:rPr>
      <w:rFonts w:ascii="OpenSymbol" w:eastAsia="OpenSymbol" w:hAnsi="OpenSymbol" w:cs="OpenSymbol"/>
    </w:rPr>
  </w:style>
  <w:style w:type="character" w:styleId="Stark">
    <w:name w:val="Strong"/>
    <w:qFormat/>
    <w:rsid w:val="003B3CCB"/>
    <w:rPr>
      <w:b/>
      <w:bCs/>
    </w:rPr>
  </w:style>
  <w:style w:type="character" w:customStyle="1" w:styleId="longtext">
    <w:name w:val="long_text"/>
    <w:basedOn w:val="DefaultParagraphFont1"/>
    <w:rsid w:val="003B3CCB"/>
  </w:style>
  <w:style w:type="paragraph" w:customStyle="1" w:styleId="Heading">
    <w:name w:val="Heading"/>
    <w:basedOn w:val="Normal"/>
    <w:next w:val="Brdtext"/>
    <w:rsid w:val="003B3CC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link w:val="BrdtextChar"/>
    <w:rsid w:val="003B3CCB"/>
    <w:pPr>
      <w:spacing w:after="120"/>
    </w:pPr>
  </w:style>
  <w:style w:type="character" w:customStyle="1" w:styleId="BrdtextChar">
    <w:name w:val="Brödtext Char"/>
    <w:link w:val="Brdtext"/>
    <w:rsid w:val="003B3CC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a">
    <w:name w:val="List"/>
    <w:basedOn w:val="Brdtext"/>
    <w:rsid w:val="003B3CCB"/>
    <w:rPr>
      <w:rFonts w:cs="Tahoma"/>
    </w:rPr>
  </w:style>
  <w:style w:type="paragraph" w:customStyle="1" w:styleId="Caption1">
    <w:name w:val="Caption1"/>
    <w:basedOn w:val="Normal"/>
    <w:rsid w:val="003B3CC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B3CCB"/>
    <w:pPr>
      <w:suppressLineNumbers/>
    </w:pPr>
    <w:rPr>
      <w:rFonts w:cs="Tahoma"/>
    </w:rPr>
  </w:style>
  <w:style w:type="paragraph" w:styleId="Fotnotstext">
    <w:name w:val="footnote text"/>
    <w:basedOn w:val="Normal"/>
    <w:link w:val="FotnotstextChar"/>
    <w:rsid w:val="003B3CCB"/>
    <w:rPr>
      <w:sz w:val="20"/>
      <w:szCs w:val="20"/>
    </w:rPr>
  </w:style>
  <w:style w:type="character" w:customStyle="1" w:styleId="FotnotstextChar">
    <w:name w:val="Fotnotstext Char"/>
    <w:link w:val="Fotnotstext"/>
    <w:rsid w:val="003B3CCB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Sidhuvud">
    <w:name w:val="header"/>
    <w:basedOn w:val="Normal"/>
    <w:link w:val="SidhuvudChar"/>
    <w:rsid w:val="003B3CCB"/>
    <w:pPr>
      <w:tabs>
        <w:tab w:val="center" w:pos="4320"/>
        <w:tab w:val="right" w:pos="8640"/>
      </w:tabs>
    </w:pPr>
  </w:style>
  <w:style w:type="character" w:customStyle="1" w:styleId="SidhuvudChar">
    <w:name w:val="Sidhuvud Char"/>
    <w:link w:val="Sidhuvud"/>
    <w:rsid w:val="003B3CC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Sidfot">
    <w:name w:val="footer"/>
    <w:basedOn w:val="Normal"/>
    <w:link w:val="SidfotChar"/>
    <w:rsid w:val="003B3CCB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rsid w:val="003B3CC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BalloonText1">
    <w:name w:val="Balloon Text1"/>
    <w:basedOn w:val="Normal"/>
    <w:rsid w:val="003B3CCB"/>
    <w:rPr>
      <w:rFonts w:ascii="Tahoma" w:hAnsi="Tahoma" w:cs="Tahoma"/>
      <w:sz w:val="16"/>
      <w:szCs w:val="16"/>
    </w:rPr>
  </w:style>
  <w:style w:type="paragraph" w:styleId="Brdtextmedindrag">
    <w:name w:val="Body Text Indent"/>
    <w:basedOn w:val="Normal"/>
    <w:link w:val="BrdtextmedindragChar"/>
    <w:rsid w:val="003B3CCB"/>
    <w:pPr>
      <w:ind w:left="360"/>
    </w:pPr>
    <w:rPr>
      <w:sz w:val="20"/>
      <w:szCs w:val="20"/>
    </w:rPr>
  </w:style>
  <w:style w:type="character" w:customStyle="1" w:styleId="BrdtextmedindragChar">
    <w:name w:val="Brödtext med indrag Char"/>
    <w:link w:val="Brdtextmedindrag"/>
    <w:rsid w:val="003B3CCB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customStyle="1" w:styleId="TableContents">
    <w:name w:val="Table Contents"/>
    <w:basedOn w:val="Normal"/>
    <w:rsid w:val="003B3CCB"/>
    <w:pPr>
      <w:suppressLineNumbers/>
    </w:pPr>
  </w:style>
  <w:style w:type="paragraph" w:customStyle="1" w:styleId="TableHeading">
    <w:name w:val="Table Heading"/>
    <w:basedOn w:val="TableContents"/>
    <w:rsid w:val="003B3CCB"/>
    <w:pPr>
      <w:jc w:val="center"/>
    </w:pPr>
    <w:rPr>
      <w:b/>
      <w:bCs/>
    </w:rPr>
  </w:style>
  <w:style w:type="paragraph" w:customStyle="1" w:styleId="CM4">
    <w:name w:val="CM4"/>
    <w:basedOn w:val="Normal"/>
    <w:next w:val="Normal"/>
    <w:rsid w:val="003B3CCB"/>
    <w:rPr>
      <w:rFonts w:eastAsia="Lucida Sans Unicode" w:cs="Tahoma"/>
    </w:rPr>
  </w:style>
  <w:style w:type="paragraph" w:customStyle="1" w:styleId="WW-Default">
    <w:name w:val="WW-Default"/>
    <w:rsid w:val="003B3CC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pl-PL" w:eastAsia="ar-SA"/>
    </w:rPr>
  </w:style>
  <w:style w:type="paragraph" w:customStyle="1" w:styleId="Styl">
    <w:name w:val="Styl"/>
    <w:rsid w:val="003B3CCB"/>
    <w:pPr>
      <w:widowControl w:val="0"/>
      <w:suppressAutoHyphens/>
      <w:autoSpaceDE w:val="0"/>
    </w:pPr>
    <w:rPr>
      <w:rFonts w:eastAsia="Arial"/>
      <w:sz w:val="24"/>
      <w:szCs w:val="24"/>
      <w:lang w:val="pl-PL" w:eastAsia="ar-SA"/>
    </w:rPr>
  </w:style>
  <w:style w:type="paragraph" w:customStyle="1" w:styleId="NormalWeb1">
    <w:name w:val="Normal (Web)1"/>
    <w:basedOn w:val="Normal"/>
    <w:rsid w:val="003B3CCB"/>
    <w:pPr>
      <w:spacing w:before="280" w:after="280"/>
    </w:pPr>
    <w:rPr>
      <w:rFonts w:ascii="Arial Unicode MS" w:hAnsi="Arial Unicode MS"/>
      <w:lang w:val="en-GB"/>
    </w:rPr>
  </w:style>
  <w:style w:type="paragraph" w:customStyle="1" w:styleId="NormalText">
    <w:name w:val="Normal Text"/>
    <w:basedOn w:val="Normal"/>
    <w:rsid w:val="003B3CCB"/>
    <w:pPr>
      <w:ind w:firstLine="720"/>
      <w:jc w:val="both"/>
    </w:pPr>
    <w:rPr>
      <w:rFonts w:ascii="TIMES NEW ROMAN LT" w:hAnsi="TIMES NEW ROMAN LT"/>
      <w:szCs w:val="20"/>
      <w:lang w:val="en-GB"/>
    </w:rPr>
  </w:style>
  <w:style w:type="paragraph" w:styleId="Normalwebb">
    <w:name w:val="Normal (Web)"/>
    <w:basedOn w:val="Normal"/>
    <w:uiPriority w:val="99"/>
    <w:unhideWhenUsed/>
    <w:rsid w:val="003B3CCB"/>
    <w:pPr>
      <w:suppressAutoHyphens w:val="0"/>
      <w:spacing w:before="100" w:beforeAutospacing="1" w:after="119"/>
    </w:pPr>
    <w:rPr>
      <w:lang w:val="en-GB" w:eastAsia="en-GB"/>
    </w:rPr>
  </w:style>
  <w:style w:type="table" w:styleId="Tabellrutnt">
    <w:name w:val="Table Grid"/>
    <w:basedOn w:val="Normaltabell"/>
    <w:uiPriority w:val="59"/>
    <w:rsid w:val="003B3C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B3CCB"/>
  </w:style>
  <w:style w:type="paragraph" w:styleId="Ballongtext">
    <w:name w:val="Balloon Text"/>
    <w:basedOn w:val="Normal"/>
    <w:link w:val="BallongtextChar"/>
    <w:uiPriority w:val="99"/>
    <w:semiHidden/>
    <w:unhideWhenUsed/>
    <w:rsid w:val="003B3C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B3CCB"/>
    <w:rPr>
      <w:rFonts w:ascii="Tahoma" w:eastAsia="Times New Roman" w:hAnsi="Tahoma" w:cs="Tahoma"/>
      <w:sz w:val="16"/>
      <w:szCs w:val="16"/>
      <w:lang w:val="lv-LV" w:eastAsia="ar-SA"/>
    </w:rPr>
  </w:style>
  <w:style w:type="paragraph" w:styleId="Ingetavstnd">
    <w:name w:val="No Spacing"/>
    <w:uiPriority w:val="1"/>
    <w:qFormat/>
    <w:rsid w:val="00326994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st">
    <w:name w:val="st"/>
    <w:rsid w:val="00A43A94"/>
  </w:style>
  <w:style w:type="paragraph" w:customStyle="1" w:styleId="bodytext">
    <w:name w:val="bodytext"/>
    <w:basedOn w:val="Normal"/>
    <w:rsid w:val="00EB1600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Liststycke">
    <w:name w:val="List Paragraph"/>
    <w:basedOn w:val="Normal"/>
    <w:uiPriority w:val="34"/>
    <w:qFormat/>
    <w:rsid w:val="00AA4251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8F7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768DC64C572409F0FEF16CA2EBB9B" ma:contentTypeVersion="14" ma:contentTypeDescription="Skapa ett nytt dokument." ma:contentTypeScope="" ma:versionID="abd6ced1d4172ebc7f43fd9dc3805828">
  <xsd:schema xmlns:xsd="http://www.w3.org/2001/XMLSchema" xmlns:xs="http://www.w3.org/2001/XMLSchema" xmlns:p="http://schemas.microsoft.com/office/2006/metadata/properties" xmlns:ns2="023398f7-30f0-49a7-8b13-66636cadfa8c" xmlns:ns3="7f145cf7-a7c2-428b-b1bf-fcc6fd70b566" targetNamespace="http://schemas.microsoft.com/office/2006/metadata/properties" ma:root="true" ma:fieldsID="4fd1cd1d4b35560b5c07f42df36bf665" ns2:_="" ns3:_="">
    <xsd:import namespace="023398f7-30f0-49a7-8b13-66636cadfa8c"/>
    <xsd:import namespace="7f145cf7-a7c2-428b-b1bf-fcc6fd70b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98f7-30f0-49a7-8b13-66636cad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2a2e5a-0005-4f60-8556-c65f4d32d899}" ma:internalName="TaxCatchAll" ma:showField="CatchAllData" ma:web="023398f7-30f0-49a7-8b13-66636cad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5cf7-a7c2-428b-b1bf-fcc6fd7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3941d25-6f5d-4684-967b-2166b8139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113AC-E8D5-48F6-8FD7-61D1339DA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EC1FB-19D3-40E4-82BB-1CA8D45EC2C6}"/>
</file>

<file path=customXml/itemProps3.xml><?xml version="1.0" encoding="utf-8"?>
<ds:datastoreItem xmlns:ds="http://schemas.openxmlformats.org/officeDocument/2006/customXml" ds:itemID="{105C05B1-2FEC-4E66-B4C1-524C09924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3333</Words>
  <Characters>17669</Characters>
  <Application>Microsoft Office Word</Application>
  <DocSecurity>0</DocSecurity>
  <Lines>147</Lines>
  <Paragraphs>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vilx</dc:creator>
  <cp:keywords/>
  <dc:description/>
  <cp:lastModifiedBy>Markus Ekberg</cp:lastModifiedBy>
  <cp:revision>2</cp:revision>
  <dcterms:created xsi:type="dcterms:W3CDTF">2015-11-19T06:35:00Z</dcterms:created>
  <dcterms:modified xsi:type="dcterms:W3CDTF">2018-11-30T07:19:00Z</dcterms:modified>
  <cp:category/>
</cp:coreProperties>
</file>